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2356" w14:textId="77777777" w:rsidR="00A20E09" w:rsidRDefault="00A20E09"/>
    <w:p w14:paraId="29CF7FD9" w14:textId="77777777" w:rsidR="00AE538A" w:rsidRDefault="00AE538A"/>
    <w:p w14:paraId="18686700" w14:textId="77777777" w:rsidR="00AE538A" w:rsidRDefault="00AE538A"/>
    <w:p w14:paraId="78442331" w14:textId="77777777" w:rsidR="00AE538A" w:rsidRPr="00A479AC" w:rsidRDefault="00AE538A" w:rsidP="00AE538A">
      <w:pPr>
        <w:pStyle w:val="11"/>
        <w:ind w:left="0"/>
        <w:jc w:val="right"/>
        <w:rPr>
          <w:b w:val="0"/>
          <w:sz w:val="32"/>
          <w:szCs w:val="32"/>
        </w:rPr>
      </w:pPr>
      <w:r w:rsidRPr="00A479AC">
        <w:rPr>
          <w:b w:val="0"/>
          <w:sz w:val="32"/>
          <w:szCs w:val="32"/>
        </w:rPr>
        <w:t>«Утверждаю»_________________</w:t>
      </w:r>
    </w:p>
    <w:p w14:paraId="690717D8" w14:textId="77777777" w:rsidR="00AE538A" w:rsidRPr="00A479AC" w:rsidRDefault="00AE538A" w:rsidP="00AE538A">
      <w:pPr>
        <w:pStyle w:val="11"/>
        <w:ind w:left="0"/>
        <w:jc w:val="right"/>
        <w:rPr>
          <w:b w:val="0"/>
          <w:sz w:val="32"/>
          <w:szCs w:val="32"/>
        </w:rPr>
      </w:pPr>
      <w:r w:rsidRPr="00A479AC">
        <w:rPr>
          <w:b w:val="0"/>
          <w:sz w:val="32"/>
          <w:szCs w:val="32"/>
        </w:rPr>
        <w:t>директор  МАОУ  гимназия №82</w:t>
      </w:r>
    </w:p>
    <w:p w14:paraId="502A9BD9" w14:textId="77777777" w:rsidR="00AE538A" w:rsidRPr="00A479AC" w:rsidRDefault="00AE538A" w:rsidP="00AE538A">
      <w:pPr>
        <w:pStyle w:val="11"/>
        <w:ind w:left="0"/>
        <w:jc w:val="right"/>
        <w:rPr>
          <w:b w:val="0"/>
          <w:sz w:val="32"/>
          <w:szCs w:val="32"/>
        </w:rPr>
      </w:pPr>
      <w:r w:rsidRPr="00A479AC">
        <w:rPr>
          <w:b w:val="0"/>
          <w:sz w:val="32"/>
          <w:szCs w:val="32"/>
        </w:rPr>
        <w:t>А.Ф.Скитёва</w:t>
      </w:r>
    </w:p>
    <w:p w14:paraId="0DA9C0A2" w14:textId="77777777" w:rsidR="00AE538A" w:rsidRDefault="00AE538A" w:rsidP="00AE538A">
      <w:pPr>
        <w:pStyle w:val="11"/>
        <w:ind w:left="0"/>
        <w:jc w:val="center"/>
        <w:rPr>
          <w:sz w:val="32"/>
          <w:szCs w:val="32"/>
          <w:u w:val="single"/>
        </w:rPr>
      </w:pPr>
    </w:p>
    <w:p w14:paraId="444FB070" w14:textId="77777777" w:rsidR="00AE538A" w:rsidRDefault="00AE538A" w:rsidP="00AE538A">
      <w:pPr>
        <w:pStyle w:val="11"/>
        <w:ind w:left="0"/>
        <w:jc w:val="center"/>
        <w:rPr>
          <w:sz w:val="32"/>
          <w:szCs w:val="32"/>
          <w:u w:val="single"/>
        </w:rPr>
      </w:pPr>
    </w:p>
    <w:p w14:paraId="40308B42" w14:textId="77777777" w:rsidR="00AE538A" w:rsidRDefault="00AE538A" w:rsidP="00AE538A">
      <w:pPr>
        <w:pStyle w:val="11"/>
        <w:ind w:left="0"/>
        <w:jc w:val="center"/>
        <w:rPr>
          <w:sz w:val="32"/>
          <w:szCs w:val="32"/>
          <w:u w:val="single"/>
        </w:rPr>
      </w:pPr>
    </w:p>
    <w:p w14:paraId="215B4343" w14:textId="77777777" w:rsidR="00AE538A" w:rsidRDefault="00AE538A" w:rsidP="00AE538A">
      <w:pPr>
        <w:pStyle w:val="11"/>
        <w:ind w:left="0"/>
        <w:jc w:val="center"/>
        <w:rPr>
          <w:sz w:val="32"/>
          <w:szCs w:val="32"/>
          <w:u w:val="single"/>
        </w:rPr>
      </w:pPr>
    </w:p>
    <w:p w14:paraId="4530247A" w14:textId="77777777" w:rsidR="00AE538A" w:rsidRDefault="00AE538A" w:rsidP="00AE538A">
      <w:pPr>
        <w:pStyle w:val="11"/>
        <w:ind w:left="0"/>
        <w:jc w:val="center"/>
        <w:rPr>
          <w:sz w:val="32"/>
          <w:szCs w:val="32"/>
          <w:u w:val="single"/>
        </w:rPr>
      </w:pPr>
    </w:p>
    <w:p w14:paraId="62F42C91" w14:textId="77777777" w:rsidR="00AE538A" w:rsidRDefault="00AE538A" w:rsidP="00AE538A">
      <w:pPr>
        <w:pStyle w:val="11"/>
        <w:ind w:left="0"/>
        <w:jc w:val="center"/>
        <w:rPr>
          <w:sz w:val="32"/>
          <w:szCs w:val="32"/>
          <w:u w:val="single"/>
        </w:rPr>
      </w:pPr>
    </w:p>
    <w:p w14:paraId="4C5EA51F" w14:textId="77777777" w:rsidR="00AE538A" w:rsidRDefault="00AE538A" w:rsidP="00AE538A">
      <w:pPr>
        <w:pStyle w:val="11"/>
        <w:ind w:left="0"/>
        <w:jc w:val="center"/>
      </w:pPr>
      <w:r>
        <w:t xml:space="preserve">КАЛЕНДАРНЫЙ ПЛАН ВОСПИТАТЕЛЬНОЙ РАБОТЫ </w:t>
      </w:r>
    </w:p>
    <w:p w14:paraId="65F1660F" w14:textId="77777777" w:rsidR="00AE538A" w:rsidRDefault="00AE538A" w:rsidP="00AE538A">
      <w:pPr>
        <w:pStyle w:val="11"/>
        <w:ind w:left="0"/>
        <w:jc w:val="center"/>
      </w:pPr>
    </w:p>
    <w:p w14:paraId="78E53872" w14:textId="77777777" w:rsidR="00AE538A" w:rsidRDefault="00AE538A" w:rsidP="00AE538A">
      <w:pPr>
        <w:pStyle w:val="11"/>
        <w:ind w:left="0"/>
        <w:jc w:val="center"/>
      </w:pPr>
      <w:r>
        <w:t xml:space="preserve">МУНИЦИПАЛЬНОГО АВТОНОМНОГО ОБЩЕОБРАЗОВАТЕЛЬНОГО УЧРЕЖДЕНИЯ МУНИЦИПАЛЬНОГО ОБРАЗОВАНИЯ ГОРОД КРАСНОДАР </w:t>
      </w:r>
    </w:p>
    <w:p w14:paraId="0CB355F1" w14:textId="77777777" w:rsidR="00AE538A" w:rsidRDefault="00AE538A" w:rsidP="00AE538A">
      <w:pPr>
        <w:pStyle w:val="11"/>
        <w:ind w:left="0"/>
        <w:jc w:val="center"/>
      </w:pPr>
    </w:p>
    <w:p w14:paraId="56F4C103" w14:textId="77777777" w:rsidR="00AE538A" w:rsidRDefault="00AE538A" w:rsidP="00AE538A">
      <w:pPr>
        <w:pStyle w:val="11"/>
        <w:ind w:left="0"/>
        <w:jc w:val="center"/>
      </w:pPr>
      <w:r>
        <w:t>ГИМНАЗИИ  № 82  ИМЕНИ 30-Й  ИРКУТСКОЙ ДИВИЗИИ</w:t>
      </w:r>
    </w:p>
    <w:p w14:paraId="069D6E5A" w14:textId="77777777" w:rsidR="00AE538A" w:rsidRDefault="00AE538A" w:rsidP="00AE538A">
      <w:pPr>
        <w:pStyle w:val="11"/>
        <w:ind w:left="0"/>
        <w:jc w:val="center"/>
      </w:pPr>
    </w:p>
    <w:p w14:paraId="609F3980" w14:textId="77777777" w:rsidR="00AE538A" w:rsidRDefault="00AE538A" w:rsidP="00AE538A">
      <w:pPr>
        <w:pStyle w:val="11"/>
        <w:ind w:left="0"/>
        <w:jc w:val="center"/>
      </w:pPr>
      <w:r>
        <w:t xml:space="preserve">НА 2023-2024  УЧЕБНЫЙ ГОД </w:t>
      </w:r>
    </w:p>
    <w:p w14:paraId="576DD64A" w14:textId="77777777" w:rsidR="00AE538A" w:rsidRDefault="00AE538A" w:rsidP="00AE538A">
      <w:pPr>
        <w:pStyle w:val="11"/>
        <w:ind w:left="0"/>
        <w:jc w:val="center"/>
      </w:pPr>
    </w:p>
    <w:p w14:paraId="2BC2B937" w14:textId="77777777" w:rsidR="00AE538A" w:rsidRDefault="00AE538A" w:rsidP="00AE538A">
      <w:pPr>
        <w:pStyle w:val="11"/>
        <w:ind w:left="0"/>
        <w:jc w:val="center"/>
      </w:pPr>
    </w:p>
    <w:p w14:paraId="68482EC5" w14:textId="77777777" w:rsidR="00AE538A" w:rsidRDefault="00AE538A" w:rsidP="00AE538A">
      <w:pPr>
        <w:pStyle w:val="11"/>
        <w:ind w:left="0"/>
        <w:jc w:val="center"/>
      </w:pPr>
      <w:r>
        <w:t xml:space="preserve">Цели и задачи: </w:t>
      </w:r>
    </w:p>
    <w:p w14:paraId="343739D2" w14:textId="77777777" w:rsidR="00AE538A" w:rsidRDefault="00AE538A" w:rsidP="00AE538A">
      <w:pPr>
        <w:pStyle w:val="11"/>
        <w:ind w:left="0"/>
        <w:jc w:val="center"/>
      </w:pPr>
    </w:p>
    <w:p w14:paraId="45B2099A" w14:textId="77777777" w:rsidR="00AE538A" w:rsidRPr="00A479AC" w:rsidRDefault="00AE538A" w:rsidP="00AE538A">
      <w:pPr>
        <w:pStyle w:val="11"/>
        <w:ind w:left="0"/>
        <w:jc w:val="both"/>
        <w:rPr>
          <w:sz w:val="28"/>
        </w:rPr>
      </w:pPr>
      <w:r>
        <w:t>1</w:t>
      </w:r>
      <w:r w:rsidRPr="00A479AC">
        <w:rPr>
          <w:sz w:val="28"/>
        </w:rPr>
        <w:t xml:space="preserve">. Обновлять и развивать единую систему школьного и классного ученического самоуправления. </w:t>
      </w:r>
    </w:p>
    <w:p w14:paraId="5A272A64" w14:textId="77777777" w:rsidR="00AE538A" w:rsidRPr="00A479AC" w:rsidRDefault="00AE538A" w:rsidP="00AE538A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14:paraId="2B92292D" w14:textId="77777777" w:rsidR="00AE538A" w:rsidRPr="00A479AC" w:rsidRDefault="00AE538A" w:rsidP="00AE538A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 xml:space="preserve"> 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14:paraId="21427DF0" w14:textId="77777777" w:rsidR="00AE538A" w:rsidRPr="00A479AC" w:rsidRDefault="00AE538A" w:rsidP="00AE538A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 xml:space="preserve"> 5. Продолжить поиск наиболее действенных форм работы по социализации учащихся, в том числе по профориентации.</w:t>
      </w:r>
    </w:p>
    <w:p w14:paraId="0EE62AD2" w14:textId="77777777" w:rsidR="00AE538A" w:rsidRPr="00A479AC" w:rsidRDefault="00AE538A" w:rsidP="00AE538A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 xml:space="preserve"> 6. Продолжить работу по профилактике и предупреждению экстремизма, преступлений и правонарушений</w:t>
      </w:r>
    </w:p>
    <w:p w14:paraId="2F056A78" w14:textId="77777777" w:rsidR="00AE538A" w:rsidRDefault="00AE538A" w:rsidP="00AE538A">
      <w:pPr>
        <w:pStyle w:val="11"/>
        <w:ind w:left="0"/>
        <w:jc w:val="both"/>
      </w:pPr>
    </w:p>
    <w:p w14:paraId="7DD24F90" w14:textId="77777777" w:rsidR="00AE538A" w:rsidRDefault="00AE538A" w:rsidP="00AE538A">
      <w:pPr>
        <w:pStyle w:val="11"/>
        <w:ind w:left="0"/>
        <w:rPr>
          <w:sz w:val="32"/>
          <w:szCs w:val="32"/>
          <w:u w:val="single"/>
        </w:rPr>
      </w:pPr>
    </w:p>
    <w:p w14:paraId="08433C94" w14:textId="77777777" w:rsidR="00AE538A" w:rsidRDefault="00AE538A" w:rsidP="00AE538A"/>
    <w:p w14:paraId="1677B796" w14:textId="77777777" w:rsidR="00AE538A" w:rsidRDefault="00AE538A" w:rsidP="00AE538A"/>
    <w:p w14:paraId="09CAA35A" w14:textId="77777777" w:rsidR="00AE538A" w:rsidRDefault="00AE538A" w:rsidP="00AE538A"/>
    <w:p w14:paraId="3DE96D77" w14:textId="77777777" w:rsidR="00AE538A" w:rsidRDefault="00AE538A" w:rsidP="00AE538A"/>
    <w:p w14:paraId="3F1949CB" w14:textId="77777777" w:rsidR="00AE538A" w:rsidRDefault="00AE538A" w:rsidP="00AE538A"/>
    <w:p w14:paraId="4830C93C" w14:textId="77777777" w:rsidR="00AE538A" w:rsidRDefault="00AE538A" w:rsidP="00AE538A"/>
    <w:p w14:paraId="12A4F07F" w14:textId="77777777" w:rsidR="00AE538A" w:rsidRPr="00D62288" w:rsidRDefault="00AE538A" w:rsidP="00D62288">
      <w:pPr>
        <w:pStyle w:val="11"/>
        <w:ind w:left="0"/>
        <w:jc w:val="center"/>
        <w:rPr>
          <w:spacing w:val="-57"/>
          <w:u w:val="single"/>
        </w:rPr>
      </w:pPr>
      <w:r w:rsidRPr="00D62288">
        <w:rPr>
          <w:u w:val="single"/>
        </w:rPr>
        <w:t>План-сетка</w:t>
      </w:r>
      <w:r w:rsidRPr="00D62288">
        <w:rPr>
          <w:spacing w:val="-8"/>
          <w:u w:val="single"/>
        </w:rPr>
        <w:t xml:space="preserve"> </w:t>
      </w:r>
      <w:r w:rsidRPr="00D62288">
        <w:rPr>
          <w:u w:val="single"/>
        </w:rPr>
        <w:t>воспитательной</w:t>
      </w:r>
      <w:r w:rsidRPr="00D62288">
        <w:rPr>
          <w:spacing w:val="-1"/>
          <w:u w:val="single"/>
        </w:rPr>
        <w:t xml:space="preserve"> </w:t>
      </w:r>
      <w:r w:rsidRPr="00D62288">
        <w:rPr>
          <w:u w:val="single"/>
        </w:rPr>
        <w:t>работы</w:t>
      </w:r>
      <w:r w:rsidRPr="00D62288">
        <w:rPr>
          <w:spacing w:val="-7"/>
          <w:u w:val="single"/>
        </w:rPr>
        <w:t xml:space="preserve"> </w:t>
      </w:r>
      <w:r w:rsidRPr="00D62288">
        <w:rPr>
          <w:u w:val="single"/>
        </w:rPr>
        <w:t>школы</w:t>
      </w:r>
    </w:p>
    <w:p w14:paraId="5CAAE89D" w14:textId="77777777" w:rsidR="00AE538A" w:rsidRPr="00D62288" w:rsidRDefault="00AE538A" w:rsidP="00D62288">
      <w:pPr>
        <w:pStyle w:val="11"/>
        <w:ind w:left="0"/>
        <w:jc w:val="center"/>
        <w:rPr>
          <w:u w:val="single"/>
        </w:rPr>
      </w:pPr>
      <w:r w:rsidRPr="00D62288">
        <w:rPr>
          <w:u w:val="single"/>
        </w:rPr>
        <w:t>на  2023-2024  учебный</w:t>
      </w:r>
      <w:r w:rsidRPr="00D62288">
        <w:rPr>
          <w:spacing w:val="1"/>
          <w:u w:val="single"/>
        </w:rPr>
        <w:t xml:space="preserve"> </w:t>
      </w:r>
      <w:r w:rsidRPr="00D62288">
        <w:rPr>
          <w:u w:val="single"/>
        </w:rPr>
        <w:t>год</w:t>
      </w:r>
    </w:p>
    <w:p w14:paraId="23AABCE2" w14:textId="77777777" w:rsidR="00AE538A" w:rsidRPr="00D62288" w:rsidRDefault="00AE538A" w:rsidP="00D62288">
      <w:pPr>
        <w:pStyle w:val="11"/>
        <w:ind w:left="0"/>
        <w:jc w:val="center"/>
      </w:pPr>
    </w:p>
    <w:p w14:paraId="681CE884" w14:textId="0999C924" w:rsidR="00AE538A" w:rsidRPr="00D62288" w:rsidRDefault="00AE538A" w:rsidP="00D62288">
      <w:pPr>
        <w:pStyle w:val="11"/>
        <w:ind w:left="0"/>
        <w:jc w:val="center"/>
      </w:pPr>
      <w:r w:rsidRPr="00D62288">
        <w:t xml:space="preserve">УРОВЕНЬ   </w:t>
      </w:r>
      <w:r w:rsidR="00340ABC">
        <w:t>Н</w:t>
      </w:r>
      <w:r w:rsidRPr="00D62288">
        <w:t>ОО</w:t>
      </w:r>
    </w:p>
    <w:p w14:paraId="3810F58F" w14:textId="77777777" w:rsidR="00AE538A" w:rsidRPr="00D62288" w:rsidRDefault="00AE538A" w:rsidP="00D62288">
      <w:pPr>
        <w:pStyle w:val="11"/>
        <w:ind w:left="0"/>
        <w:jc w:val="center"/>
      </w:pPr>
    </w:p>
    <w:tbl>
      <w:tblPr>
        <w:tblStyle w:val="a5"/>
        <w:tblW w:w="9952" w:type="dxa"/>
        <w:tblInd w:w="-601" w:type="dxa"/>
        <w:tblLook w:val="04A0" w:firstRow="1" w:lastRow="0" w:firstColumn="1" w:lastColumn="0" w:noHBand="0" w:noVBand="1"/>
      </w:tblPr>
      <w:tblGrid>
        <w:gridCol w:w="4971"/>
        <w:gridCol w:w="2455"/>
        <w:gridCol w:w="2526"/>
      </w:tblGrid>
      <w:tr w:rsidR="00AE538A" w:rsidRPr="00D62288" w14:paraId="6146948C" w14:textId="77777777" w:rsidTr="00372F06">
        <w:tc>
          <w:tcPr>
            <w:tcW w:w="9952" w:type="dxa"/>
            <w:gridSpan w:val="3"/>
          </w:tcPr>
          <w:p w14:paraId="7DA92E1C" w14:textId="77777777" w:rsidR="00AE538A" w:rsidRPr="00BE4335" w:rsidRDefault="00AE538A" w:rsidP="00BE433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E4335">
              <w:rPr>
                <w:b/>
                <w:sz w:val="24"/>
                <w:szCs w:val="24"/>
              </w:rPr>
              <w:t xml:space="preserve">Модуль </w:t>
            </w:r>
          </w:p>
          <w:p w14:paraId="5E5AED18" w14:textId="77777777" w:rsidR="00AE538A" w:rsidRPr="00BE4335" w:rsidRDefault="00AE538A" w:rsidP="00BE433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E4335">
              <w:rPr>
                <w:b/>
                <w:sz w:val="24"/>
                <w:szCs w:val="24"/>
              </w:rPr>
              <w:t>«Урочная  деятельность»</w:t>
            </w:r>
          </w:p>
        </w:tc>
      </w:tr>
      <w:tr w:rsidR="00AE538A" w:rsidRPr="00D62288" w14:paraId="428FF30E" w14:textId="77777777" w:rsidTr="00372F06">
        <w:tc>
          <w:tcPr>
            <w:tcW w:w="4971" w:type="dxa"/>
          </w:tcPr>
          <w:p w14:paraId="6BBDAF1A" w14:textId="77777777" w:rsidR="00AE538A" w:rsidRPr="00BE4335" w:rsidRDefault="00AE538A" w:rsidP="00BE4335">
            <w:pPr>
              <w:pStyle w:val="TableParagraph"/>
              <w:spacing w:line="276" w:lineRule="auto"/>
              <w:ind w:left="103" w:right="96"/>
              <w:rPr>
                <w:b/>
                <w:sz w:val="24"/>
                <w:szCs w:val="24"/>
              </w:rPr>
            </w:pPr>
            <w:r w:rsidRPr="00BE433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5" w:type="dxa"/>
          </w:tcPr>
          <w:p w14:paraId="66F35607" w14:textId="77777777" w:rsidR="00AE538A" w:rsidRPr="00BE4335" w:rsidRDefault="00AE538A" w:rsidP="00BE4335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E4335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526" w:type="dxa"/>
          </w:tcPr>
          <w:p w14:paraId="203845CD" w14:textId="77777777" w:rsidR="00AE538A" w:rsidRPr="00BE4335" w:rsidRDefault="00AE538A" w:rsidP="00BE4335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E4335">
              <w:rPr>
                <w:b/>
                <w:sz w:val="24"/>
                <w:szCs w:val="24"/>
              </w:rPr>
              <w:t>Ответственные</w:t>
            </w:r>
          </w:p>
          <w:p w14:paraId="29DA9B99" w14:textId="77777777" w:rsidR="00AE538A" w:rsidRPr="00BE4335" w:rsidRDefault="00AE538A" w:rsidP="00BE4335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E538A" w:rsidRPr="00D62288" w14:paraId="5BEEFAB4" w14:textId="77777777" w:rsidTr="00372F06">
        <w:tc>
          <w:tcPr>
            <w:tcW w:w="4971" w:type="dxa"/>
          </w:tcPr>
          <w:p w14:paraId="276C3BF3" w14:textId="77777777" w:rsidR="00AE538A" w:rsidRPr="00BE4335" w:rsidRDefault="00AE538A" w:rsidP="00BE4335">
            <w:pPr>
              <w:pStyle w:val="TableParagraph"/>
              <w:spacing w:line="276" w:lineRule="auto"/>
              <w:ind w:left="0" w:right="739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2455" w:type="dxa"/>
          </w:tcPr>
          <w:p w14:paraId="7E44A746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03.09.</w:t>
            </w:r>
            <w:r w:rsidR="00FD1EED" w:rsidRPr="00BE4335">
              <w:t>2023</w:t>
            </w:r>
          </w:p>
        </w:tc>
        <w:tc>
          <w:tcPr>
            <w:tcW w:w="2526" w:type="dxa"/>
          </w:tcPr>
          <w:p w14:paraId="2AD22C01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AE538A" w:rsidRPr="00D62288" w14:paraId="51DB2DA4" w14:textId="77777777" w:rsidTr="00372F06">
        <w:tc>
          <w:tcPr>
            <w:tcW w:w="4971" w:type="dxa"/>
          </w:tcPr>
          <w:p w14:paraId="7A14AB25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Урок «Экология и энергосбережение»</w:t>
            </w:r>
          </w:p>
        </w:tc>
        <w:tc>
          <w:tcPr>
            <w:tcW w:w="2455" w:type="dxa"/>
          </w:tcPr>
          <w:p w14:paraId="05F6AFE4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25.10.</w:t>
            </w:r>
            <w:r w:rsidR="00FD1EED" w:rsidRPr="00BE4335">
              <w:t>2023</w:t>
            </w:r>
          </w:p>
        </w:tc>
        <w:tc>
          <w:tcPr>
            <w:tcW w:w="2526" w:type="dxa"/>
          </w:tcPr>
          <w:p w14:paraId="63C684A2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E538A" w:rsidRPr="00D62288" w14:paraId="3F5B9014" w14:textId="77777777" w:rsidTr="00372F06">
        <w:tc>
          <w:tcPr>
            <w:tcW w:w="4971" w:type="dxa"/>
          </w:tcPr>
          <w:p w14:paraId="6072D0E8" w14:textId="77777777" w:rsidR="00AE538A" w:rsidRPr="00BE4335" w:rsidRDefault="00AE538A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День толеран</w:t>
            </w:r>
            <w:r w:rsidR="00D62288"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тности. Урок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2455" w:type="dxa"/>
          </w:tcPr>
          <w:p w14:paraId="2FC53670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16.11</w:t>
            </w:r>
            <w:r w:rsidR="00FD1EED" w:rsidRPr="00BE4335">
              <w:t>.2023</w:t>
            </w:r>
          </w:p>
        </w:tc>
        <w:tc>
          <w:tcPr>
            <w:tcW w:w="2526" w:type="dxa"/>
          </w:tcPr>
          <w:p w14:paraId="3BC63E94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E538A" w:rsidRPr="00D62288" w14:paraId="13A80A6C" w14:textId="77777777" w:rsidTr="00372F06">
        <w:tc>
          <w:tcPr>
            <w:tcW w:w="4971" w:type="dxa"/>
          </w:tcPr>
          <w:p w14:paraId="36B320B7" w14:textId="77777777" w:rsidR="00D62288" w:rsidRPr="00BE4335" w:rsidRDefault="00D62288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Урок добра к</w:t>
            </w:r>
            <w:r w:rsidR="004777F6"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38A" w:rsidRPr="00BE4335">
              <w:rPr>
                <w:rFonts w:ascii="Times New Roman" w:hAnsi="Times New Roman" w:cs="Times New Roman"/>
                <w:sz w:val="24"/>
                <w:szCs w:val="24"/>
              </w:rPr>
              <w:t>международному дню инвалида</w:t>
            </w:r>
          </w:p>
        </w:tc>
        <w:tc>
          <w:tcPr>
            <w:tcW w:w="2455" w:type="dxa"/>
          </w:tcPr>
          <w:p w14:paraId="10FAD0F8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1-10.12</w:t>
            </w:r>
            <w:r w:rsidR="00FD1EED" w:rsidRPr="00BE4335">
              <w:t>.2023</w:t>
            </w:r>
          </w:p>
        </w:tc>
        <w:tc>
          <w:tcPr>
            <w:tcW w:w="2526" w:type="dxa"/>
          </w:tcPr>
          <w:p w14:paraId="012F6E53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E538A" w:rsidRPr="00D62288" w14:paraId="492EB873" w14:textId="77777777" w:rsidTr="00372F06">
        <w:tc>
          <w:tcPr>
            <w:tcW w:w="4971" w:type="dxa"/>
          </w:tcPr>
          <w:p w14:paraId="30A4816A" w14:textId="77777777" w:rsidR="00AE538A" w:rsidRPr="00BE4335" w:rsidRDefault="00AE538A" w:rsidP="00BE4335">
            <w:pPr>
              <w:pStyle w:val="TableParagraph"/>
              <w:spacing w:line="276" w:lineRule="auto"/>
              <w:ind w:left="0" w:right="1652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Библиографический урок. День памяти А.С.Пушкина</w:t>
            </w:r>
          </w:p>
        </w:tc>
        <w:tc>
          <w:tcPr>
            <w:tcW w:w="2455" w:type="dxa"/>
          </w:tcPr>
          <w:p w14:paraId="32059CFB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14.02.</w:t>
            </w:r>
            <w:r w:rsidR="00FD1EED" w:rsidRPr="00BE4335">
              <w:t>2024</w:t>
            </w:r>
          </w:p>
        </w:tc>
        <w:tc>
          <w:tcPr>
            <w:tcW w:w="2526" w:type="dxa"/>
          </w:tcPr>
          <w:p w14:paraId="1C6426BC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AE538A" w:rsidRPr="00D62288" w14:paraId="3AC5EE60" w14:textId="77777777" w:rsidTr="00372F06">
        <w:tc>
          <w:tcPr>
            <w:tcW w:w="4971" w:type="dxa"/>
          </w:tcPr>
          <w:p w14:paraId="2066F42D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Урок – путешествие ко Дню воссоединения Крыма с Россией</w:t>
            </w:r>
          </w:p>
        </w:tc>
        <w:tc>
          <w:tcPr>
            <w:tcW w:w="2455" w:type="dxa"/>
          </w:tcPr>
          <w:p w14:paraId="28B21CCB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17.03.</w:t>
            </w:r>
            <w:r w:rsidR="00FD1EED" w:rsidRPr="00BE4335">
              <w:t>2024</w:t>
            </w:r>
          </w:p>
        </w:tc>
        <w:tc>
          <w:tcPr>
            <w:tcW w:w="2526" w:type="dxa"/>
          </w:tcPr>
          <w:p w14:paraId="5407654C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</w:p>
        </w:tc>
      </w:tr>
      <w:tr w:rsidR="00AE538A" w:rsidRPr="00D62288" w14:paraId="081B6838" w14:textId="77777777" w:rsidTr="00372F06">
        <w:tc>
          <w:tcPr>
            <w:tcW w:w="4971" w:type="dxa"/>
          </w:tcPr>
          <w:p w14:paraId="5656A394" w14:textId="77777777" w:rsidR="00AE538A" w:rsidRPr="00BE4335" w:rsidRDefault="00AE538A" w:rsidP="00BE4335">
            <w:pPr>
              <w:pStyle w:val="TableParagraph"/>
              <w:spacing w:line="276" w:lineRule="auto"/>
              <w:ind w:left="0" w:right="73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Гагаринский урок</w:t>
            </w:r>
          </w:p>
        </w:tc>
        <w:tc>
          <w:tcPr>
            <w:tcW w:w="2455" w:type="dxa"/>
          </w:tcPr>
          <w:p w14:paraId="54CE4246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10-12.04.</w:t>
            </w:r>
            <w:r w:rsidR="00FD1EED" w:rsidRPr="00BE4335">
              <w:rPr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07D16BA6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AE538A" w:rsidRPr="00D62288" w14:paraId="2054DCF4" w14:textId="77777777" w:rsidTr="00372F06">
        <w:tc>
          <w:tcPr>
            <w:tcW w:w="4971" w:type="dxa"/>
          </w:tcPr>
          <w:p w14:paraId="1E79E691" w14:textId="77777777" w:rsidR="00AE538A" w:rsidRPr="00BE4335" w:rsidRDefault="00AE538A" w:rsidP="00BE4335">
            <w:pPr>
              <w:pStyle w:val="TableParagraph"/>
              <w:spacing w:line="276" w:lineRule="auto"/>
              <w:ind w:left="0" w:right="73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2455" w:type="dxa"/>
          </w:tcPr>
          <w:p w14:paraId="458F0152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01-08.05.</w:t>
            </w:r>
            <w:r w:rsidR="00FD1EED" w:rsidRPr="00BE4335">
              <w:rPr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1A328CEB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E538A" w:rsidRPr="00D62288" w14:paraId="648422C9" w14:textId="77777777" w:rsidTr="00372F06">
        <w:tc>
          <w:tcPr>
            <w:tcW w:w="4971" w:type="dxa"/>
          </w:tcPr>
          <w:p w14:paraId="72AD3E5A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Уроки в рамках проекта «Киноуроки в школах России»</w:t>
            </w:r>
          </w:p>
        </w:tc>
        <w:tc>
          <w:tcPr>
            <w:tcW w:w="2455" w:type="dxa"/>
          </w:tcPr>
          <w:p w14:paraId="7B3DE7FF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ежемесячно</w:t>
            </w:r>
          </w:p>
        </w:tc>
        <w:tc>
          <w:tcPr>
            <w:tcW w:w="2526" w:type="dxa"/>
          </w:tcPr>
          <w:p w14:paraId="10FA11A8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AE538A" w:rsidRPr="00D62288" w14:paraId="4D4190A0" w14:textId="77777777" w:rsidTr="00372F06">
        <w:tc>
          <w:tcPr>
            <w:tcW w:w="4971" w:type="dxa"/>
          </w:tcPr>
          <w:p w14:paraId="3C37612C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Библиотечные уроки ( по графику)</w:t>
            </w:r>
          </w:p>
        </w:tc>
        <w:tc>
          <w:tcPr>
            <w:tcW w:w="2455" w:type="dxa"/>
          </w:tcPr>
          <w:p w14:paraId="33979AE5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26" w:type="dxa"/>
          </w:tcPr>
          <w:p w14:paraId="5A1E08B9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библиотекарь</w:t>
            </w:r>
          </w:p>
        </w:tc>
      </w:tr>
      <w:tr w:rsidR="00AE538A" w:rsidRPr="00D62288" w14:paraId="07BDE1C5" w14:textId="77777777" w:rsidTr="00372F06">
        <w:tc>
          <w:tcPr>
            <w:tcW w:w="4971" w:type="dxa"/>
          </w:tcPr>
          <w:p w14:paraId="675627C9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Музейные уроки ( по графику)</w:t>
            </w:r>
          </w:p>
        </w:tc>
        <w:tc>
          <w:tcPr>
            <w:tcW w:w="2455" w:type="dxa"/>
          </w:tcPr>
          <w:p w14:paraId="6F4125CE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В течение всего периода</w:t>
            </w:r>
          </w:p>
        </w:tc>
        <w:tc>
          <w:tcPr>
            <w:tcW w:w="2526" w:type="dxa"/>
          </w:tcPr>
          <w:p w14:paraId="31543D3C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AE538A" w:rsidRPr="00D62288" w14:paraId="67B9CCBE" w14:textId="77777777" w:rsidTr="00372F06">
        <w:tc>
          <w:tcPr>
            <w:tcW w:w="4971" w:type="dxa"/>
          </w:tcPr>
          <w:p w14:paraId="1A8AF42C" w14:textId="77777777" w:rsidR="00AE538A" w:rsidRPr="00BE4335" w:rsidRDefault="00AE538A" w:rsidP="00BE4335">
            <w:pPr>
              <w:pStyle w:val="TableParagraph"/>
              <w:spacing w:line="276" w:lineRule="auto"/>
              <w:ind w:right="39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Интеллектуальные интернет – конкурсы («Учи. Ру», «Снейл», «Мега -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Талант» , «ЯКласс» и др.)</w:t>
            </w:r>
          </w:p>
        </w:tc>
        <w:tc>
          <w:tcPr>
            <w:tcW w:w="2455" w:type="dxa"/>
          </w:tcPr>
          <w:p w14:paraId="5FC5F8E6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В течение всего периода</w:t>
            </w:r>
          </w:p>
        </w:tc>
        <w:tc>
          <w:tcPr>
            <w:tcW w:w="2526" w:type="dxa"/>
          </w:tcPr>
          <w:p w14:paraId="48EA833E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E538A" w:rsidRPr="00D62288" w14:paraId="5D3BDE3B" w14:textId="77777777" w:rsidTr="00372F06">
        <w:tc>
          <w:tcPr>
            <w:tcW w:w="4971" w:type="dxa"/>
          </w:tcPr>
          <w:p w14:paraId="5DF09274" w14:textId="77777777" w:rsidR="00AE538A" w:rsidRPr="00BE4335" w:rsidRDefault="00AE538A" w:rsidP="00BE4335">
            <w:pPr>
              <w:pStyle w:val="TableParagraph"/>
              <w:spacing w:line="276" w:lineRule="auto"/>
              <w:ind w:right="918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Использование   воспитательных возможностей содержания учебного предмета ( согласно индивидуальным планам работы)</w:t>
            </w:r>
          </w:p>
        </w:tc>
        <w:tc>
          <w:tcPr>
            <w:tcW w:w="2455" w:type="dxa"/>
          </w:tcPr>
          <w:p w14:paraId="712F4886" w14:textId="77777777" w:rsidR="00AE538A" w:rsidRPr="00BE4335" w:rsidRDefault="00AE538A" w:rsidP="00BE4335">
            <w:pPr>
              <w:pStyle w:val="a3"/>
              <w:spacing w:line="276" w:lineRule="auto"/>
              <w:ind w:left="0"/>
            </w:pPr>
            <w:r w:rsidRPr="00BE4335">
              <w:t>В течение всего периода</w:t>
            </w:r>
          </w:p>
        </w:tc>
        <w:tc>
          <w:tcPr>
            <w:tcW w:w="2526" w:type="dxa"/>
          </w:tcPr>
          <w:p w14:paraId="3DFE3B75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Учителя- предметники </w:t>
            </w:r>
          </w:p>
        </w:tc>
      </w:tr>
      <w:tr w:rsidR="00AE538A" w:rsidRPr="00D62288" w14:paraId="46B2F532" w14:textId="77777777" w:rsidTr="00372F06">
        <w:tc>
          <w:tcPr>
            <w:tcW w:w="9952" w:type="dxa"/>
            <w:gridSpan w:val="3"/>
          </w:tcPr>
          <w:p w14:paraId="5CC95865" w14:textId="77777777" w:rsidR="00AE538A" w:rsidRPr="00BE4335" w:rsidRDefault="00AE538A" w:rsidP="00BE43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14:paraId="3351082A" w14:textId="77777777" w:rsidR="00AE538A" w:rsidRPr="00BE4335" w:rsidRDefault="00AE538A" w:rsidP="00BE43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 деятельность»</w:t>
            </w:r>
          </w:p>
        </w:tc>
      </w:tr>
      <w:tr w:rsidR="00AE538A" w:rsidRPr="00D62288" w14:paraId="30A1BFA4" w14:textId="77777777" w:rsidTr="00372F06">
        <w:tc>
          <w:tcPr>
            <w:tcW w:w="4971" w:type="dxa"/>
          </w:tcPr>
          <w:p w14:paraId="5A755302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«Я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выбираю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сам!»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Презентация</w:t>
            </w:r>
            <w:r w:rsidRPr="00BE4335">
              <w:rPr>
                <w:spacing w:val="5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кружков,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секций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объединений.</w:t>
            </w:r>
          </w:p>
          <w:p w14:paraId="61FE5761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Составление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индивидуальных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маршрутов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455" w:type="dxa"/>
          </w:tcPr>
          <w:p w14:paraId="756B1467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26" w:type="dxa"/>
          </w:tcPr>
          <w:p w14:paraId="27FAB066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574E11FE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Педагоги </w:t>
            </w:r>
          </w:p>
          <w:p w14:paraId="69152E6A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CA27CFC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УВР</w:t>
            </w:r>
          </w:p>
        </w:tc>
      </w:tr>
      <w:tr w:rsidR="00AE538A" w:rsidRPr="00D62288" w14:paraId="74BEF0C9" w14:textId="77777777" w:rsidTr="00372F06">
        <w:tc>
          <w:tcPr>
            <w:tcW w:w="4971" w:type="dxa"/>
          </w:tcPr>
          <w:p w14:paraId="4841C63A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Занятия,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проекты,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практическая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работа,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мастер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–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классы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,творческие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вечера,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выставки,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конкурсы</w:t>
            </w:r>
          </w:p>
          <w:p w14:paraId="1E5E7C22" w14:textId="77777777" w:rsidR="00AE538A" w:rsidRPr="00BE4335" w:rsidRDefault="00AE538A" w:rsidP="00BE43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29CCEEC2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14:paraId="35F04A1D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5E5818DE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Педагоги </w:t>
            </w:r>
          </w:p>
        </w:tc>
      </w:tr>
      <w:tr w:rsidR="00AE538A" w:rsidRPr="00D62288" w14:paraId="65045F17" w14:textId="77777777" w:rsidTr="00372F06">
        <w:tc>
          <w:tcPr>
            <w:tcW w:w="4971" w:type="dxa"/>
          </w:tcPr>
          <w:p w14:paraId="5C283DB0" w14:textId="77777777" w:rsidR="00AE538A" w:rsidRPr="00BE4335" w:rsidRDefault="00AE538A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BE4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BE43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,творческие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455" w:type="dxa"/>
          </w:tcPr>
          <w:p w14:paraId="0ED36DB8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6024EB15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035B6A29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Педагоги </w:t>
            </w:r>
          </w:p>
        </w:tc>
      </w:tr>
      <w:tr w:rsidR="00AE538A" w:rsidRPr="00D62288" w14:paraId="717DDA35" w14:textId="77777777" w:rsidTr="00372F06">
        <w:tc>
          <w:tcPr>
            <w:tcW w:w="4971" w:type="dxa"/>
          </w:tcPr>
          <w:p w14:paraId="73C0D808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Мониторинг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занятости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обучающихся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во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внеурочной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деятельности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="004777F6" w:rsidRPr="00BE4335">
              <w:rPr>
                <w:spacing w:val="-57"/>
                <w:sz w:val="24"/>
                <w:szCs w:val="24"/>
              </w:rPr>
              <w:t xml:space="preserve">        </w:t>
            </w:r>
            <w:r w:rsidRPr="00BE4335">
              <w:rPr>
                <w:sz w:val="24"/>
                <w:szCs w:val="24"/>
              </w:rPr>
              <w:t>результативность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2455" w:type="dxa"/>
          </w:tcPr>
          <w:p w14:paraId="482CB393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75F1F43A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УВР</w:t>
            </w:r>
          </w:p>
          <w:p w14:paraId="5E334F80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ВР</w:t>
            </w:r>
          </w:p>
        </w:tc>
      </w:tr>
      <w:tr w:rsidR="00AE538A" w:rsidRPr="00D62288" w14:paraId="3BA49668" w14:textId="77777777" w:rsidTr="00372F06">
        <w:tc>
          <w:tcPr>
            <w:tcW w:w="4971" w:type="dxa"/>
          </w:tcPr>
          <w:p w14:paraId="04291500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Занятия,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проекты,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практическая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работа,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мастер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–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классы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,творческие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вечера,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выставки,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конкурсы</w:t>
            </w:r>
          </w:p>
        </w:tc>
        <w:tc>
          <w:tcPr>
            <w:tcW w:w="2455" w:type="dxa"/>
          </w:tcPr>
          <w:p w14:paraId="37174A49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14:paraId="1389AF95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2421B189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Педагоги </w:t>
            </w:r>
          </w:p>
        </w:tc>
      </w:tr>
      <w:tr w:rsidR="00AE538A" w:rsidRPr="00D62288" w14:paraId="7610A084" w14:textId="77777777" w:rsidTr="00372F06">
        <w:tc>
          <w:tcPr>
            <w:tcW w:w="4971" w:type="dxa"/>
          </w:tcPr>
          <w:p w14:paraId="342AF21E" w14:textId="77777777" w:rsidR="00AE538A" w:rsidRPr="00BE4335" w:rsidRDefault="00AE538A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BE4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BE43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,творческие</w:t>
            </w:r>
            <w:r w:rsidRPr="00BE4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455" w:type="dxa"/>
          </w:tcPr>
          <w:p w14:paraId="6E9736AC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Март</w:t>
            </w:r>
          </w:p>
        </w:tc>
        <w:tc>
          <w:tcPr>
            <w:tcW w:w="2526" w:type="dxa"/>
          </w:tcPr>
          <w:p w14:paraId="3A195327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7897E3F2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Педагоги </w:t>
            </w:r>
          </w:p>
        </w:tc>
      </w:tr>
      <w:tr w:rsidR="00AE538A" w:rsidRPr="00D62288" w14:paraId="4C6B2A16" w14:textId="77777777" w:rsidTr="00372F06">
        <w:tc>
          <w:tcPr>
            <w:tcW w:w="4971" w:type="dxa"/>
          </w:tcPr>
          <w:p w14:paraId="76EACD7A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Занятия,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проекты,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практическая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работа,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мастер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–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классы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,творческие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вечера,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выставки,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конкурсы</w:t>
            </w:r>
          </w:p>
        </w:tc>
        <w:tc>
          <w:tcPr>
            <w:tcW w:w="2455" w:type="dxa"/>
          </w:tcPr>
          <w:p w14:paraId="28D9C652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4599FB26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3F44C5F5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Педагоги </w:t>
            </w:r>
          </w:p>
        </w:tc>
      </w:tr>
      <w:tr w:rsidR="00AE538A" w:rsidRPr="00D62288" w14:paraId="612E538E" w14:textId="77777777" w:rsidTr="00372F06">
        <w:tc>
          <w:tcPr>
            <w:tcW w:w="4971" w:type="dxa"/>
          </w:tcPr>
          <w:p w14:paraId="463A5EEA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«Фестиваль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кружков»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(итоги)</w:t>
            </w:r>
          </w:p>
        </w:tc>
        <w:tc>
          <w:tcPr>
            <w:tcW w:w="2455" w:type="dxa"/>
          </w:tcPr>
          <w:p w14:paraId="48581771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76881B1F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Учителя- предметники</w:t>
            </w:r>
          </w:p>
          <w:p w14:paraId="5E8562A1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Педагог- организатор</w:t>
            </w:r>
          </w:p>
          <w:p w14:paraId="3E25A9C2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Руководитель ШСК</w:t>
            </w:r>
          </w:p>
          <w:p w14:paraId="45EE4733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УВР</w:t>
            </w:r>
          </w:p>
        </w:tc>
      </w:tr>
      <w:tr w:rsidR="00AE538A" w:rsidRPr="00D62288" w14:paraId="054E744F" w14:textId="77777777" w:rsidTr="00372F06">
        <w:tc>
          <w:tcPr>
            <w:tcW w:w="4971" w:type="dxa"/>
          </w:tcPr>
          <w:p w14:paraId="49485B3B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Мониторинг</w:t>
            </w:r>
            <w:r w:rsidRPr="00BE4335">
              <w:rPr>
                <w:spacing w:val="-1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занятости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обучающихся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во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внеурочной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деятельности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результативность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2455" w:type="dxa"/>
          </w:tcPr>
          <w:p w14:paraId="77E0CECE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066AB604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УВР</w:t>
            </w:r>
          </w:p>
          <w:p w14:paraId="46D570A0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ВР</w:t>
            </w:r>
          </w:p>
        </w:tc>
      </w:tr>
      <w:tr w:rsidR="00AE538A" w:rsidRPr="00D62288" w14:paraId="3D5AE560" w14:textId="77777777" w:rsidTr="00372F06">
        <w:tc>
          <w:tcPr>
            <w:tcW w:w="4971" w:type="dxa"/>
          </w:tcPr>
          <w:p w14:paraId="2DD0A76F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Реализация  проекта  «Разговор о  важном»</w:t>
            </w:r>
          </w:p>
        </w:tc>
        <w:tc>
          <w:tcPr>
            <w:tcW w:w="2455" w:type="dxa"/>
          </w:tcPr>
          <w:p w14:paraId="38B411A9" w14:textId="77777777" w:rsidR="00AE538A" w:rsidRPr="00BE4335" w:rsidRDefault="00AE538A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6F164D0B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  <w:p w14:paraId="4596983B" w14:textId="77777777" w:rsidR="00AE538A" w:rsidRPr="00BE4335" w:rsidRDefault="00AE538A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УВР</w:t>
            </w:r>
          </w:p>
        </w:tc>
      </w:tr>
      <w:tr w:rsidR="004777F6" w:rsidRPr="00D62288" w14:paraId="0CA3BBC1" w14:textId="77777777" w:rsidTr="00372F06">
        <w:tc>
          <w:tcPr>
            <w:tcW w:w="4971" w:type="dxa"/>
          </w:tcPr>
          <w:p w14:paraId="631E7AD3" w14:textId="7B0D5CF4" w:rsidR="004777F6" w:rsidRPr="00BE4335" w:rsidRDefault="004777F6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Реализация  проекта  «</w:t>
            </w:r>
            <w:r w:rsidR="00D92232">
              <w:rPr>
                <w:sz w:val="24"/>
                <w:szCs w:val="24"/>
              </w:rPr>
              <w:t>Орлята  России</w:t>
            </w:r>
            <w:r w:rsidRPr="00BE4335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455" w:type="dxa"/>
          </w:tcPr>
          <w:p w14:paraId="235AE086" w14:textId="77777777" w:rsidR="004777F6" w:rsidRPr="00BE4335" w:rsidRDefault="004777F6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70642F6C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  <w:p w14:paraId="4E7C2BA8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УВР</w:t>
            </w:r>
          </w:p>
        </w:tc>
      </w:tr>
      <w:tr w:rsidR="004777F6" w:rsidRPr="00D62288" w14:paraId="5CCE2C2A" w14:textId="77777777" w:rsidTr="00372F06">
        <w:tc>
          <w:tcPr>
            <w:tcW w:w="9952" w:type="dxa"/>
            <w:gridSpan w:val="3"/>
          </w:tcPr>
          <w:p w14:paraId="006687ED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>Модуль</w:t>
            </w:r>
          </w:p>
          <w:p w14:paraId="78793409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 xml:space="preserve"> «Классное руководство»</w:t>
            </w:r>
          </w:p>
        </w:tc>
      </w:tr>
      <w:tr w:rsidR="004777F6" w:rsidRPr="00D62288" w14:paraId="3F95B544" w14:textId="77777777" w:rsidTr="00372F06">
        <w:tc>
          <w:tcPr>
            <w:tcW w:w="4971" w:type="dxa"/>
          </w:tcPr>
          <w:p w14:paraId="6C8128E3" w14:textId="77777777" w:rsidR="004777F6" w:rsidRPr="00BE4335" w:rsidRDefault="004777F6" w:rsidP="00BE4335">
            <w:pPr>
              <w:pStyle w:val="TableParagraph"/>
              <w:spacing w:line="276" w:lineRule="auto"/>
              <w:ind w:left="0" w:right="73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Составление плана воспитательной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работы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классе</w:t>
            </w:r>
          </w:p>
        </w:tc>
        <w:tc>
          <w:tcPr>
            <w:tcW w:w="2455" w:type="dxa"/>
          </w:tcPr>
          <w:p w14:paraId="320A804E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10.09.2023</w:t>
            </w:r>
          </w:p>
          <w:p w14:paraId="57E90348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 xml:space="preserve"> 10.01.2024</w:t>
            </w:r>
          </w:p>
        </w:tc>
        <w:tc>
          <w:tcPr>
            <w:tcW w:w="2526" w:type="dxa"/>
          </w:tcPr>
          <w:p w14:paraId="212FBDEB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03C8684E" w14:textId="77777777" w:rsidTr="00372F06">
        <w:tc>
          <w:tcPr>
            <w:tcW w:w="4971" w:type="dxa"/>
          </w:tcPr>
          <w:p w14:paraId="6D57C3D2" w14:textId="77777777" w:rsidR="004777F6" w:rsidRPr="00BE4335" w:rsidRDefault="004777F6" w:rsidP="00BE4335">
            <w:pPr>
              <w:pStyle w:val="TableParagraph"/>
              <w:spacing w:line="276" w:lineRule="auto"/>
              <w:ind w:left="0" w:right="739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Составление социального паспорта </w:t>
            </w:r>
            <w:r w:rsidRPr="00BE4335">
              <w:rPr>
                <w:spacing w:val="-5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класса</w:t>
            </w:r>
          </w:p>
        </w:tc>
        <w:tc>
          <w:tcPr>
            <w:tcW w:w="2455" w:type="dxa"/>
          </w:tcPr>
          <w:p w14:paraId="5B00527D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01.09-10.09.</w:t>
            </w:r>
          </w:p>
        </w:tc>
        <w:tc>
          <w:tcPr>
            <w:tcW w:w="2526" w:type="dxa"/>
          </w:tcPr>
          <w:p w14:paraId="36696159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4777F6" w:rsidRPr="00D62288" w14:paraId="078B74A4" w14:textId="77777777" w:rsidTr="00372F06">
        <w:tc>
          <w:tcPr>
            <w:tcW w:w="4971" w:type="dxa"/>
          </w:tcPr>
          <w:p w14:paraId="3A562B10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 xml:space="preserve">Анализ жилищно-бытовых условий </w:t>
            </w:r>
            <w:r w:rsidRPr="00BE4335">
              <w:lastRenderedPageBreak/>
              <w:t>школьников, составление актов ЖБУ.</w:t>
            </w:r>
          </w:p>
        </w:tc>
        <w:tc>
          <w:tcPr>
            <w:tcW w:w="2455" w:type="dxa"/>
          </w:tcPr>
          <w:p w14:paraId="16BEDD88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lastRenderedPageBreak/>
              <w:t>01.09-10.09.</w:t>
            </w:r>
          </w:p>
        </w:tc>
        <w:tc>
          <w:tcPr>
            <w:tcW w:w="2526" w:type="dxa"/>
          </w:tcPr>
          <w:p w14:paraId="33456048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</w:t>
            </w:r>
            <w:r w:rsidRPr="00BE4335">
              <w:rPr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4777F6" w:rsidRPr="00D62288" w14:paraId="03EA343E" w14:textId="77777777" w:rsidTr="00372F06">
        <w:tc>
          <w:tcPr>
            <w:tcW w:w="4971" w:type="dxa"/>
          </w:tcPr>
          <w:p w14:paraId="0C0659D3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lastRenderedPageBreak/>
              <w:t>Инструктажи по ТБ, правилам дорожного движения</w:t>
            </w:r>
          </w:p>
        </w:tc>
        <w:tc>
          <w:tcPr>
            <w:tcW w:w="2455" w:type="dxa"/>
          </w:tcPr>
          <w:p w14:paraId="6AB0A780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01.09-10.09.</w:t>
            </w:r>
          </w:p>
        </w:tc>
        <w:tc>
          <w:tcPr>
            <w:tcW w:w="2526" w:type="dxa"/>
          </w:tcPr>
          <w:p w14:paraId="1616CE04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266AEB51" w14:textId="77777777" w:rsidTr="00372F06">
        <w:tc>
          <w:tcPr>
            <w:tcW w:w="4971" w:type="dxa"/>
          </w:tcPr>
          <w:p w14:paraId="4AE2D842" w14:textId="77777777" w:rsidR="004777F6" w:rsidRPr="00BE4335" w:rsidRDefault="004777F6" w:rsidP="00BE4335">
            <w:pPr>
              <w:pStyle w:val="TableParagraph"/>
              <w:spacing w:line="276" w:lineRule="auto"/>
              <w:ind w:right="1652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Выборы актива класса для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455" w:type="dxa"/>
          </w:tcPr>
          <w:p w14:paraId="7B8F3C7B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13.09-17.09.</w:t>
            </w:r>
          </w:p>
        </w:tc>
        <w:tc>
          <w:tcPr>
            <w:tcW w:w="2526" w:type="dxa"/>
          </w:tcPr>
          <w:p w14:paraId="41103916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6AF89EA4" w14:textId="77777777" w:rsidTr="00372F06">
        <w:tc>
          <w:tcPr>
            <w:tcW w:w="4971" w:type="dxa"/>
          </w:tcPr>
          <w:p w14:paraId="6ED25299" w14:textId="77777777" w:rsidR="004777F6" w:rsidRPr="00BE4335" w:rsidRDefault="004777F6" w:rsidP="00BE4335">
            <w:pPr>
              <w:pStyle w:val="TableParagraph"/>
              <w:spacing w:line="276" w:lineRule="auto"/>
              <w:ind w:right="1652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2455" w:type="dxa"/>
          </w:tcPr>
          <w:p w14:paraId="15B79F10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еженедельно</w:t>
            </w:r>
          </w:p>
        </w:tc>
        <w:tc>
          <w:tcPr>
            <w:tcW w:w="2526" w:type="dxa"/>
          </w:tcPr>
          <w:p w14:paraId="405DD672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457144DA" w14:textId="77777777" w:rsidTr="00372F06">
        <w:tc>
          <w:tcPr>
            <w:tcW w:w="4971" w:type="dxa"/>
          </w:tcPr>
          <w:p w14:paraId="5EEAE181" w14:textId="77777777" w:rsidR="004777F6" w:rsidRPr="00BE4335" w:rsidRDefault="004777F6" w:rsidP="00BE4335">
            <w:pPr>
              <w:pStyle w:val="TableParagraph"/>
              <w:spacing w:line="276" w:lineRule="auto"/>
              <w:ind w:right="1652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2455" w:type="dxa"/>
          </w:tcPr>
          <w:p w14:paraId="73D9E94D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13.09-17.09.</w:t>
            </w:r>
          </w:p>
        </w:tc>
        <w:tc>
          <w:tcPr>
            <w:tcW w:w="2526" w:type="dxa"/>
          </w:tcPr>
          <w:p w14:paraId="09D82E34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4777F6" w:rsidRPr="00D62288" w14:paraId="5118A768" w14:textId="77777777" w:rsidTr="00372F06">
        <w:tc>
          <w:tcPr>
            <w:tcW w:w="4971" w:type="dxa"/>
          </w:tcPr>
          <w:p w14:paraId="256B2F5F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Мониторинг здоровья школьников.</w:t>
            </w:r>
          </w:p>
          <w:p w14:paraId="1C0510A0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Оформление листов здоровья</w:t>
            </w:r>
          </w:p>
        </w:tc>
        <w:tc>
          <w:tcPr>
            <w:tcW w:w="2455" w:type="dxa"/>
          </w:tcPr>
          <w:p w14:paraId="095B9E0C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09.2023</w:t>
            </w:r>
          </w:p>
          <w:p w14:paraId="1ACAF69F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01.2024</w:t>
            </w:r>
          </w:p>
        </w:tc>
        <w:tc>
          <w:tcPr>
            <w:tcW w:w="2526" w:type="dxa"/>
          </w:tcPr>
          <w:p w14:paraId="7763F771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0EDA381C" w14:textId="77777777" w:rsidTr="00372F06">
        <w:tc>
          <w:tcPr>
            <w:tcW w:w="4971" w:type="dxa"/>
          </w:tcPr>
          <w:p w14:paraId="39DB1646" w14:textId="77777777" w:rsidR="004777F6" w:rsidRPr="00BE4335" w:rsidRDefault="004777F6" w:rsidP="00BE4335">
            <w:pPr>
              <w:pStyle w:val="TableParagraph"/>
              <w:spacing w:line="276" w:lineRule="auto"/>
              <w:ind w:left="0" w:right="73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Оформление классных уголков </w:t>
            </w:r>
          </w:p>
          <w:p w14:paraId="24F25EF0" w14:textId="77777777" w:rsidR="004777F6" w:rsidRPr="00BE4335" w:rsidRDefault="004777F6" w:rsidP="00BE4335">
            <w:pPr>
              <w:pStyle w:val="TableParagraph"/>
              <w:spacing w:line="276" w:lineRule="auto"/>
              <w:ind w:left="0" w:right="73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2455" w:type="dxa"/>
          </w:tcPr>
          <w:p w14:paraId="0130D90F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04-09.10.2023</w:t>
            </w:r>
          </w:p>
        </w:tc>
        <w:tc>
          <w:tcPr>
            <w:tcW w:w="2526" w:type="dxa"/>
          </w:tcPr>
          <w:p w14:paraId="4A03CCF2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4777F6" w:rsidRPr="00D62288" w14:paraId="2523893F" w14:textId="77777777" w:rsidTr="00372F06">
        <w:tc>
          <w:tcPr>
            <w:tcW w:w="4971" w:type="dxa"/>
          </w:tcPr>
          <w:p w14:paraId="64A74118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Минутки здоровья</w:t>
            </w:r>
          </w:p>
        </w:tc>
        <w:tc>
          <w:tcPr>
            <w:tcW w:w="2455" w:type="dxa"/>
          </w:tcPr>
          <w:p w14:paraId="7F791506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ежемесячно</w:t>
            </w:r>
          </w:p>
        </w:tc>
        <w:tc>
          <w:tcPr>
            <w:tcW w:w="2526" w:type="dxa"/>
          </w:tcPr>
          <w:p w14:paraId="6328892E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24205FDB" w14:textId="77777777" w:rsidTr="00372F06">
        <w:tc>
          <w:tcPr>
            <w:tcW w:w="4971" w:type="dxa"/>
          </w:tcPr>
          <w:p w14:paraId="5F550010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Профилактические беседы в соответствии с графиком</w:t>
            </w:r>
          </w:p>
        </w:tc>
        <w:tc>
          <w:tcPr>
            <w:tcW w:w="2455" w:type="dxa"/>
          </w:tcPr>
          <w:p w14:paraId="5AF05F45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еженедельно</w:t>
            </w:r>
          </w:p>
        </w:tc>
        <w:tc>
          <w:tcPr>
            <w:tcW w:w="2526" w:type="dxa"/>
          </w:tcPr>
          <w:p w14:paraId="5283C4C3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4777F6" w:rsidRPr="00D62288" w14:paraId="4AF8B0BC" w14:textId="77777777" w:rsidTr="00372F06">
        <w:tc>
          <w:tcPr>
            <w:tcW w:w="4971" w:type="dxa"/>
          </w:tcPr>
          <w:p w14:paraId="090A276F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2455" w:type="dxa"/>
          </w:tcPr>
          <w:p w14:paraId="65977CC0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7F99D120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4777F6" w:rsidRPr="00D62288" w14:paraId="03B1F422" w14:textId="77777777" w:rsidTr="00372F06">
        <w:tc>
          <w:tcPr>
            <w:tcW w:w="4971" w:type="dxa"/>
          </w:tcPr>
          <w:p w14:paraId="41A0FCBB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Работа</w:t>
            </w:r>
            <w:r w:rsidRPr="00BE4335">
              <w:rPr>
                <w:spacing w:val="-4"/>
              </w:rPr>
              <w:t xml:space="preserve"> </w:t>
            </w:r>
            <w:r w:rsidRPr="00BE4335">
              <w:t>с</w:t>
            </w:r>
            <w:r w:rsidRPr="00BE4335">
              <w:rPr>
                <w:spacing w:val="-3"/>
              </w:rPr>
              <w:t xml:space="preserve"> </w:t>
            </w:r>
            <w:r w:rsidRPr="00BE4335">
              <w:t>портфолио</w:t>
            </w:r>
            <w:r w:rsidRPr="00BE4335">
              <w:rPr>
                <w:spacing w:val="-6"/>
              </w:rPr>
              <w:t xml:space="preserve"> </w:t>
            </w:r>
            <w:r w:rsidRPr="00BE4335">
              <w:t>учащихся</w:t>
            </w:r>
          </w:p>
        </w:tc>
        <w:tc>
          <w:tcPr>
            <w:tcW w:w="2455" w:type="dxa"/>
          </w:tcPr>
          <w:p w14:paraId="580C6301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Последняя неделя месяца</w:t>
            </w:r>
          </w:p>
        </w:tc>
        <w:tc>
          <w:tcPr>
            <w:tcW w:w="2526" w:type="dxa"/>
          </w:tcPr>
          <w:p w14:paraId="6E3F0BBB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61FC9C82" w14:textId="77777777" w:rsidTr="00372F06">
        <w:tc>
          <w:tcPr>
            <w:tcW w:w="4971" w:type="dxa"/>
          </w:tcPr>
          <w:p w14:paraId="5CEF5EBE" w14:textId="77777777" w:rsidR="004777F6" w:rsidRPr="00BE4335" w:rsidRDefault="004777F6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2455" w:type="dxa"/>
          </w:tcPr>
          <w:p w14:paraId="6612872C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6FD88F41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4777F6" w:rsidRPr="00D62288" w14:paraId="6120C354" w14:textId="77777777" w:rsidTr="00372F06">
        <w:tc>
          <w:tcPr>
            <w:tcW w:w="4971" w:type="dxa"/>
          </w:tcPr>
          <w:p w14:paraId="330D16A5" w14:textId="77777777" w:rsidR="004777F6" w:rsidRPr="00BE4335" w:rsidRDefault="004777F6" w:rsidP="00BE4335">
            <w:pPr>
              <w:pStyle w:val="TableParagraph"/>
              <w:spacing w:line="276" w:lineRule="auto"/>
              <w:ind w:right="39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Организация воспитательной работы в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классе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2455" w:type="dxa"/>
          </w:tcPr>
          <w:p w14:paraId="182A959B" w14:textId="77777777" w:rsidR="004777F6" w:rsidRPr="00BE4335" w:rsidRDefault="004777F6" w:rsidP="00BE4335">
            <w:pPr>
              <w:pStyle w:val="a3"/>
              <w:spacing w:line="276" w:lineRule="auto"/>
              <w:ind w:left="0"/>
              <w:jc w:val="center"/>
            </w:pPr>
            <w:r w:rsidRPr="00BE4335">
              <w:t>В течение  месяца</w:t>
            </w:r>
          </w:p>
        </w:tc>
        <w:tc>
          <w:tcPr>
            <w:tcW w:w="2526" w:type="dxa"/>
          </w:tcPr>
          <w:p w14:paraId="34BA10BC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40780CA8" w14:textId="77777777" w:rsidTr="00372F06">
        <w:tc>
          <w:tcPr>
            <w:tcW w:w="4971" w:type="dxa"/>
          </w:tcPr>
          <w:p w14:paraId="40F24ED9" w14:textId="77777777" w:rsidR="004777F6" w:rsidRPr="00BE4335" w:rsidRDefault="004777F6" w:rsidP="00BE4335">
            <w:pPr>
              <w:pStyle w:val="TableParagraph"/>
              <w:spacing w:line="276" w:lineRule="auto"/>
              <w:ind w:right="918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Ведение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документации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классного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455" w:type="dxa"/>
          </w:tcPr>
          <w:p w14:paraId="2AC7B2CD" w14:textId="77777777" w:rsidR="004777F6" w:rsidRPr="00BE4335" w:rsidRDefault="004777F6" w:rsidP="00BE4335">
            <w:pPr>
              <w:pStyle w:val="a3"/>
              <w:spacing w:line="276" w:lineRule="auto"/>
              <w:ind w:left="0"/>
              <w:jc w:val="center"/>
            </w:pPr>
            <w:r w:rsidRPr="00BE4335">
              <w:t>В течение  месяца</w:t>
            </w:r>
          </w:p>
        </w:tc>
        <w:tc>
          <w:tcPr>
            <w:tcW w:w="2526" w:type="dxa"/>
          </w:tcPr>
          <w:p w14:paraId="4A231F64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0474A92F" w14:textId="77777777" w:rsidTr="00372F06">
        <w:tc>
          <w:tcPr>
            <w:tcW w:w="4971" w:type="dxa"/>
          </w:tcPr>
          <w:p w14:paraId="588A4DE4" w14:textId="77777777" w:rsidR="004777F6" w:rsidRPr="00BE4335" w:rsidRDefault="004777F6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Организация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питания</w:t>
            </w:r>
          </w:p>
        </w:tc>
        <w:tc>
          <w:tcPr>
            <w:tcW w:w="2455" w:type="dxa"/>
          </w:tcPr>
          <w:p w14:paraId="4CDAFAE5" w14:textId="77777777" w:rsidR="004777F6" w:rsidRPr="00BE4335" w:rsidRDefault="004777F6" w:rsidP="00BE4335">
            <w:pPr>
              <w:pStyle w:val="a3"/>
              <w:spacing w:line="276" w:lineRule="auto"/>
              <w:ind w:left="0"/>
              <w:jc w:val="center"/>
            </w:pPr>
            <w:r w:rsidRPr="00BE4335">
              <w:t>В течение  месяца</w:t>
            </w:r>
          </w:p>
        </w:tc>
        <w:tc>
          <w:tcPr>
            <w:tcW w:w="2526" w:type="dxa"/>
          </w:tcPr>
          <w:p w14:paraId="07D7FF95" w14:textId="77777777" w:rsidR="004777F6" w:rsidRPr="00BE4335" w:rsidRDefault="004777F6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77F6" w:rsidRPr="00D62288" w14:paraId="5F27F83A" w14:textId="77777777" w:rsidTr="00372F06">
        <w:tc>
          <w:tcPr>
            <w:tcW w:w="4971" w:type="dxa"/>
          </w:tcPr>
          <w:p w14:paraId="0A8B3071" w14:textId="77777777" w:rsidR="004777F6" w:rsidRPr="00BE4335" w:rsidRDefault="004777F6" w:rsidP="00BE4335">
            <w:pPr>
              <w:pStyle w:val="TableParagraph"/>
              <w:spacing w:line="276" w:lineRule="auto"/>
              <w:ind w:right="1276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Групповые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индивидуальные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455" w:type="dxa"/>
          </w:tcPr>
          <w:p w14:paraId="18CE13A7" w14:textId="77777777" w:rsidR="004777F6" w:rsidRPr="00BE4335" w:rsidRDefault="004777F6" w:rsidP="00BE4335">
            <w:pPr>
              <w:pStyle w:val="a3"/>
              <w:spacing w:line="276" w:lineRule="auto"/>
              <w:ind w:left="0"/>
              <w:jc w:val="center"/>
            </w:pPr>
            <w:r w:rsidRPr="00BE4335">
              <w:t>В течение  месяца</w:t>
            </w:r>
          </w:p>
        </w:tc>
        <w:tc>
          <w:tcPr>
            <w:tcW w:w="2526" w:type="dxa"/>
          </w:tcPr>
          <w:p w14:paraId="34D4B4C7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 xml:space="preserve">Классные руководители </w:t>
            </w:r>
          </w:p>
        </w:tc>
      </w:tr>
      <w:tr w:rsidR="004777F6" w:rsidRPr="00D62288" w14:paraId="715AC9BE" w14:textId="77777777" w:rsidTr="00372F06">
        <w:tc>
          <w:tcPr>
            <w:tcW w:w="4971" w:type="dxa"/>
          </w:tcPr>
          <w:p w14:paraId="1B6AC348" w14:textId="77777777" w:rsidR="004777F6" w:rsidRPr="00BE4335" w:rsidRDefault="004777F6" w:rsidP="00BE4335">
            <w:pPr>
              <w:pStyle w:val="TableParagraph"/>
              <w:spacing w:line="276" w:lineRule="auto"/>
              <w:ind w:right="918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Работа по индивидуальному плану ВР</w:t>
            </w:r>
          </w:p>
        </w:tc>
        <w:tc>
          <w:tcPr>
            <w:tcW w:w="2455" w:type="dxa"/>
          </w:tcPr>
          <w:p w14:paraId="69D25E72" w14:textId="77777777" w:rsidR="004777F6" w:rsidRPr="00BE4335" w:rsidRDefault="004777F6" w:rsidP="00BE4335">
            <w:pPr>
              <w:pStyle w:val="a3"/>
              <w:spacing w:line="276" w:lineRule="auto"/>
              <w:ind w:left="0"/>
              <w:jc w:val="center"/>
            </w:pPr>
            <w:r w:rsidRPr="00BE4335">
              <w:t>В течение  месяца</w:t>
            </w:r>
          </w:p>
        </w:tc>
        <w:tc>
          <w:tcPr>
            <w:tcW w:w="2526" w:type="dxa"/>
          </w:tcPr>
          <w:p w14:paraId="467E2B95" w14:textId="77777777" w:rsidR="004777F6" w:rsidRPr="00BE4335" w:rsidRDefault="004777F6" w:rsidP="00BE4335">
            <w:pPr>
              <w:pStyle w:val="a3"/>
              <w:spacing w:line="276" w:lineRule="auto"/>
              <w:ind w:left="0"/>
              <w:rPr>
                <w:b/>
              </w:rPr>
            </w:pPr>
            <w:r w:rsidRPr="00BE4335">
              <w:t>Классные руководители</w:t>
            </w:r>
          </w:p>
        </w:tc>
      </w:tr>
      <w:tr w:rsidR="004777F6" w:rsidRPr="00D62288" w14:paraId="602FAA30" w14:textId="77777777" w:rsidTr="00372F06">
        <w:tc>
          <w:tcPr>
            <w:tcW w:w="4971" w:type="dxa"/>
          </w:tcPr>
          <w:p w14:paraId="42FA7D54" w14:textId="77777777" w:rsidR="004777F6" w:rsidRPr="00BE4335" w:rsidRDefault="004777F6" w:rsidP="00BE4335">
            <w:pPr>
              <w:pStyle w:val="TableParagraph"/>
              <w:spacing w:line="276" w:lineRule="auto"/>
              <w:ind w:right="918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2455" w:type="dxa"/>
          </w:tcPr>
          <w:p w14:paraId="1EA6CA5F" w14:textId="77777777" w:rsidR="004777F6" w:rsidRPr="00BE4335" w:rsidRDefault="004777F6" w:rsidP="00BE4335">
            <w:pPr>
              <w:pStyle w:val="a3"/>
              <w:spacing w:line="276" w:lineRule="auto"/>
              <w:ind w:left="0"/>
            </w:pPr>
            <w:r w:rsidRPr="00BE4335">
              <w:t>Сентябрь, ноябрь, январь, март, май</w:t>
            </w:r>
          </w:p>
        </w:tc>
        <w:tc>
          <w:tcPr>
            <w:tcW w:w="2526" w:type="dxa"/>
          </w:tcPr>
          <w:p w14:paraId="7FAE6398" w14:textId="77777777" w:rsidR="004777F6" w:rsidRPr="00BE4335" w:rsidRDefault="004777F6" w:rsidP="00BE4335">
            <w:pPr>
              <w:pStyle w:val="a3"/>
              <w:spacing w:line="276" w:lineRule="auto"/>
              <w:ind w:left="0"/>
              <w:jc w:val="center"/>
            </w:pPr>
            <w:r w:rsidRPr="00BE4335">
              <w:t>Руководитель МО</w:t>
            </w:r>
          </w:p>
        </w:tc>
      </w:tr>
      <w:tr w:rsidR="00BE4335" w:rsidRPr="00D62288" w14:paraId="7B39FD0F" w14:textId="77777777" w:rsidTr="00BE4335">
        <w:tc>
          <w:tcPr>
            <w:tcW w:w="9952" w:type="dxa"/>
            <w:gridSpan w:val="3"/>
          </w:tcPr>
          <w:p w14:paraId="1FA0E9E7" w14:textId="77777777" w:rsidR="00BE4335" w:rsidRPr="00BE4335" w:rsidRDefault="00BE4335" w:rsidP="00BE433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BE4335">
              <w:rPr>
                <w:b/>
              </w:rPr>
              <w:t>Модуль «Внешкольные мероприятия»</w:t>
            </w:r>
          </w:p>
        </w:tc>
      </w:tr>
      <w:tr w:rsidR="00BE4335" w:rsidRPr="00D62288" w14:paraId="401D43C2" w14:textId="77777777" w:rsidTr="00372F06">
        <w:tc>
          <w:tcPr>
            <w:tcW w:w="4971" w:type="dxa"/>
          </w:tcPr>
          <w:p w14:paraId="7AAE26DA" w14:textId="77777777" w:rsidR="00BE4335" w:rsidRPr="00BE4335" w:rsidRDefault="00BE4335" w:rsidP="00BE4335">
            <w:pPr>
              <w:pStyle w:val="TableParagraph"/>
              <w:spacing w:line="276" w:lineRule="auto"/>
              <w:ind w:left="213" w:right="99"/>
              <w:jc w:val="both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Внешкольные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тематические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мероприятия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воспитательной</w:t>
            </w:r>
            <w:r w:rsidRPr="00BE4335">
              <w:rPr>
                <w:spacing w:val="-4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направленности,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организуемые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педагогами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по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изучаемым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образовательной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организации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учебным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предметам,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курсам,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триместрам</w:t>
            </w:r>
          </w:p>
        </w:tc>
        <w:tc>
          <w:tcPr>
            <w:tcW w:w="2455" w:type="dxa"/>
          </w:tcPr>
          <w:p w14:paraId="06156386" w14:textId="77777777" w:rsidR="00BE4335" w:rsidRPr="00BE4335" w:rsidRDefault="00BE4335" w:rsidP="00BE4335">
            <w:pPr>
              <w:pStyle w:val="a3"/>
              <w:spacing w:line="276" w:lineRule="auto"/>
              <w:ind w:left="0"/>
            </w:pPr>
            <w:r w:rsidRPr="00BE4335">
              <w:t>в течение года</w:t>
            </w:r>
          </w:p>
        </w:tc>
        <w:tc>
          <w:tcPr>
            <w:tcW w:w="2526" w:type="dxa"/>
          </w:tcPr>
          <w:p w14:paraId="7D97B590" w14:textId="77777777" w:rsidR="00BE4335" w:rsidRPr="00BE4335" w:rsidRDefault="00BE4335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E4335" w:rsidRPr="00D62288" w14:paraId="6D9ECE1E" w14:textId="77777777" w:rsidTr="00372F06">
        <w:tc>
          <w:tcPr>
            <w:tcW w:w="4971" w:type="dxa"/>
          </w:tcPr>
          <w:p w14:paraId="3DBD396D" w14:textId="77777777" w:rsidR="00BE4335" w:rsidRPr="00BE4335" w:rsidRDefault="00BE4335" w:rsidP="00BE4335">
            <w:pPr>
              <w:pStyle w:val="TableParagraph"/>
              <w:spacing w:before="4" w:line="276" w:lineRule="auto"/>
              <w:ind w:left="213" w:right="97"/>
              <w:jc w:val="both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Экскурсии, походы выходного дня (в музей, картинную галерею,</w:t>
            </w:r>
            <w:r w:rsidRPr="00BE4335">
              <w:rPr>
                <w:spacing w:val="-4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технопарк, на предприятие и другое), организуемые в классах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классными</w:t>
            </w:r>
            <w:r w:rsidRPr="00BE4335">
              <w:rPr>
                <w:spacing w:val="2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руководителями,</w:t>
            </w:r>
            <w:r w:rsidRPr="00BE4335">
              <w:rPr>
                <w:spacing w:val="2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2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том</w:t>
            </w:r>
            <w:r w:rsidRPr="00BE4335">
              <w:rPr>
                <w:spacing w:val="2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числе</w:t>
            </w:r>
            <w:r w:rsidRPr="00BE4335">
              <w:rPr>
                <w:spacing w:val="2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совместно</w:t>
            </w:r>
            <w:r w:rsidRPr="00BE4335">
              <w:rPr>
                <w:spacing w:val="2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</w:t>
            </w:r>
          </w:p>
          <w:p w14:paraId="1F50DD2C" w14:textId="77777777" w:rsidR="00BE4335" w:rsidRPr="00BE4335" w:rsidRDefault="00BE4335" w:rsidP="00BE4335">
            <w:pPr>
              <w:pStyle w:val="TableParagraph"/>
              <w:spacing w:before="3" w:line="276" w:lineRule="auto"/>
              <w:ind w:left="213"/>
              <w:jc w:val="both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родителями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(законными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2455" w:type="dxa"/>
          </w:tcPr>
          <w:p w14:paraId="7C419AE7" w14:textId="77777777" w:rsidR="00BE4335" w:rsidRPr="00BE4335" w:rsidRDefault="00BE4335" w:rsidP="00BE4335">
            <w:pPr>
              <w:pStyle w:val="a3"/>
              <w:spacing w:line="276" w:lineRule="auto"/>
              <w:ind w:left="0"/>
            </w:pPr>
            <w:r w:rsidRPr="00BE4335">
              <w:t>в течение года</w:t>
            </w:r>
          </w:p>
        </w:tc>
        <w:tc>
          <w:tcPr>
            <w:tcW w:w="2526" w:type="dxa"/>
          </w:tcPr>
          <w:p w14:paraId="7BE0796A" w14:textId="77777777" w:rsidR="00BE4335" w:rsidRPr="00BE4335" w:rsidRDefault="00BE4335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0AB3BD87" w14:textId="77777777" w:rsidTr="00372F06">
        <w:tc>
          <w:tcPr>
            <w:tcW w:w="4971" w:type="dxa"/>
          </w:tcPr>
          <w:p w14:paraId="0056436C" w14:textId="77777777" w:rsidR="00BE4335" w:rsidRPr="00BE4335" w:rsidRDefault="00BE4335" w:rsidP="00BE4335">
            <w:pPr>
              <w:pStyle w:val="TableParagraph"/>
              <w:spacing w:line="276" w:lineRule="auto"/>
              <w:ind w:right="918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Выездные события, экскурсии  по городам России</w:t>
            </w:r>
          </w:p>
        </w:tc>
        <w:tc>
          <w:tcPr>
            <w:tcW w:w="2455" w:type="dxa"/>
          </w:tcPr>
          <w:p w14:paraId="086536B7" w14:textId="77777777" w:rsidR="00BE4335" w:rsidRPr="00BE4335" w:rsidRDefault="00BE4335" w:rsidP="00BE4335">
            <w:pPr>
              <w:pStyle w:val="a3"/>
              <w:spacing w:line="276" w:lineRule="auto"/>
              <w:ind w:left="0"/>
            </w:pPr>
            <w:r w:rsidRPr="00BE4335">
              <w:t>в течение года</w:t>
            </w:r>
          </w:p>
        </w:tc>
        <w:tc>
          <w:tcPr>
            <w:tcW w:w="2526" w:type="dxa"/>
          </w:tcPr>
          <w:p w14:paraId="2DF0D1F7" w14:textId="77777777" w:rsidR="00BE4335" w:rsidRPr="00BE4335" w:rsidRDefault="00BE4335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E4335" w:rsidRPr="00D62288" w14:paraId="38CBA4CF" w14:textId="77777777" w:rsidTr="00372F06">
        <w:tc>
          <w:tcPr>
            <w:tcW w:w="4971" w:type="dxa"/>
          </w:tcPr>
          <w:p w14:paraId="2C7A8F3E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местам Боевой   Славы </w:t>
            </w:r>
          </w:p>
          <w:p w14:paraId="74D5F947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FC90061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14:paraId="6D207AE7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календарю Памятных дат</w:t>
            </w:r>
          </w:p>
        </w:tc>
        <w:tc>
          <w:tcPr>
            <w:tcW w:w="2526" w:type="dxa"/>
          </w:tcPr>
          <w:p w14:paraId="1217DED1" w14:textId="77777777" w:rsidR="00BE4335" w:rsidRPr="00BE4335" w:rsidRDefault="00BE4335" w:rsidP="00BE4335">
            <w:pPr>
              <w:pStyle w:val="TableParagraph"/>
              <w:spacing w:line="276" w:lineRule="auto"/>
              <w:ind w:left="0" w:right="37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07B97AD9" w14:textId="77777777" w:rsidTr="00372F06">
        <w:tc>
          <w:tcPr>
            <w:tcW w:w="9952" w:type="dxa"/>
            <w:gridSpan w:val="3"/>
          </w:tcPr>
          <w:p w14:paraId="777E6B78" w14:textId="77777777" w:rsidR="00BE4335" w:rsidRPr="00BE4335" w:rsidRDefault="00BE4335" w:rsidP="00BE433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BE4335">
              <w:rPr>
                <w:b/>
                <w:bCs/>
              </w:rPr>
              <w:t xml:space="preserve">Модуль </w:t>
            </w:r>
          </w:p>
          <w:p w14:paraId="47EDC55E" w14:textId="77777777" w:rsidR="00BE4335" w:rsidRPr="00BE4335" w:rsidRDefault="00BE4335" w:rsidP="00BE433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BE4335">
              <w:rPr>
                <w:b/>
                <w:bCs/>
              </w:rPr>
              <w:t>«Взаимодействие с родителями ( законными представителями)»</w:t>
            </w:r>
          </w:p>
        </w:tc>
      </w:tr>
      <w:tr w:rsidR="00BE4335" w:rsidRPr="00D62288" w14:paraId="654D26CA" w14:textId="77777777" w:rsidTr="00D62288">
        <w:trPr>
          <w:trHeight w:val="547"/>
        </w:trPr>
        <w:tc>
          <w:tcPr>
            <w:tcW w:w="4971" w:type="dxa"/>
          </w:tcPr>
          <w:p w14:paraId="71AA862F" w14:textId="77777777" w:rsidR="00BE4335" w:rsidRPr="00BE4335" w:rsidRDefault="00BE4335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Разработка</w:t>
            </w:r>
            <w:r w:rsidRPr="00BE4335">
              <w:rPr>
                <w:spacing w:val="1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памяток</w:t>
            </w:r>
            <w:r w:rsidRPr="00BE4335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для</w:t>
            </w:r>
            <w:r w:rsidRPr="00BE4335">
              <w:rPr>
                <w:spacing w:val="1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родителей</w:t>
            </w:r>
          </w:p>
          <w:p w14:paraId="35EAB17C" w14:textId="77777777" w:rsidR="00BE4335" w:rsidRPr="00BE4335" w:rsidRDefault="00BE4335" w:rsidP="00BE43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7A7B7FE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484A4BDD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3494C962" w14:textId="77777777" w:rsidTr="00D62288">
        <w:trPr>
          <w:trHeight w:val="547"/>
        </w:trPr>
        <w:tc>
          <w:tcPr>
            <w:tcW w:w="4971" w:type="dxa"/>
          </w:tcPr>
          <w:p w14:paraId="5BD5F47D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2455" w:type="dxa"/>
          </w:tcPr>
          <w:p w14:paraId="3A1148D6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года </w:t>
            </w:r>
          </w:p>
        </w:tc>
        <w:tc>
          <w:tcPr>
            <w:tcW w:w="2526" w:type="dxa"/>
          </w:tcPr>
          <w:p w14:paraId="44240306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1521BFA0" w14:textId="77777777" w:rsidTr="00D62288">
        <w:trPr>
          <w:trHeight w:val="547"/>
        </w:trPr>
        <w:tc>
          <w:tcPr>
            <w:tcW w:w="4971" w:type="dxa"/>
          </w:tcPr>
          <w:p w14:paraId="4AFE8406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Ежегодное составление социального паспорта микрорайона..Создание банка данных</w:t>
            </w:r>
          </w:p>
        </w:tc>
        <w:tc>
          <w:tcPr>
            <w:tcW w:w="2455" w:type="dxa"/>
          </w:tcPr>
          <w:p w14:paraId="211BC8B3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Сентябрь, январь </w:t>
            </w:r>
          </w:p>
        </w:tc>
        <w:tc>
          <w:tcPr>
            <w:tcW w:w="2526" w:type="dxa"/>
          </w:tcPr>
          <w:p w14:paraId="41EF51CB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1EC3D784" w14:textId="77777777" w:rsidTr="00D62288">
        <w:trPr>
          <w:trHeight w:val="547"/>
        </w:trPr>
        <w:tc>
          <w:tcPr>
            <w:tcW w:w="4971" w:type="dxa"/>
          </w:tcPr>
          <w:p w14:paraId="4AC11FA9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Посещение семей .Составление социальных паспортов семей. Раннее выявление кризисных семей</w:t>
            </w:r>
          </w:p>
        </w:tc>
        <w:tc>
          <w:tcPr>
            <w:tcW w:w="2455" w:type="dxa"/>
          </w:tcPr>
          <w:p w14:paraId="6DE87B9F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года </w:t>
            </w:r>
          </w:p>
        </w:tc>
        <w:tc>
          <w:tcPr>
            <w:tcW w:w="2526" w:type="dxa"/>
          </w:tcPr>
          <w:p w14:paraId="0ADB6BD1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03768453" w14:textId="77777777" w:rsidTr="00D62288">
        <w:trPr>
          <w:trHeight w:val="547"/>
        </w:trPr>
        <w:tc>
          <w:tcPr>
            <w:tcW w:w="4971" w:type="dxa"/>
          </w:tcPr>
          <w:p w14:paraId="5A2FAB55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2455" w:type="dxa"/>
          </w:tcPr>
          <w:p w14:paraId="71CCC78C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Постоянно </w:t>
            </w:r>
          </w:p>
        </w:tc>
        <w:tc>
          <w:tcPr>
            <w:tcW w:w="2526" w:type="dxa"/>
          </w:tcPr>
          <w:p w14:paraId="581046BC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125BCBD9" w14:textId="77777777" w:rsidTr="00D62288">
        <w:trPr>
          <w:trHeight w:val="547"/>
        </w:trPr>
        <w:tc>
          <w:tcPr>
            <w:tcW w:w="4971" w:type="dxa"/>
          </w:tcPr>
          <w:p w14:paraId="74BF1873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Индивидуальные беседы с родителями </w:t>
            </w:r>
          </w:p>
        </w:tc>
        <w:tc>
          <w:tcPr>
            <w:tcW w:w="2455" w:type="dxa"/>
          </w:tcPr>
          <w:p w14:paraId="6219EBBC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17758429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017A7DAD" w14:textId="77777777" w:rsidTr="00D62288">
        <w:trPr>
          <w:trHeight w:val="547"/>
        </w:trPr>
        <w:tc>
          <w:tcPr>
            <w:tcW w:w="4971" w:type="dxa"/>
          </w:tcPr>
          <w:p w14:paraId="66A80B16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Ведение ежедневного учета пропусков занятий учащихся, способных прогуливать без уважительной причины. Взаимодействие с родителями учащихся данной категории. </w:t>
            </w:r>
          </w:p>
        </w:tc>
        <w:tc>
          <w:tcPr>
            <w:tcW w:w="2455" w:type="dxa"/>
          </w:tcPr>
          <w:p w14:paraId="57BE413A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Постоянно </w:t>
            </w:r>
          </w:p>
        </w:tc>
        <w:tc>
          <w:tcPr>
            <w:tcW w:w="2526" w:type="dxa"/>
          </w:tcPr>
          <w:p w14:paraId="38D94009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</w:tc>
      </w:tr>
      <w:tr w:rsidR="00BE4335" w:rsidRPr="00D62288" w14:paraId="536AF7CC" w14:textId="77777777" w:rsidTr="00D62288">
        <w:trPr>
          <w:trHeight w:val="547"/>
        </w:trPr>
        <w:tc>
          <w:tcPr>
            <w:tcW w:w="4971" w:type="dxa"/>
          </w:tcPr>
          <w:p w14:paraId="5334189C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rPr>
                <w:b/>
                <w:bCs/>
              </w:rPr>
              <w:t>Работа социального педагога, педагога- психолога.</w:t>
            </w:r>
          </w:p>
        </w:tc>
        <w:tc>
          <w:tcPr>
            <w:tcW w:w="2455" w:type="dxa"/>
          </w:tcPr>
          <w:p w14:paraId="10A0EC72" w14:textId="77777777" w:rsidR="00BE4335" w:rsidRPr="00BE4335" w:rsidRDefault="00BE4335" w:rsidP="00BE4335">
            <w:pPr>
              <w:pStyle w:val="Default"/>
              <w:spacing w:line="276" w:lineRule="auto"/>
            </w:pPr>
          </w:p>
        </w:tc>
        <w:tc>
          <w:tcPr>
            <w:tcW w:w="2526" w:type="dxa"/>
          </w:tcPr>
          <w:p w14:paraId="089B9334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</w:p>
        </w:tc>
      </w:tr>
      <w:tr w:rsidR="00BE4335" w:rsidRPr="00D62288" w14:paraId="46315736" w14:textId="77777777" w:rsidTr="00D62288">
        <w:trPr>
          <w:trHeight w:val="547"/>
        </w:trPr>
        <w:tc>
          <w:tcPr>
            <w:tcW w:w="4971" w:type="dxa"/>
          </w:tcPr>
          <w:p w14:paraId="49B13901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2455" w:type="dxa"/>
          </w:tcPr>
          <w:p w14:paraId="2EE4CAC8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По плану </w:t>
            </w:r>
          </w:p>
        </w:tc>
        <w:tc>
          <w:tcPr>
            <w:tcW w:w="2526" w:type="dxa"/>
          </w:tcPr>
          <w:p w14:paraId="1A443852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1EC206AE" w14:textId="77777777" w:rsidTr="00D62288">
        <w:trPr>
          <w:trHeight w:val="547"/>
        </w:trPr>
        <w:tc>
          <w:tcPr>
            <w:tcW w:w="4971" w:type="dxa"/>
          </w:tcPr>
          <w:p w14:paraId="6DEBA003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Индивидуальная работа с родителями, нуждающимися в помощи </w:t>
            </w:r>
          </w:p>
        </w:tc>
        <w:tc>
          <w:tcPr>
            <w:tcW w:w="2455" w:type="dxa"/>
          </w:tcPr>
          <w:p w14:paraId="0366746D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0C8D2B47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Социальный педагог, педагог- </w:t>
            </w:r>
            <w:r w:rsidRPr="00BE4335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BE4335" w:rsidRPr="00D62288" w14:paraId="557C5DD7" w14:textId="77777777" w:rsidTr="00D62288">
        <w:trPr>
          <w:trHeight w:val="547"/>
        </w:trPr>
        <w:tc>
          <w:tcPr>
            <w:tcW w:w="4971" w:type="dxa"/>
          </w:tcPr>
          <w:p w14:paraId="14870A6B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lastRenderedPageBreak/>
              <w:t xml:space="preserve">Консультации для родителей </w:t>
            </w:r>
          </w:p>
        </w:tc>
        <w:tc>
          <w:tcPr>
            <w:tcW w:w="2455" w:type="dxa"/>
          </w:tcPr>
          <w:p w14:paraId="1BA7701B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01848F5C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265BBCD1" w14:textId="77777777" w:rsidTr="00D62288">
        <w:trPr>
          <w:trHeight w:val="547"/>
        </w:trPr>
        <w:tc>
          <w:tcPr>
            <w:tcW w:w="4971" w:type="dxa"/>
          </w:tcPr>
          <w:p w14:paraId="1F28DB66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2455" w:type="dxa"/>
          </w:tcPr>
          <w:p w14:paraId="7D759245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22796671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5C8FAC8F" w14:textId="77777777" w:rsidTr="00D62288">
        <w:trPr>
          <w:trHeight w:val="547"/>
        </w:trPr>
        <w:tc>
          <w:tcPr>
            <w:tcW w:w="4971" w:type="dxa"/>
          </w:tcPr>
          <w:p w14:paraId="28676782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Создание системы профилактической и коррекционной работы с семьёй: </w:t>
            </w:r>
          </w:p>
          <w:p w14:paraId="21FAA7F1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- психодиагностика; </w:t>
            </w:r>
          </w:p>
          <w:p w14:paraId="2809877E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-психопрофилактика; </w:t>
            </w:r>
          </w:p>
          <w:p w14:paraId="109FB66E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- консультации; </w:t>
            </w:r>
          </w:p>
          <w:p w14:paraId="5A2662A4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- коррекционные занятия; </w:t>
            </w:r>
          </w:p>
          <w:p w14:paraId="0DA30EC3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- тренинговые занятия.</w:t>
            </w:r>
          </w:p>
        </w:tc>
        <w:tc>
          <w:tcPr>
            <w:tcW w:w="2455" w:type="dxa"/>
          </w:tcPr>
          <w:p w14:paraId="437A18DE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3E18E82C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5C1A00A5" w14:textId="77777777" w:rsidTr="00D62288">
        <w:trPr>
          <w:trHeight w:val="547"/>
        </w:trPr>
        <w:tc>
          <w:tcPr>
            <w:tcW w:w="4971" w:type="dxa"/>
          </w:tcPr>
          <w:p w14:paraId="0EDBDC38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2455" w:type="dxa"/>
          </w:tcPr>
          <w:p w14:paraId="239C03E5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334E40D5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3858C7E9" w14:textId="77777777" w:rsidTr="00D62288">
        <w:trPr>
          <w:trHeight w:val="547"/>
        </w:trPr>
        <w:tc>
          <w:tcPr>
            <w:tcW w:w="4971" w:type="dxa"/>
          </w:tcPr>
          <w:p w14:paraId="6C97AEE7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Оказание помощи родителям в формировании нравственного образа жизни семьи, в предупреждении вредных привычек у детей и подростков. </w:t>
            </w:r>
          </w:p>
        </w:tc>
        <w:tc>
          <w:tcPr>
            <w:tcW w:w="2455" w:type="dxa"/>
          </w:tcPr>
          <w:p w14:paraId="121DC284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В течение периода </w:t>
            </w:r>
          </w:p>
        </w:tc>
        <w:tc>
          <w:tcPr>
            <w:tcW w:w="2526" w:type="dxa"/>
          </w:tcPr>
          <w:p w14:paraId="1ABBF954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19248AFA" w14:textId="77777777" w:rsidTr="00D62288">
        <w:trPr>
          <w:trHeight w:val="547"/>
        </w:trPr>
        <w:tc>
          <w:tcPr>
            <w:tcW w:w="4971" w:type="dxa"/>
          </w:tcPr>
          <w:p w14:paraId="40F9F88E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Уточнение списков проблемных семей и детей </w:t>
            </w:r>
          </w:p>
        </w:tc>
        <w:tc>
          <w:tcPr>
            <w:tcW w:w="2455" w:type="dxa"/>
          </w:tcPr>
          <w:p w14:paraId="50C1414B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Каждую четверть </w:t>
            </w:r>
          </w:p>
        </w:tc>
        <w:tc>
          <w:tcPr>
            <w:tcW w:w="2526" w:type="dxa"/>
          </w:tcPr>
          <w:p w14:paraId="20F2AEB1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BE4335" w:rsidRPr="00D62288" w14:paraId="2047616F" w14:textId="77777777" w:rsidTr="00D62288">
        <w:trPr>
          <w:trHeight w:val="547"/>
        </w:trPr>
        <w:tc>
          <w:tcPr>
            <w:tcW w:w="9952" w:type="dxa"/>
            <w:gridSpan w:val="3"/>
          </w:tcPr>
          <w:p w14:paraId="29F46805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b/>
                <w:sz w:val="24"/>
                <w:szCs w:val="24"/>
              </w:rPr>
              <w:t xml:space="preserve">Сотрудничество учителей и родителей в организации   учебно- воспитательной работы  </w:t>
            </w:r>
          </w:p>
        </w:tc>
      </w:tr>
      <w:tr w:rsidR="00BE4335" w:rsidRPr="00D62288" w14:paraId="6808DA7C" w14:textId="77777777" w:rsidTr="00D62288">
        <w:trPr>
          <w:trHeight w:val="547"/>
        </w:trPr>
        <w:tc>
          <w:tcPr>
            <w:tcW w:w="4971" w:type="dxa"/>
          </w:tcPr>
          <w:p w14:paraId="6D719C17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2455" w:type="dxa"/>
          </w:tcPr>
          <w:p w14:paraId="3A7E041C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В течение года</w:t>
            </w:r>
          </w:p>
        </w:tc>
        <w:tc>
          <w:tcPr>
            <w:tcW w:w="2526" w:type="dxa"/>
          </w:tcPr>
          <w:p w14:paraId="0F70736D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</w:tc>
      </w:tr>
      <w:tr w:rsidR="00BE4335" w:rsidRPr="00D62288" w14:paraId="0872C381" w14:textId="77777777" w:rsidTr="00D62288">
        <w:trPr>
          <w:trHeight w:val="547"/>
        </w:trPr>
        <w:tc>
          <w:tcPr>
            <w:tcW w:w="4971" w:type="dxa"/>
          </w:tcPr>
          <w:p w14:paraId="36B2C899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Привлечение родителей к созданию портфолио достижений ребёнка.</w:t>
            </w:r>
          </w:p>
        </w:tc>
        <w:tc>
          <w:tcPr>
            <w:tcW w:w="2455" w:type="dxa"/>
          </w:tcPr>
          <w:p w14:paraId="03C67199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В течение года</w:t>
            </w:r>
          </w:p>
        </w:tc>
        <w:tc>
          <w:tcPr>
            <w:tcW w:w="2526" w:type="dxa"/>
          </w:tcPr>
          <w:p w14:paraId="6F00B027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</w:tc>
      </w:tr>
      <w:tr w:rsidR="00BE4335" w:rsidRPr="00D62288" w14:paraId="2FCA0EAE" w14:textId="77777777" w:rsidTr="00D62288">
        <w:trPr>
          <w:trHeight w:val="547"/>
        </w:trPr>
        <w:tc>
          <w:tcPr>
            <w:tcW w:w="4971" w:type="dxa"/>
          </w:tcPr>
          <w:p w14:paraId="35C2DEBE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2455" w:type="dxa"/>
          </w:tcPr>
          <w:p w14:paraId="0FE7DF51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>В течение года</w:t>
            </w:r>
          </w:p>
        </w:tc>
        <w:tc>
          <w:tcPr>
            <w:tcW w:w="2526" w:type="dxa"/>
          </w:tcPr>
          <w:p w14:paraId="4D6ED40E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</w:tc>
      </w:tr>
      <w:tr w:rsidR="00BE4335" w:rsidRPr="00D62288" w14:paraId="27E0B0E7" w14:textId="77777777" w:rsidTr="00D62288">
        <w:trPr>
          <w:trHeight w:val="547"/>
        </w:trPr>
        <w:tc>
          <w:tcPr>
            <w:tcW w:w="4971" w:type="dxa"/>
          </w:tcPr>
          <w:p w14:paraId="75A1EAC5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2455" w:type="dxa"/>
          </w:tcPr>
          <w:p w14:paraId="5FB8854B" w14:textId="77777777" w:rsidR="00BE4335" w:rsidRPr="00BE4335" w:rsidRDefault="00BE4335" w:rsidP="00BE4335">
            <w:pPr>
              <w:pStyle w:val="Default"/>
              <w:spacing w:line="276" w:lineRule="auto"/>
            </w:pPr>
            <w:r w:rsidRPr="00BE4335">
              <w:t xml:space="preserve">По плану </w:t>
            </w:r>
          </w:p>
        </w:tc>
        <w:tc>
          <w:tcPr>
            <w:tcW w:w="2526" w:type="dxa"/>
          </w:tcPr>
          <w:p w14:paraId="44DE86A8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</w:tc>
      </w:tr>
      <w:tr w:rsidR="00BE4335" w:rsidRPr="00D62288" w14:paraId="398EB85E" w14:textId="77777777" w:rsidTr="00D62288">
        <w:trPr>
          <w:trHeight w:val="547"/>
        </w:trPr>
        <w:tc>
          <w:tcPr>
            <w:tcW w:w="4971" w:type="dxa"/>
          </w:tcPr>
          <w:p w14:paraId="71EF4789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14:paraId="039846C3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«Удовлетворённость учебным процессом»</w:t>
            </w:r>
          </w:p>
          <w:p w14:paraId="03DF6137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«Удовлетворённость воспитательным процессом»</w:t>
            </w:r>
          </w:p>
          <w:p w14:paraId="2BA11B34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«Удовлетворённость питанием»</w:t>
            </w:r>
          </w:p>
        </w:tc>
        <w:tc>
          <w:tcPr>
            <w:tcW w:w="2455" w:type="dxa"/>
          </w:tcPr>
          <w:p w14:paraId="5E9D5169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6" w:type="dxa"/>
          </w:tcPr>
          <w:p w14:paraId="544919D6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137107C7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72441962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BE4335" w:rsidRPr="00D62288" w14:paraId="16D285D4" w14:textId="77777777" w:rsidTr="00D62288">
        <w:trPr>
          <w:trHeight w:val="547"/>
        </w:trPr>
        <w:tc>
          <w:tcPr>
            <w:tcW w:w="4971" w:type="dxa"/>
          </w:tcPr>
          <w:p w14:paraId="3343BA0D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</w:tc>
        <w:tc>
          <w:tcPr>
            <w:tcW w:w="2455" w:type="dxa"/>
          </w:tcPr>
          <w:p w14:paraId="48455EA3" w14:textId="77777777" w:rsidR="00BE4335" w:rsidRPr="00BE4335" w:rsidRDefault="00BE4335" w:rsidP="00BE4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14:paraId="284C6BDB" w14:textId="77777777" w:rsidR="00BE4335" w:rsidRPr="00BE4335" w:rsidRDefault="00BE4335" w:rsidP="00BE4335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</w:p>
        </w:tc>
      </w:tr>
      <w:tr w:rsidR="00694044" w:rsidRPr="00D62288" w14:paraId="5831AD55" w14:textId="77777777" w:rsidTr="00D62288">
        <w:trPr>
          <w:trHeight w:val="547"/>
        </w:trPr>
        <w:tc>
          <w:tcPr>
            <w:tcW w:w="4971" w:type="dxa"/>
          </w:tcPr>
          <w:p w14:paraId="2564E49E" w14:textId="0A836306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 на дорогах.</w:t>
            </w:r>
          </w:p>
        </w:tc>
        <w:tc>
          <w:tcPr>
            <w:tcW w:w="2455" w:type="dxa"/>
          </w:tcPr>
          <w:p w14:paraId="6D7A9B38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554C8339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3530476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52DF0C24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51E1A2DC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2ECDA0CA" w14:textId="77777777" w:rsidTr="00D62288">
        <w:trPr>
          <w:trHeight w:val="547"/>
        </w:trPr>
        <w:tc>
          <w:tcPr>
            <w:tcW w:w="4971" w:type="dxa"/>
          </w:tcPr>
          <w:p w14:paraId="04D386CD" w14:textId="39FC7B70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Научите ребёнка правильно вести себя на дорогах</w:t>
            </w:r>
          </w:p>
        </w:tc>
        <w:tc>
          <w:tcPr>
            <w:tcW w:w="2455" w:type="dxa"/>
          </w:tcPr>
          <w:p w14:paraId="26185B58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14:paraId="585182AA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A0EA8A5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2F68A992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5D3E0188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46441CCF" w14:textId="77777777" w:rsidTr="00D62288">
        <w:trPr>
          <w:trHeight w:val="547"/>
        </w:trPr>
        <w:tc>
          <w:tcPr>
            <w:tcW w:w="4971" w:type="dxa"/>
          </w:tcPr>
          <w:p w14:paraId="219E2BD1" w14:textId="17DE6A8D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режима дня – залог здоровья младшего школьника. Опасность  интернета.</w:t>
            </w:r>
          </w:p>
        </w:tc>
        <w:tc>
          <w:tcPr>
            <w:tcW w:w="2455" w:type="dxa"/>
          </w:tcPr>
          <w:p w14:paraId="4AAA55CD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470B23F2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16EDB33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64DBF6A9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6592A801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2BE68779" w14:textId="77777777" w:rsidTr="00D62288">
        <w:trPr>
          <w:trHeight w:val="547"/>
        </w:trPr>
        <w:tc>
          <w:tcPr>
            <w:tcW w:w="4971" w:type="dxa"/>
          </w:tcPr>
          <w:p w14:paraId="3E120100" w14:textId="3AD4CFBB" w:rsidR="00694044" w:rsidRPr="00BE4335" w:rsidRDefault="00694044" w:rsidP="00694044">
            <w:pPr>
              <w:pStyle w:val="20"/>
              <w:shd w:val="clear" w:color="auto" w:fill="auto"/>
              <w:tabs>
                <w:tab w:val="left" w:pos="1554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БДД во время зимних каникул</w:t>
            </w:r>
          </w:p>
        </w:tc>
        <w:tc>
          <w:tcPr>
            <w:tcW w:w="2455" w:type="dxa"/>
          </w:tcPr>
          <w:p w14:paraId="113202AB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14:paraId="19C02C61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C73479F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6D8F9C6A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39707FE0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159BF015" w14:textId="77777777" w:rsidTr="00D62288">
        <w:trPr>
          <w:trHeight w:val="547"/>
        </w:trPr>
        <w:tc>
          <w:tcPr>
            <w:tcW w:w="4971" w:type="dxa"/>
          </w:tcPr>
          <w:p w14:paraId="6E2096E5" w14:textId="109889D8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мыслительной деятельности младшего школьника</w:t>
            </w:r>
          </w:p>
        </w:tc>
        <w:tc>
          <w:tcPr>
            <w:tcW w:w="2455" w:type="dxa"/>
          </w:tcPr>
          <w:p w14:paraId="7349C86C" w14:textId="0A6E6C04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14:paraId="709AD38A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7EB23C28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16BAC172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0045ACB2" w14:textId="77777777" w:rsidTr="00D62288">
        <w:trPr>
          <w:trHeight w:val="547"/>
        </w:trPr>
        <w:tc>
          <w:tcPr>
            <w:tcW w:w="4971" w:type="dxa"/>
          </w:tcPr>
          <w:p w14:paraId="1A561BEA" w14:textId="33685C60" w:rsidR="00694044" w:rsidRPr="00BE4335" w:rsidRDefault="00694044" w:rsidP="00694044">
            <w:pPr>
              <w:pStyle w:val="20"/>
              <w:shd w:val="clear" w:color="auto" w:fill="auto"/>
              <w:tabs>
                <w:tab w:val="left" w:pos="1513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Кибербезопасность. Анализ состояния здоровья учащихся.</w:t>
            </w:r>
          </w:p>
        </w:tc>
        <w:tc>
          <w:tcPr>
            <w:tcW w:w="2455" w:type="dxa"/>
          </w:tcPr>
          <w:p w14:paraId="45AC972E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14:paraId="794974A0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20C2406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76CEC46E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7552B063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5124983B" w14:textId="77777777" w:rsidTr="00D62288">
        <w:trPr>
          <w:trHeight w:val="547"/>
        </w:trPr>
        <w:tc>
          <w:tcPr>
            <w:tcW w:w="4971" w:type="dxa"/>
          </w:tcPr>
          <w:p w14:paraId="0BFEDD58" w14:textId="2A205525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школьников на ценности семьи </w:t>
            </w:r>
          </w:p>
        </w:tc>
        <w:tc>
          <w:tcPr>
            <w:tcW w:w="2455" w:type="dxa"/>
          </w:tcPr>
          <w:p w14:paraId="356F2FBA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14:paraId="40B8A5C4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06BC36B5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7D8B83CF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6C4C9608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015AD664" w14:textId="77777777" w:rsidTr="00D62288">
        <w:trPr>
          <w:trHeight w:val="547"/>
        </w:trPr>
        <w:tc>
          <w:tcPr>
            <w:tcW w:w="4971" w:type="dxa"/>
          </w:tcPr>
          <w:p w14:paraId="03F0FBDC" w14:textId="20036251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Учите детей быть здоровыми </w:t>
            </w:r>
          </w:p>
        </w:tc>
        <w:tc>
          <w:tcPr>
            <w:tcW w:w="2455" w:type="dxa"/>
          </w:tcPr>
          <w:p w14:paraId="3CDF8DF9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14:paraId="07A4F7B9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EC02C40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0D6E8E5C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Классные  руководители</w:t>
            </w:r>
          </w:p>
          <w:p w14:paraId="6558239B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570DDF07" w14:textId="77777777" w:rsidTr="00D62288">
        <w:trPr>
          <w:trHeight w:val="547"/>
        </w:trPr>
        <w:tc>
          <w:tcPr>
            <w:tcW w:w="4971" w:type="dxa"/>
          </w:tcPr>
          <w:p w14:paraId="14DF6F15" w14:textId="79B03AD2" w:rsidR="00694044" w:rsidRPr="00BE4335" w:rsidRDefault="00694044" w:rsidP="00694044">
            <w:pPr>
              <w:pStyle w:val="20"/>
              <w:shd w:val="clear" w:color="auto" w:fill="auto"/>
              <w:tabs>
                <w:tab w:val="left" w:pos="1513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lastRenderedPageBreak/>
              <w:t>Организация летнего отдыха учащихся.</w:t>
            </w:r>
          </w:p>
        </w:tc>
        <w:tc>
          <w:tcPr>
            <w:tcW w:w="2455" w:type="dxa"/>
          </w:tcPr>
          <w:p w14:paraId="78CD76C8" w14:textId="77777777" w:rsidR="00694044" w:rsidRPr="00D54001" w:rsidRDefault="00694044" w:rsidP="0069404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14:paraId="72B1ED42" w14:textId="77777777" w:rsidR="00694044" w:rsidRPr="00BE4335" w:rsidRDefault="00694044" w:rsidP="0069404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EE7E02F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 педагог, педагог- психолог</w:t>
            </w:r>
          </w:p>
          <w:p w14:paraId="1090316F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 руководители</w:t>
            </w:r>
          </w:p>
          <w:p w14:paraId="06C5384F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 по ВР</w:t>
            </w:r>
          </w:p>
        </w:tc>
      </w:tr>
      <w:tr w:rsidR="00694044" w:rsidRPr="00D62288" w14:paraId="5EB7A5F6" w14:textId="77777777" w:rsidTr="008239E5">
        <w:trPr>
          <w:trHeight w:val="547"/>
        </w:trPr>
        <w:tc>
          <w:tcPr>
            <w:tcW w:w="9952" w:type="dxa"/>
            <w:gridSpan w:val="3"/>
          </w:tcPr>
          <w:p w14:paraId="4A31EF73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 xml:space="preserve">Модуль </w:t>
            </w:r>
          </w:p>
          <w:p w14:paraId="78BBFBCB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>«Самоуправление»</w:t>
            </w:r>
          </w:p>
        </w:tc>
      </w:tr>
      <w:tr w:rsidR="00694044" w:rsidRPr="00D62288" w14:paraId="4865DFCF" w14:textId="77777777" w:rsidTr="00D62288">
        <w:trPr>
          <w:trHeight w:val="271"/>
        </w:trPr>
        <w:tc>
          <w:tcPr>
            <w:tcW w:w="4971" w:type="dxa"/>
          </w:tcPr>
          <w:p w14:paraId="4666BB17" w14:textId="0BCA44C0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Pr="00D54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актива классов</w:t>
            </w:r>
          </w:p>
        </w:tc>
        <w:tc>
          <w:tcPr>
            <w:tcW w:w="2455" w:type="dxa"/>
          </w:tcPr>
          <w:p w14:paraId="6E242A55" w14:textId="69BC30BF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1.09.-4.09.</w:t>
            </w:r>
          </w:p>
        </w:tc>
        <w:tc>
          <w:tcPr>
            <w:tcW w:w="2526" w:type="dxa"/>
          </w:tcPr>
          <w:p w14:paraId="7C78FBEE" w14:textId="73A6F5A9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026D9517" w14:textId="77777777" w:rsidTr="00D62288">
        <w:trPr>
          <w:trHeight w:val="271"/>
        </w:trPr>
        <w:tc>
          <w:tcPr>
            <w:tcW w:w="4971" w:type="dxa"/>
          </w:tcPr>
          <w:p w14:paraId="672B5246" w14:textId="77777777" w:rsidR="00694044" w:rsidRPr="00D54001" w:rsidRDefault="00694044" w:rsidP="006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«Классный уголок» и стенда  «Орлята  России»</w:t>
            </w:r>
          </w:p>
          <w:p w14:paraId="0747D5E7" w14:textId="19B82ED6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E0D6670" w14:textId="04002744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6" w:type="dxa"/>
          </w:tcPr>
          <w:p w14:paraId="531FB4F2" w14:textId="14EF1B65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0D1B69C4" w14:textId="77777777" w:rsidTr="00D62288">
        <w:trPr>
          <w:trHeight w:val="271"/>
        </w:trPr>
        <w:tc>
          <w:tcPr>
            <w:tcW w:w="4971" w:type="dxa"/>
          </w:tcPr>
          <w:p w14:paraId="40FD396B" w14:textId="33FAB44E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портрета </w:t>
            </w:r>
            <w:r w:rsidRPr="00D5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5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галереи</w:t>
            </w:r>
            <w:r w:rsidRPr="00D5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D5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D5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разные»</w:t>
            </w:r>
          </w:p>
        </w:tc>
        <w:tc>
          <w:tcPr>
            <w:tcW w:w="2455" w:type="dxa"/>
          </w:tcPr>
          <w:p w14:paraId="4D90A234" w14:textId="33E3DA2C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6" w:type="dxa"/>
          </w:tcPr>
          <w:p w14:paraId="4735888D" w14:textId="77777777" w:rsidR="00694044" w:rsidRPr="00D54001" w:rsidRDefault="00694044" w:rsidP="00694044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Координатор  ШУС</w:t>
            </w:r>
          </w:p>
          <w:p w14:paraId="40AB77B0" w14:textId="6BC45665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599F9DC5" w14:textId="77777777" w:rsidTr="00D62288">
        <w:trPr>
          <w:trHeight w:val="271"/>
        </w:trPr>
        <w:tc>
          <w:tcPr>
            <w:tcW w:w="4971" w:type="dxa"/>
          </w:tcPr>
          <w:p w14:paraId="6FB53AF9" w14:textId="66336457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 xml:space="preserve">Выставка-смотр </w:t>
            </w:r>
            <w:r w:rsidRPr="00D54001">
              <w:rPr>
                <w:spacing w:val="-2"/>
                <w:sz w:val="24"/>
                <w:szCs w:val="24"/>
              </w:rPr>
              <w:t xml:space="preserve">«Портфолио </w:t>
            </w:r>
            <w:r w:rsidRPr="00D54001">
              <w:rPr>
                <w:spacing w:val="-57"/>
                <w:sz w:val="24"/>
                <w:szCs w:val="24"/>
              </w:rPr>
              <w:t xml:space="preserve">  </w:t>
            </w:r>
            <w:r w:rsidRPr="00D54001">
              <w:rPr>
                <w:sz w:val="24"/>
                <w:szCs w:val="24"/>
              </w:rPr>
              <w:t>класса»</w:t>
            </w:r>
          </w:p>
        </w:tc>
        <w:tc>
          <w:tcPr>
            <w:tcW w:w="2455" w:type="dxa"/>
          </w:tcPr>
          <w:p w14:paraId="3A24EDD5" w14:textId="5C9D3CFD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6" w:type="dxa"/>
          </w:tcPr>
          <w:p w14:paraId="17399885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35C4CAAA" w14:textId="179CDB4B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778A5366" w14:textId="77777777" w:rsidTr="00D62288">
        <w:trPr>
          <w:trHeight w:val="271"/>
        </w:trPr>
        <w:tc>
          <w:tcPr>
            <w:tcW w:w="4971" w:type="dxa"/>
          </w:tcPr>
          <w:p w14:paraId="5B746961" w14:textId="77958FD4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2455" w:type="dxa"/>
          </w:tcPr>
          <w:p w14:paraId="1C7AAF1C" w14:textId="3FBBB213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1EAB58B3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299C9845" w14:textId="2E767DAE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397E4318" w14:textId="77777777" w:rsidTr="00D62288">
        <w:trPr>
          <w:trHeight w:val="271"/>
        </w:trPr>
        <w:tc>
          <w:tcPr>
            <w:tcW w:w="4971" w:type="dxa"/>
          </w:tcPr>
          <w:p w14:paraId="10AE6313" w14:textId="12C04DF6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Организация дежурства   в классе</w:t>
            </w:r>
          </w:p>
        </w:tc>
        <w:tc>
          <w:tcPr>
            <w:tcW w:w="2455" w:type="dxa"/>
          </w:tcPr>
          <w:p w14:paraId="0D1B7C7D" w14:textId="767B905C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72837DCE" w14:textId="7D5E09E3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237DEEB7" w14:textId="77777777" w:rsidTr="00D62288">
        <w:trPr>
          <w:trHeight w:val="271"/>
        </w:trPr>
        <w:tc>
          <w:tcPr>
            <w:tcW w:w="4971" w:type="dxa"/>
          </w:tcPr>
          <w:p w14:paraId="3BE0C1EA" w14:textId="1BAE3C08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Оформление кабинетов к праздникам</w:t>
            </w:r>
          </w:p>
        </w:tc>
        <w:tc>
          <w:tcPr>
            <w:tcW w:w="2455" w:type="dxa"/>
          </w:tcPr>
          <w:p w14:paraId="387C11D0" w14:textId="0641CE69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0AC4304F" w14:textId="25983AE8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67D4F0FA" w14:textId="77777777" w:rsidTr="00D62288">
        <w:trPr>
          <w:trHeight w:val="271"/>
        </w:trPr>
        <w:tc>
          <w:tcPr>
            <w:tcW w:w="4971" w:type="dxa"/>
          </w:tcPr>
          <w:p w14:paraId="313B95CF" w14:textId="5C18A8ED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Подведение</w:t>
            </w:r>
            <w:r w:rsidRPr="00D54001">
              <w:rPr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итогов</w:t>
            </w:r>
            <w:r w:rsidRPr="00D54001">
              <w:rPr>
                <w:spacing w:val="-7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деятельности</w:t>
            </w:r>
            <w:r w:rsidRPr="00D54001">
              <w:rPr>
                <w:spacing w:val="-6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 xml:space="preserve">класса </w:t>
            </w:r>
            <w:r w:rsidRPr="00D54001">
              <w:rPr>
                <w:spacing w:val="-57"/>
                <w:sz w:val="24"/>
                <w:szCs w:val="24"/>
              </w:rPr>
              <w:t xml:space="preserve">          </w:t>
            </w:r>
            <w:r w:rsidRPr="00D54001">
              <w:rPr>
                <w:sz w:val="24"/>
                <w:szCs w:val="24"/>
              </w:rPr>
              <w:t>для</w:t>
            </w:r>
            <w:r w:rsidRPr="00D54001">
              <w:rPr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составления</w:t>
            </w:r>
            <w:r w:rsidRPr="00D54001">
              <w:rPr>
                <w:spacing w:val="-2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рейтинга</w:t>
            </w:r>
            <w:r w:rsidRPr="00D54001">
              <w:rPr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активности</w:t>
            </w:r>
          </w:p>
        </w:tc>
        <w:tc>
          <w:tcPr>
            <w:tcW w:w="2455" w:type="dxa"/>
          </w:tcPr>
          <w:p w14:paraId="55EEE9EF" w14:textId="39157359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1</w:t>
            </w:r>
            <w:r w:rsidRPr="00D54001">
              <w:rPr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раз в</w:t>
            </w:r>
            <w:r w:rsidRPr="00D54001">
              <w:rPr>
                <w:spacing w:val="-2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четверть</w:t>
            </w:r>
          </w:p>
        </w:tc>
        <w:tc>
          <w:tcPr>
            <w:tcW w:w="2526" w:type="dxa"/>
          </w:tcPr>
          <w:p w14:paraId="06F702B7" w14:textId="77777777" w:rsidR="00694044" w:rsidRPr="00D54001" w:rsidRDefault="00694044" w:rsidP="00694044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Координатор  ШУС</w:t>
            </w:r>
          </w:p>
          <w:p w14:paraId="49915775" w14:textId="4D2FD0BD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57D0920B" w14:textId="77777777" w:rsidTr="008239E5">
        <w:trPr>
          <w:trHeight w:val="547"/>
        </w:trPr>
        <w:tc>
          <w:tcPr>
            <w:tcW w:w="9952" w:type="dxa"/>
            <w:gridSpan w:val="3"/>
          </w:tcPr>
          <w:p w14:paraId="4AEA9B7E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>Модуль</w:t>
            </w:r>
          </w:p>
          <w:p w14:paraId="255C0FA2" w14:textId="77777777" w:rsidR="00694044" w:rsidRPr="00BE4335" w:rsidRDefault="00694044" w:rsidP="00694044">
            <w:pPr>
              <w:pStyle w:val="TableParagraph"/>
              <w:spacing w:line="276" w:lineRule="auto"/>
              <w:ind w:left="85" w:right="8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 xml:space="preserve"> «Профориентация»</w:t>
            </w:r>
          </w:p>
        </w:tc>
      </w:tr>
      <w:tr w:rsidR="00694044" w:rsidRPr="00D62288" w14:paraId="11D97708" w14:textId="77777777" w:rsidTr="00D62288">
        <w:trPr>
          <w:trHeight w:val="271"/>
        </w:trPr>
        <w:tc>
          <w:tcPr>
            <w:tcW w:w="4971" w:type="dxa"/>
          </w:tcPr>
          <w:p w14:paraId="06C5ADBC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Изучение</w:t>
            </w:r>
            <w:r w:rsidRPr="00D54001">
              <w:rPr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Интернет-ресурсов,</w:t>
            </w:r>
            <w:r w:rsidRPr="00D54001">
              <w:rPr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посвященных</w:t>
            </w:r>
            <w:r w:rsidRPr="00D54001">
              <w:rPr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выбору</w:t>
            </w:r>
            <w:r w:rsidRPr="00D54001">
              <w:rPr>
                <w:spacing w:val="-7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профессий</w:t>
            </w:r>
          </w:p>
          <w:p w14:paraId="777F81D1" w14:textId="445833BD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71A41640" w14:textId="5DE622CB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3EF681AC" w14:textId="649392C9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23695977" w14:textId="77777777" w:rsidTr="00D62288">
        <w:trPr>
          <w:trHeight w:val="649"/>
        </w:trPr>
        <w:tc>
          <w:tcPr>
            <w:tcW w:w="4971" w:type="dxa"/>
          </w:tcPr>
          <w:p w14:paraId="333BC3DA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</w:t>
            </w:r>
            <w:r w:rsidRPr="00D54001">
              <w:rPr>
                <w:spacing w:val="-6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часы.</w:t>
            </w:r>
            <w:r w:rsidRPr="00D54001">
              <w:rPr>
                <w:spacing w:val="52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Встречи,</w:t>
            </w:r>
            <w:r w:rsidRPr="00D54001">
              <w:rPr>
                <w:spacing w:val="-3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беседы</w:t>
            </w:r>
            <w:r w:rsidRPr="00D54001">
              <w:rPr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с</w:t>
            </w:r>
            <w:r w:rsidRPr="00D54001">
              <w:rPr>
                <w:spacing w:val="-6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интересными</w:t>
            </w:r>
            <w:r w:rsidRPr="00D54001">
              <w:rPr>
                <w:spacing w:val="-3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людьми Экскурсии</w:t>
            </w:r>
            <w:r w:rsidRPr="00D54001">
              <w:rPr>
                <w:spacing w:val="-13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на</w:t>
            </w:r>
            <w:r w:rsidRPr="00D54001">
              <w:rPr>
                <w:spacing w:val="-12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предприятия</w:t>
            </w:r>
            <w:r w:rsidRPr="00D54001">
              <w:rPr>
                <w:spacing w:val="-12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города</w:t>
            </w:r>
          </w:p>
          <w:p w14:paraId="5EB835B0" w14:textId="16D563D4" w:rsidR="00694044" w:rsidRPr="00BE4335" w:rsidRDefault="00694044" w:rsidP="00694044">
            <w:pPr>
              <w:pStyle w:val="TableParagraph"/>
              <w:spacing w:line="276" w:lineRule="auto"/>
              <w:rPr>
                <w:spacing w:val="-57"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Праздник «Все работы  хороши»</w:t>
            </w:r>
          </w:p>
        </w:tc>
        <w:tc>
          <w:tcPr>
            <w:tcW w:w="2455" w:type="dxa"/>
          </w:tcPr>
          <w:p w14:paraId="5BF07B3A" w14:textId="6C9E7991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14:paraId="2B838F6C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33B43531" w14:textId="7121F39B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49F0369B" w14:textId="77777777" w:rsidTr="00D62288">
        <w:trPr>
          <w:trHeight w:val="547"/>
        </w:trPr>
        <w:tc>
          <w:tcPr>
            <w:tcW w:w="4971" w:type="dxa"/>
          </w:tcPr>
          <w:p w14:paraId="1B99FAB5" w14:textId="04B5C13A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Устный журнал «Кем быть? Все профессии нужны, все профессии важны!»</w:t>
            </w:r>
          </w:p>
        </w:tc>
        <w:tc>
          <w:tcPr>
            <w:tcW w:w="2455" w:type="dxa"/>
          </w:tcPr>
          <w:p w14:paraId="7D33A860" w14:textId="7EA61866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214B1C2B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41CF54AD" w14:textId="5984664D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692CA17F" w14:textId="77777777" w:rsidTr="00D62288">
        <w:trPr>
          <w:trHeight w:val="322"/>
        </w:trPr>
        <w:tc>
          <w:tcPr>
            <w:tcW w:w="4971" w:type="dxa"/>
          </w:tcPr>
          <w:p w14:paraId="1F6BB645" w14:textId="3515BD90" w:rsidR="00694044" w:rsidRPr="00BE4335" w:rsidRDefault="00694044" w:rsidP="00694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КТД  «Азбука профессий»</w:t>
            </w:r>
          </w:p>
        </w:tc>
        <w:tc>
          <w:tcPr>
            <w:tcW w:w="2455" w:type="dxa"/>
          </w:tcPr>
          <w:p w14:paraId="023C465E" w14:textId="4D69A889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0990AF67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5D643AB2" w14:textId="0EA5B4B3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4723837C" w14:textId="77777777" w:rsidTr="00D62288">
        <w:trPr>
          <w:trHeight w:val="547"/>
        </w:trPr>
        <w:tc>
          <w:tcPr>
            <w:tcW w:w="4971" w:type="dxa"/>
          </w:tcPr>
          <w:p w14:paraId="77AED06C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lastRenderedPageBreak/>
              <w:t>Классные</w:t>
            </w:r>
            <w:r w:rsidRPr="00D54001">
              <w:rPr>
                <w:spacing w:val="-10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часы</w:t>
            </w:r>
          </w:p>
          <w:p w14:paraId="5822A256" w14:textId="087EADD5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Экскурсии</w:t>
            </w:r>
            <w:r w:rsidRPr="00D54001">
              <w:rPr>
                <w:spacing w:val="-9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на</w:t>
            </w:r>
            <w:r w:rsidRPr="00D54001">
              <w:rPr>
                <w:spacing w:val="-10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предприятия</w:t>
            </w:r>
            <w:r w:rsidRPr="00D54001">
              <w:rPr>
                <w:spacing w:val="-8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города</w:t>
            </w:r>
          </w:p>
        </w:tc>
        <w:tc>
          <w:tcPr>
            <w:tcW w:w="2455" w:type="dxa"/>
          </w:tcPr>
          <w:p w14:paraId="43BA92E3" w14:textId="5E9B5781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14:paraId="1F34B52A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67A1D98A" w14:textId="4416D876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312BD0CC" w14:textId="77777777" w:rsidTr="00D62288">
        <w:trPr>
          <w:trHeight w:val="547"/>
        </w:trPr>
        <w:tc>
          <w:tcPr>
            <w:tcW w:w="4971" w:type="dxa"/>
          </w:tcPr>
          <w:p w14:paraId="38780BA8" w14:textId="77476366" w:rsidR="00694044" w:rsidRPr="00BE4335" w:rsidRDefault="00694044" w:rsidP="00694044">
            <w:pPr>
              <w:pStyle w:val="TableParagraph"/>
              <w:spacing w:line="276" w:lineRule="auto"/>
              <w:ind w:right="269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Единый классный час</w:t>
            </w:r>
            <w:r w:rsidRPr="00D54001">
              <w:rPr>
                <w:spacing w:val="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по</w:t>
            </w:r>
            <w:r w:rsidRPr="00D54001">
              <w:rPr>
                <w:spacing w:val="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профориентации</w:t>
            </w:r>
            <w:r w:rsidRPr="00D54001">
              <w:rPr>
                <w:spacing w:val="-5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«Есть</w:t>
            </w:r>
            <w:r w:rsidRPr="00D54001">
              <w:rPr>
                <w:spacing w:val="-9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такая</w:t>
            </w:r>
            <w:r w:rsidRPr="00D54001">
              <w:rPr>
                <w:spacing w:val="-6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профессия–</w:t>
            </w:r>
            <w:r w:rsidRPr="00D54001">
              <w:rPr>
                <w:spacing w:val="-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Родину</w:t>
            </w:r>
            <w:r w:rsidRPr="00D54001">
              <w:rPr>
                <w:spacing w:val="-8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защищать»</w:t>
            </w:r>
          </w:p>
        </w:tc>
        <w:tc>
          <w:tcPr>
            <w:tcW w:w="2455" w:type="dxa"/>
          </w:tcPr>
          <w:p w14:paraId="7063FD2D" w14:textId="5EE11B19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14:paraId="3FCD085C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46F49CAF" w14:textId="37C674EF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731547B6" w14:textId="77777777" w:rsidTr="00D62288">
        <w:trPr>
          <w:trHeight w:val="270"/>
        </w:trPr>
        <w:tc>
          <w:tcPr>
            <w:tcW w:w="4971" w:type="dxa"/>
          </w:tcPr>
          <w:p w14:paraId="0D8E1811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</w:t>
            </w:r>
            <w:r w:rsidRPr="00D54001">
              <w:rPr>
                <w:spacing w:val="-10"/>
                <w:sz w:val="24"/>
                <w:szCs w:val="24"/>
              </w:rPr>
              <w:t xml:space="preserve">   </w:t>
            </w:r>
            <w:r w:rsidRPr="00D54001">
              <w:rPr>
                <w:sz w:val="24"/>
                <w:szCs w:val="24"/>
              </w:rPr>
              <w:t>часы</w:t>
            </w:r>
          </w:p>
          <w:p w14:paraId="78F5F92C" w14:textId="1F3DEF7D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Фотовыставка «профессии наших мам»</w:t>
            </w:r>
          </w:p>
        </w:tc>
        <w:tc>
          <w:tcPr>
            <w:tcW w:w="2455" w:type="dxa"/>
          </w:tcPr>
          <w:p w14:paraId="0F650FBD" w14:textId="31F033EA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Март</w:t>
            </w:r>
          </w:p>
        </w:tc>
        <w:tc>
          <w:tcPr>
            <w:tcW w:w="2526" w:type="dxa"/>
          </w:tcPr>
          <w:p w14:paraId="2E73FBD2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331977CA" w14:textId="329061CF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0AC7D9D5" w14:textId="77777777" w:rsidTr="00D62288">
        <w:trPr>
          <w:trHeight w:val="546"/>
        </w:trPr>
        <w:tc>
          <w:tcPr>
            <w:tcW w:w="4971" w:type="dxa"/>
          </w:tcPr>
          <w:p w14:paraId="2645667D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bookmarkStart w:id="0" w:name="_Hlk157635544"/>
            <w:r w:rsidRPr="00D54001">
              <w:rPr>
                <w:sz w:val="24"/>
                <w:szCs w:val="24"/>
              </w:rPr>
              <w:t>Проект «Азбука профессий»</w:t>
            </w:r>
          </w:p>
          <w:p w14:paraId="7CCB4DB5" w14:textId="4F79947D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Экскурсии</w:t>
            </w:r>
            <w:r w:rsidRPr="00D54001">
              <w:rPr>
                <w:spacing w:val="-9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на</w:t>
            </w:r>
            <w:r w:rsidRPr="00D54001">
              <w:rPr>
                <w:spacing w:val="-10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предприятия</w:t>
            </w:r>
            <w:r w:rsidRPr="00D54001">
              <w:rPr>
                <w:spacing w:val="-8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города</w:t>
            </w:r>
          </w:p>
        </w:tc>
        <w:tc>
          <w:tcPr>
            <w:tcW w:w="2455" w:type="dxa"/>
          </w:tcPr>
          <w:p w14:paraId="1E710481" w14:textId="3A6C7DAA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618B9A41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70C68421" w14:textId="43A99AD6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tr w:rsidR="00694044" w:rsidRPr="00D62288" w14:paraId="12B2C43A" w14:textId="77777777" w:rsidTr="00D62288">
        <w:trPr>
          <w:trHeight w:val="547"/>
        </w:trPr>
        <w:tc>
          <w:tcPr>
            <w:tcW w:w="4971" w:type="dxa"/>
          </w:tcPr>
          <w:p w14:paraId="61C81396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Выставка</w:t>
            </w:r>
            <w:r w:rsidRPr="00D54001">
              <w:rPr>
                <w:spacing w:val="-5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рисунков</w:t>
            </w:r>
            <w:r w:rsidRPr="00D54001">
              <w:rPr>
                <w:spacing w:val="-5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и</w:t>
            </w:r>
            <w:r w:rsidRPr="00D54001">
              <w:rPr>
                <w:spacing w:val="-6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сочинений</w:t>
            </w:r>
            <w:r w:rsidRPr="00D54001">
              <w:rPr>
                <w:spacing w:val="-4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«Профессии</w:t>
            </w:r>
            <w:r w:rsidRPr="00D54001">
              <w:rPr>
                <w:spacing w:val="51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моих</w:t>
            </w:r>
            <w:r w:rsidRPr="00D54001">
              <w:rPr>
                <w:spacing w:val="-5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 xml:space="preserve">родителей» </w:t>
            </w:r>
          </w:p>
          <w:p w14:paraId="2FFC6CF6" w14:textId="53A439E8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Игра - конкурс «Поиграем в экономику»</w:t>
            </w:r>
          </w:p>
        </w:tc>
        <w:tc>
          <w:tcPr>
            <w:tcW w:w="2455" w:type="dxa"/>
          </w:tcPr>
          <w:p w14:paraId="01ECF622" w14:textId="7FC607B0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0C77F629" w14:textId="77777777" w:rsidR="00694044" w:rsidRPr="00D54001" w:rsidRDefault="00694044" w:rsidP="00694044">
            <w:pPr>
              <w:pStyle w:val="TableParagraph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7AAB24E1" w14:textId="712B376B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Советник  по ВР</w:t>
            </w:r>
          </w:p>
        </w:tc>
      </w:tr>
      <w:bookmarkEnd w:id="0"/>
      <w:tr w:rsidR="00694044" w:rsidRPr="00D62288" w14:paraId="301A5CA4" w14:textId="77777777" w:rsidTr="00D62288">
        <w:trPr>
          <w:trHeight w:val="547"/>
        </w:trPr>
        <w:tc>
          <w:tcPr>
            <w:tcW w:w="4971" w:type="dxa"/>
          </w:tcPr>
          <w:p w14:paraId="6F1EB29E" w14:textId="0BA12AF0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Тематические классные</w:t>
            </w:r>
            <w:r w:rsidRPr="00D54001">
              <w:rPr>
                <w:spacing w:val="-10"/>
                <w:sz w:val="24"/>
                <w:szCs w:val="24"/>
              </w:rPr>
              <w:t xml:space="preserve"> </w:t>
            </w:r>
            <w:r w:rsidRPr="00D54001">
              <w:rPr>
                <w:sz w:val="24"/>
                <w:szCs w:val="24"/>
              </w:rPr>
              <w:t>часы</w:t>
            </w:r>
          </w:p>
        </w:tc>
        <w:tc>
          <w:tcPr>
            <w:tcW w:w="2455" w:type="dxa"/>
          </w:tcPr>
          <w:p w14:paraId="07B75788" w14:textId="27A7B26D" w:rsidR="00694044" w:rsidRPr="00BE4335" w:rsidRDefault="00694044" w:rsidP="0069404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1FA5A0E6" w14:textId="03B609B0" w:rsidR="00694044" w:rsidRPr="00BE4335" w:rsidRDefault="00694044" w:rsidP="0069404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694044" w:rsidRPr="00D62288" w14:paraId="128F4054" w14:textId="77777777" w:rsidTr="008239E5">
        <w:trPr>
          <w:trHeight w:val="547"/>
        </w:trPr>
        <w:tc>
          <w:tcPr>
            <w:tcW w:w="9952" w:type="dxa"/>
            <w:gridSpan w:val="3"/>
          </w:tcPr>
          <w:p w14:paraId="321CB66D" w14:textId="77777777" w:rsidR="00694044" w:rsidRPr="00BE4335" w:rsidRDefault="00694044" w:rsidP="0069404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>Модуль «Основные  школьные дела»</w:t>
            </w:r>
          </w:p>
        </w:tc>
      </w:tr>
      <w:tr w:rsidR="00D92232" w:rsidRPr="00D62288" w14:paraId="5D1D2910" w14:textId="77777777" w:rsidTr="00D62288">
        <w:trPr>
          <w:trHeight w:val="526"/>
        </w:trPr>
        <w:tc>
          <w:tcPr>
            <w:tcW w:w="4971" w:type="dxa"/>
          </w:tcPr>
          <w:p w14:paraId="1CA389FE" w14:textId="558B31EF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455" w:type="dxa"/>
          </w:tcPr>
          <w:p w14:paraId="48F1A6F2" w14:textId="31024C61" w:rsidR="00D92232" w:rsidRPr="00BE4335" w:rsidRDefault="00D92232" w:rsidP="00D92232">
            <w:pPr>
              <w:pStyle w:val="TableParagraph"/>
              <w:spacing w:line="276" w:lineRule="auto"/>
              <w:ind w:left="103" w:right="92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09</w:t>
            </w:r>
          </w:p>
        </w:tc>
        <w:tc>
          <w:tcPr>
            <w:tcW w:w="2526" w:type="dxa"/>
          </w:tcPr>
          <w:p w14:paraId="4D875D90" w14:textId="184CCDD8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Заместитель директора   по ВР</w:t>
            </w:r>
          </w:p>
        </w:tc>
      </w:tr>
      <w:tr w:rsidR="00D92232" w:rsidRPr="00D62288" w14:paraId="1F6B91AE" w14:textId="77777777" w:rsidTr="00D62288">
        <w:trPr>
          <w:trHeight w:val="536"/>
        </w:trPr>
        <w:tc>
          <w:tcPr>
            <w:tcW w:w="4971" w:type="dxa"/>
          </w:tcPr>
          <w:p w14:paraId="5882FE04" w14:textId="7DA06A3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2455" w:type="dxa"/>
          </w:tcPr>
          <w:p w14:paraId="3457BF10" w14:textId="3E155557" w:rsidR="00D92232" w:rsidRPr="00BE4335" w:rsidRDefault="00D92232" w:rsidP="00D92232">
            <w:pPr>
              <w:pStyle w:val="TableParagraph"/>
              <w:spacing w:line="276" w:lineRule="auto"/>
              <w:ind w:left="103" w:right="92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70112D02" w14:textId="77777777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Пеадгог- организатор</w:t>
            </w:r>
          </w:p>
          <w:p w14:paraId="13A44158" w14:textId="61A56E3D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ВР</w:t>
            </w:r>
          </w:p>
        </w:tc>
      </w:tr>
      <w:tr w:rsidR="00D92232" w:rsidRPr="00D62288" w14:paraId="1FD8286B" w14:textId="77777777" w:rsidTr="00D62288">
        <w:trPr>
          <w:trHeight w:val="536"/>
        </w:trPr>
        <w:tc>
          <w:tcPr>
            <w:tcW w:w="4971" w:type="dxa"/>
          </w:tcPr>
          <w:p w14:paraId="7CC08956" w14:textId="032FADF1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посвящённые  Дню учителя. </w:t>
            </w:r>
          </w:p>
        </w:tc>
        <w:tc>
          <w:tcPr>
            <w:tcW w:w="2455" w:type="dxa"/>
          </w:tcPr>
          <w:p w14:paraId="0161B33D" w14:textId="0048481C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04-05.10.</w:t>
            </w:r>
          </w:p>
        </w:tc>
        <w:tc>
          <w:tcPr>
            <w:tcW w:w="2526" w:type="dxa"/>
          </w:tcPr>
          <w:p w14:paraId="652C7E0D" w14:textId="77777777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Заместитель директора   по ВР</w:t>
            </w:r>
          </w:p>
          <w:p w14:paraId="738A6882" w14:textId="49D72E0D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ВР</w:t>
            </w:r>
          </w:p>
        </w:tc>
      </w:tr>
      <w:tr w:rsidR="00D92232" w:rsidRPr="00D62288" w14:paraId="02CB3520" w14:textId="77777777" w:rsidTr="00D62288">
        <w:trPr>
          <w:trHeight w:val="536"/>
        </w:trPr>
        <w:tc>
          <w:tcPr>
            <w:tcW w:w="4971" w:type="dxa"/>
          </w:tcPr>
          <w:p w14:paraId="6056A59C" w14:textId="77777777" w:rsidR="00D92232" w:rsidRPr="00D54001" w:rsidRDefault="00D92232" w:rsidP="00D92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гимназии</w:t>
            </w:r>
          </w:p>
          <w:p w14:paraId="4293635E" w14:textId="771C3ACB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455" w:type="dxa"/>
          </w:tcPr>
          <w:p w14:paraId="2B57E677" w14:textId="0CEBCF94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526" w:type="dxa"/>
          </w:tcPr>
          <w:p w14:paraId="4982EDB1" w14:textId="1B393535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Заместитель директора   по ВР</w:t>
            </w:r>
          </w:p>
          <w:p w14:paraId="58A8BA49" w14:textId="77777777" w:rsidR="008848B9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Советникпо ВР</w:t>
            </w:r>
          </w:p>
          <w:p w14:paraId="0737CD4A" w14:textId="3D204D10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60143562" w14:textId="77777777" w:rsidTr="00D62288">
        <w:trPr>
          <w:trHeight w:val="536"/>
        </w:trPr>
        <w:tc>
          <w:tcPr>
            <w:tcW w:w="4971" w:type="dxa"/>
          </w:tcPr>
          <w:p w14:paraId="48C1CAAA" w14:textId="51C78649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2455" w:type="dxa"/>
          </w:tcPr>
          <w:p w14:paraId="4D88C4E2" w14:textId="793448E0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526" w:type="dxa"/>
          </w:tcPr>
          <w:p w14:paraId="5CEE155C" w14:textId="77777777" w:rsidR="00D92232" w:rsidRPr="00D54001" w:rsidRDefault="00D92232" w:rsidP="00D9223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Актив гимназии, педагог- организатор</w:t>
            </w:r>
          </w:p>
          <w:p w14:paraId="01F2F100" w14:textId="7CBAF649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pacing w:val="-5"/>
                <w:sz w:val="24"/>
                <w:szCs w:val="24"/>
              </w:rPr>
              <w:t>Завуч по ВР</w:t>
            </w:r>
          </w:p>
        </w:tc>
      </w:tr>
      <w:tr w:rsidR="00D92232" w:rsidRPr="00D62288" w14:paraId="19393659" w14:textId="77777777" w:rsidTr="00D62288">
        <w:trPr>
          <w:trHeight w:val="536"/>
        </w:trPr>
        <w:tc>
          <w:tcPr>
            <w:tcW w:w="4971" w:type="dxa"/>
          </w:tcPr>
          <w:p w14:paraId="6468FD00" w14:textId="77777777" w:rsidR="00D92232" w:rsidRPr="00D54001" w:rsidRDefault="00D92232" w:rsidP="00D9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«Хобби папы», посвященное </w:t>
            </w:r>
          </w:p>
          <w:p w14:paraId="0250ED24" w14:textId="2ABEE828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Дню  отца</w:t>
            </w:r>
          </w:p>
        </w:tc>
        <w:tc>
          <w:tcPr>
            <w:tcW w:w="2455" w:type="dxa"/>
          </w:tcPr>
          <w:p w14:paraId="75A61DD8" w14:textId="51D7403B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14:paraId="5C829920" w14:textId="090A7E9D" w:rsidR="00D92232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 поВР</w:t>
            </w:r>
          </w:p>
        </w:tc>
      </w:tr>
      <w:tr w:rsidR="00D92232" w:rsidRPr="00D62288" w14:paraId="1A50D0C7" w14:textId="77777777" w:rsidTr="00D62288">
        <w:trPr>
          <w:trHeight w:val="536"/>
        </w:trPr>
        <w:tc>
          <w:tcPr>
            <w:tcW w:w="4971" w:type="dxa"/>
          </w:tcPr>
          <w:p w14:paraId="561FDC5D" w14:textId="77777777" w:rsidR="00D92232" w:rsidRPr="00D54001" w:rsidRDefault="00D92232" w:rsidP="00D92232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Мероприятия, посвященные Дню матери</w:t>
            </w:r>
          </w:p>
          <w:p w14:paraId="42E6AB7B" w14:textId="5162CB58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64D5B89" w14:textId="3744FFDD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526" w:type="dxa"/>
          </w:tcPr>
          <w:p w14:paraId="346D1924" w14:textId="77777777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  <w:p w14:paraId="7D009493" w14:textId="1938B4FE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Совеник  по ВР</w:t>
            </w:r>
          </w:p>
        </w:tc>
      </w:tr>
      <w:tr w:rsidR="00D92232" w:rsidRPr="00D62288" w14:paraId="68C7E4A1" w14:textId="77777777" w:rsidTr="00D62288">
        <w:trPr>
          <w:trHeight w:val="536"/>
        </w:trPr>
        <w:tc>
          <w:tcPr>
            <w:tcW w:w="4971" w:type="dxa"/>
          </w:tcPr>
          <w:p w14:paraId="4FF00F1D" w14:textId="4C351739" w:rsidR="00D92232" w:rsidRPr="00BE4335" w:rsidRDefault="00D92232" w:rsidP="00D92232">
            <w:pPr>
              <w:pStyle w:val="Default"/>
              <w:spacing w:line="276" w:lineRule="auto"/>
            </w:pPr>
            <w:r w:rsidRPr="00D54001">
              <w:rPr>
                <w:spacing w:val="-2"/>
              </w:rPr>
              <w:t>Мероприятия в рамках декады ко дню инвалида</w:t>
            </w:r>
          </w:p>
        </w:tc>
        <w:tc>
          <w:tcPr>
            <w:tcW w:w="2455" w:type="dxa"/>
          </w:tcPr>
          <w:p w14:paraId="47809EC8" w14:textId="6787692A" w:rsidR="00D92232" w:rsidRPr="00BE4335" w:rsidRDefault="00D92232" w:rsidP="00D9223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6" w:type="dxa"/>
          </w:tcPr>
          <w:p w14:paraId="4E59DEDF" w14:textId="7D1AC1D4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Социальный педагог</w:t>
            </w:r>
          </w:p>
        </w:tc>
      </w:tr>
      <w:tr w:rsidR="00D92232" w:rsidRPr="00D62288" w14:paraId="2FEFA776" w14:textId="77777777" w:rsidTr="00D62288">
        <w:trPr>
          <w:trHeight w:val="536"/>
        </w:trPr>
        <w:tc>
          <w:tcPr>
            <w:tcW w:w="4971" w:type="dxa"/>
          </w:tcPr>
          <w:p w14:paraId="579AE99A" w14:textId="19406E3A" w:rsidR="00D92232" w:rsidRPr="00BE4335" w:rsidRDefault="00D92232" w:rsidP="00D92232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День Героя Отечества </w:t>
            </w:r>
          </w:p>
        </w:tc>
        <w:tc>
          <w:tcPr>
            <w:tcW w:w="2455" w:type="dxa"/>
          </w:tcPr>
          <w:p w14:paraId="6D008F1C" w14:textId="66E8C8C2" w:rsidR="00D92232" w:rsidRPr="00BE4335" w:rsidRDefault="00D92232" w:rsidP="00D9223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6" w:type="dxa"/>
          </w:tcPr>
          <w:p w14:paraId="7DB8FDFA" w14:textId="77777777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Заместитель директора   по ВР</w:t>
            </w:r>
          </w:p>
          <w:p w14:paraId="2D22ED20" w14:textId="78E5A75A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ВР</w:t>
            </w:r>
          </w:p>
        </w:tc>
      </w:tr>
      <w:tr w:rsidR="00D92232" w:rsidRPr="00D62288" w14:paraId="276E70E6" w14:textId="77777777" w:rsidTr="00D62288">
        <w:trPr>
          <w:trHeight w:val="536"/>
        </w:trPr>
        <w:tc>
          <w:tcPr>
            <w:tcW w:w="4971" w:type="dxa"/>
          </w:tcPr>
          <w:p w14:paraId="17F8349C" w14:textId="2F38A628" w:rsidR="00D92232" w:rsidRPr="00BE4335" w:rsidRDefault="00D92232" w:rsidP="00D92232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Конкурс «Гимназия карнавальная»</w:t>
            </w:r>
          </w:p>
        </w:tc>
        <w:tc>
          <w:tcPr>
            <w:tcW w:w="2455" w:type="dxa"/>
          </w:tcPr>
          <w:p w14:paraId="2806F6E0" w14:textId="09AE7A50" w:rsidR="00D92232" w:rsidRPr="00BE4335" w:rsidRDefault="00D92232" w:rsidP="00D9223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2526" w:type="dxa"/>
          </w:tcPr>
          <w:p w14:paraId="49D7BFAF" w14:textId="77777777" w:rsidR="008848B9" w:rsidRDefault="00D92232" w:rsidP="00D92232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по ВР</w:t>
            </w:r>
          </w:p>
          <w:p w14:paraId="6C86635D" w14:textId="717FAB33" w:rsidR="00D92232" w:rsidRPr="00D54001" w:rsidRDefault="008848B9" w:rsidP="00D92232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по ВР</w:t>
            </w:r>
          </w:p>
          <w:p w14:paraId="782E6891" w14:textId="7A9ED753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 руководители</w:t>
            </w:r>
          </w:p>
        </w:tc>
      </w:tr>
      <w:tr w:rsidR="00D92232" w:rsidRPr="00D62288" w14:paraId="7FCBBE20" w14:textId="77777777" w:rsidTr="00D62288">
        <w:trPr>
          <w:trHeight w:val="536"/>
        </w:trPr>
        <w:tc>
          <w:tcPr>
            <w:tcW w:w="4971" w:type="dxa"/>
          </w:tcPr>
          <w:p w14:paraId="0B1806A6" w14:textId="2D6CFF30" w:rsidR="00D92232" w:rsidRPr="00BE4335" w:rsidRDefault="00D92232" w:rsidP="00D92232">
            <w:pPr>
              <w:shd w:val="clear" w:color="auto" w:fill="FFFFFF"/>
              <w:spacing w:line="27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классные мероприятия «Новогодний переполох» </w:t>
            </w:r>
          </w:p>
        </w:tc>
        <w:tc>
          <w:tcPr>
            <w:tcW w:w="2455" w:type="dxa"/>
          </w:tcPr>
          <w:p w14:paraId="4CADE46D" w14:textId="4147E538" w:rsidR="00D92232" w:rsidRPr="00D54001" w:rsidRDefault="00D92232" w:rsidP="00D92232">
            <w:pPr>
              <w:pBdr>
                <w:left w:val="single" w:sz="4" w:space="4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3C3CB39" w14:textId="49869FD1" w:rsidR="00D92232" w:rsidRPr="00BE4335" w:rsidRDefault="00D92232" w:rsidP="00D92232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3787921" w14:textId="6C84C972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 руководители</w:t>
            </w:r>
          </w:p>
        </w:tc>
      </w:tr>
      <w:tr w:rsidR="00D92232" w:rsidRPr="00D62288" w14:paraId="0FE2A600" w14:textId="77777777" w:rsidTr="00D62288">
        <w:trPr>
          <w:trHeight w:val="536"/>
        </w:trPr>
        <w:tc>
          <w:tcPr>
            <w:tcW w:w="4971" w:type="dxa"/>
          </w:tcPr>
          <w:p w14:paraId="4649DB58" w14:textId="1BD79F30" w:rsidR="00D92232" w:rsidRPr="00BE4335" w:rsidRDefault="00D92232" w:rsidP="00D92232">
            <w:pPr>
              <w:pBdr>
                <w:left w:val="single" w:sz="4" w:space="4" w:color="auto"/>
              </w:pBd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«Бескозырка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14:paraId="6BD4182E" w14:textId="0E86FCE7" w:rsidR="00D92232" w:rsidRPr="00BE4335" w:rsidRDefault="00D92232" w:rsidP="00D92232">
            <w:pPr>
              <w:pBdr>
                <w:left w:val="single" w:sz="4" w:space="4" w:color="auto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086BD37A" w14:textId="77777777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Педагог- организатор</w:t>
            </w:r>
          </w:p>
          <w:p w14:paraId="0AE8611F" w14:textId="455E98B5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1A3EF78C" w14:textId="77777777" w:rsidTr="00D62288">
        <w:trPr>
          <w:trHeight w:val="536"/>
        </w:trPr>
        <w:tc>
          <w:tcPr>
            <w:tcW w:w="4971" w:type="dxa"/>
          </w:tcPr>
          <w:p w14:paraId="05070946" w14:textId="66E00D98" w:rsidR="00D92232" w:rsidRPr="00BE4335" w:rsidRDefault="00D92232" w:rsidP="00D92232">
            <w:pPr>
              <w:pBdr>
                <w:left w:val="single" w:sz="4" w:space="4" w:color="auto"/>
              </w:pBd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Устный  журнал «Возвращение» ( ко дню освобождения Краснодара)</w:t>
            </w:r>
          </w:p>
        </w:tc>
        <w:tc>
          <w:tcPr>
            <w:tcW w:w="2455" w:type="dxa"/>
          </w:tcPr>
          <w:p w14:paraId="79FB698A" w14:textId="59FA9E0E" w:rsidR="00D92232" w:rsidRPr="00BE4335" w:rsidRDefault="00D92232" w:rsidP="00D92232">
            <w:pPr>
              <w:pBdr>
                <w:left w:val="single" w:sz="4" w:space="4" w:color="auto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2F062826" w14:textId="724F35ED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4DA8C86D" w14:textId="77777777" w:rsidTr="00D62288">
        <w:trPr>
          <w:trHeight w:val="536"/>
        </w:trPr>
        <w:tc>
          <w:tcPr>
            <w:tcW w:w="4971" w:type="dxa"/>
          </w:tcPr>
          <w:p w14:paraId="013DE3C4" w14:textId="77777777" w:rsidR="00D92232" w:rsidRPr="00D54001" w:rsidRDefault="00D92232" w:rsidP="00D92232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14:paraId="3E577C31" w14:textId="77777777" w:rsidR="00D92232" w:rsidRPr="00D54001" w:rsidRDefault="00D92232" w:rsidP="00D92232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  <w:p w14:paraId="3D44412A" w14:textId="77777777" w:rsidR="00D92232" w:rsidRPr="00D54001" w:rsidRDefault="00D92232" w:rsidP="00D92232">
            <w:pPr>
              <w:shd w:val="clear" w:color="auto" w:fill="FFFFFF"/>
              <w:ind w:right="2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«Мамы всякие нужны. Мамы всякие важны!» (Творческие встречи)</w:t>
            </w:r>
          </w:p>
          <w:p w14:paraId="67DE29EA" w14:textId="7E84B3A2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 пленительный, образ прекрасный» (выставка-вернисаж)</w:t>
            </w:r>
          </w:p>
        </w:tc>
        <w:tc>
          <w:tcPr>
            <w:tcW w:w="2455" w:type="dxa"/>
          </w:tcPr>
          <w:p w14:paraId="50FAF563" w14:textId="3AC16C6F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1E52D7ED" w14:textId="77777777" w:rsidR="00D92232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Педагог- организатор</w:t>
            </w:r>
          </w:p>
          <w:p w14:paraId="35E92E7A" w14:textId="1A93402A" w:rsidR="008848B9" w:rsidRPr="00BE4335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 по ВР</w:t>
            </w:r>
          </w:p>
        </w:tc>
      </w:tr>
      <w:tr w:rsidR="00D92232" w:rsidRPr="00D62288" w14:paraId="32654C9C" w14:textId="77777777" w:rsidTr="00D62288">
        <w:trPr>
          <w:trHeight w:val="536"/>
        </w:trPr>
        <w:tc>
          <w:tcPr>
            <w:tcW w:w="4971" w:type="dxa"/>
          </w:tcPr>
          <w:p w14:paraId="5F1DC9B9" w14:textId="63774665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воды» (конкурс рисунков, беседа, квест)</w:t>
            </w:r>
          </w:p>
        </w:tc>
        <w:tc>
          <w:tcPr>
            <w:tcW w:w="2455" w:type="dxa"/>
          </w:tcPr>
          <w:p w14:paraId="14D0AD07" w14:textId="7D195966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26" w:type="dxa"/>
          </w:tcPr>
          <w:p w14:paraId="77D49BAE" w14:textId="7B17FC62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57D8AF25" w14:textId="77777777" w:rsidTr="00D62288">
        <w:trPr>
          <w:trHeight w:val="536"/>
        </w:trPr>
        <w:tc>
          <w:tcPr>
            <w:tcW w:w="4971" w:type="dxa"/>
          </w:tcPr>
          <w:p w14:paraId="6EC782FF" w14:textId="77777777" w:rsidR="00D92232" w:rsidRPr="00D54001" w:rsidRDefault="00D92232" w:rsidP="00D92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  <w:p w14:paraId="76F96C91" w14:textId="77777777" w:rsidR="00D92232" w:rsidRPr="00D54001" w:rsidRDefault="00D92232" w:rsidP="00D92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– дети твои, дорогая Земля!»</w:t>
            </w:r>
          </w:p>
          <w:p w14:paraId="7338D3D0" w14:textId="59C6E14C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конкурс поделок</w:t>
            </w:r>
          </w:p>
        </w:tc>
        <w:tc>
          <w:tcPr>
            <w:tcW w:w="2455" w:type="dxa"/>
          </w:tcPr>
          <w:p w14:paraId="6622B5EA" w14:textId="44B19C2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6C126952" w14:textId="059E0736" w:rsidR="00D92232" w:rsidRPr="00D54001" w:rsidRDefault="008848B9" w:rsidP="00D92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232" w:rsidRPr="00D54001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79233C99" w14:textId="195F519F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5DEF46F7" w14:textId="77777777" w:rsidTr="00D62288">
        <w:trPr>
          <w:trHeight w:val="536"/>
        </w:trPr>
        <w:tc>
          <w:tcPr>
            <w:tcW w:w="4971" w:type="dxa"/>
          </w:tcPr>
          <w:p w14:paraId="052AD1A1" w14:textId="78CB0AB6" w:rsidR="00D92232" w:rsidRPr="00BE4335" w:rsidRDefault="00D92232" w:rsidP="00D92232">
            <w:pPr>
              <w:shd w:val="clear" w:color="auto" w:fill="FFFFFF"/>
              <w:spacing w:line="276" w:lineRule="auto"/>
              <w:ind w:right="2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2455" w:type="dxa"/>
          </w:tcPr>
          <w:p w14:paraId="56B8B49A" w14:textId="71F8C326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04-05.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6" w:type="dxa"/>
          </w:tcPr>
          <w:p w14:paraId="20483F4A" w14:textId="77777777" w:rsidR="008848B9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ВР</w:t>
            </w:r>
          </w:p>
          <w:p w14:paraId="45339D71" w14:textId="77777777" w:rsidR="008848B9" w:rsidRDefault="008848B9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 по ВР</w:t>
            </w:r>
          </w:p>
          <w:p w14:paraId="0B4129DA" w14:textId="0A499DB3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1F197658" w14:textId="77777777" w:rsidTr="00D62288">
        <w:trPr>
          <w:trHeight w:val="536"/>
        </w:trPr>
        <w:tc>
          <w:tcPr>
            <w:tcW w:w="4971" w:type="dxa"/>
          </w:tcPr>
          <w:p w14:paraId="0914DE1D" w14:textId="275A4F48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Акция «Цветы Победы»</w:t>
            </w:r>
          </w:p>
        </w:tc>
        <w:tc>
          <w:tcPr>
            <w:tcW w:w="2455" w:type="dxa"/>
          </w:tcPr>
          <w:p w14:paraId="0099B6E3" w14:textId="4343265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26" w:type="dxa"/>
          </w:tcPr>
          <w:p w14:paraId="4DD5784B" w14:textId="77777777" w:rsidR="00D92232" w:rsidRPr="00D54001" w:rsidRDefault="00D92232" w:rsidP="00D92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260B6B20" w14:textId="1174BB4D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55D8B76B" w14:textId="77777777" w:rsidTr="00D62288">
        <w:trPr>
          <w:trHeight w:val="536"/>
        </w:trPr>
        <w:tc>
          <w:tcPr>
            <w:tcW w:w="4971" w:type="dxa"/>
          </w:tcPr>
          <w:p w14:paraId="2EDDC348" w14:textId="75F4AF53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 «Орлята России» </w:t>
            </w:r>
          </w:p>
        </w:tc>
        <w:tc>
          <w:tcPr>
            <w:tcW w:w="2455" w:type="dxa"/>
          </w:tcPr>
          <w:p w14:paraId="0C9970EC" w14:textId="09323AE2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5966BFCB" w14:textId="7964C475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D54001">
              <w:rPr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7F77D2EB" w14:textId="77777777" w:rsidTr="00D62288">
        <w:trPr>
          <w:trHeight w:val="536"/>
        </w:trPr>
        <w:tc>
          <w:tcPr>
            <w:tcW w:w="4971" w:type="dxa"/>
          </w:tcPr>
          <w:p w14:paraId="1F3F05DA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2455" w:type="dxa"/>
          </w:tcPr>
          <w:p w14:paraId="4FD03EC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26" w:type="dxa"/>
          </w:tcPr>
          <w:p w14:paraId="03065109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 директора   по УВР</w:t>
            </w:r>
          </w:p>
          <w:p w14:paraId="245F84D6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Советник по ВР</w:t>
            </w:r>
          </w:p>
        </w:tc>
      </w:tr>
      <w:tr w:rsidR="00D92232" w:rsidRPr="00D62288" w14:paraId="4F100BAD" w14:textId="77777777" w:rsidTr="008239E5">
        <w:trPr>
          <w:trHeight w:val="536"/>
        </w:trPr>
        <w:tc>
          <w:tcPr>
            <w:tcW w:w="9952" w:type="dxa"/>
            <w:gridSpan w:val="3"/>
          </w:tcPr>
          <w:p w14:paraId="32E375A9" w14:textId="77777777" w:rsidR="00D92232" w:rsidRPr="00BE4335" w:rsidRDefault="00D92232" w:rsidP="00D9223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  <w:p w14:paraId="5B25AAA3" w14:textId="77777777" w:rsidR="00D92232" w:rsidRPr="00BE4335" w:rsidRDefault="00D92232" w:rsidP="00D9223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«Организация предметно – пространственной  среды»</w:t>
            </w:r>
          </w:p>
        </w:tc>
      </w:tr>
      <w:tr w:rsidR="00D92232" w:rsidRPr="00D62288" w14:paraId="1BE14FC4" w14:textId="77777777" w:rsidTr="00D62288">
        <w:trPr>
          <w:trHeight w:val="526"/>
        </w:trPr>
        <w:tc>
          <w:tcPr>
            <w:tcW w:w="4971" w:type="dxa"/>
          </w:tcPr>
          <w:p w14:paraId="359CCB3B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 классных  уголков</w:t>
            </w:r>
          </w:p>
          <w:p w14:paraId="5B2D790A" w14:textId="77777777" w:rsidR="00D92232" w:rsidRPr="00BE4335" w:rsidRDefault="00D92232" w:rsidP="00D92232">
            <w:pPr>
              <w:pStyle w:val="TableParagraph"/>
              <w:spacing w:line="276" w:lineRule="auto"/>
              <w:ind w:left="17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«Правила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 xml:space="preserve"> гимназии»</w:t>
            </w:r>
          </w:p>
        </w:tc>
        <w:tc>
          <w:tcPr>
            <w:tcW w:w="2455" w:type="dxa"/>
          </w:tcPr>
          <w:p w14:paraId="7A894FF8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00CDC70C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7159C4D7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21D9399D" w14:textId="77777777" w:rsidTr="00D62288">
        <w:trPr>
          <w:trHeight w:val="526"/>
        </w:trPr>
        <w:tc>
          <w:tcPr>
            <w:tcW w:w="4971" w:type="dxa"/>
          </w:tcPr>
          <w:p w14:paraId="2DBDC12F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Конкурс   фоторабот  «Красота Кубани»</w:t>
            </w:r>
          </w:p>
        </w:tc>
        <w:tc>
          <w:tcPr>
            <w:tcW w:w="2455" w:type="dxa"/>
          </w:tcPr>
          <w:p w14:paraId="63A8FDA4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6517670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DD93BD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489D3E1D" w14:textId="77777777" w:rsidTr="00D62288">
        <w:trPr>
          <w:trHeight w:val="406"/>
        </w:trPr>
        <w:tc>
          <w:tcPr>
            <w:tcW w:w="4971" w:type="dxa"/>
          </w:tcPr>
          <w:p w14:paraId="258410B5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интерьера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«С Днем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учителя!»</w:t>
            </w:r>
          </w:p>
        </w:tc>
        <w:tc>
          <w:tcPr>
            <w:tcW w:w="2455" w:type="dxa"/>
          </w:tcPr>
          <w:p w14:paraId="5681ACF8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14:paraId="47D58F4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66E70AFB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92232" w:rsidRPr="00D62288" w14:paraId="7AFBE63F" w14:textId="77777777" w:rsidTr="00D62288">
        <w:trPr>
          <w:trHeight w:val="406"/>
        </w:trPr>
        <w:tc>
          <w:tcPr>
            <w:tcW w:w="4971" w:type="dxa"/>
          </w:tcPr>
          <w:p w14:paraId="5364ACD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Оформление  стендов  ко дню гимназии</w:t>
            </w:r>
          </w:p>
        </w:tc>
        <w:tc>
          <w:tcPr>
            <w:tcW w:w="2455" w:type="dxa"/>
          </w:tcPr>
          <w:p w14:paraId="58476076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454C7D16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2267964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46E8298C" w14:textId="77777777" w:rsidTr="00D62288">
        <w:trPr>
          <w:trHeight w:val="406"/>
        </w:trPr>
        <w:tc>
          <w:tcPr>
            <w:tcW w:w="4971" w:type="dxa"/>
          </w:tcPr>
          <w:p w14:paraId="30127F44" w14:textId="77777777" w:rsidR="00D92232" w:rsidRPr="00BE4335" w:rsidRDefault="00D92232" w:rsidP="00D92232">
            <w:pPr>
              <w:pStyle w:val="TableParagraph"/>
              <w:spacing w:line="276" w:lineRule="auto"/>
              <w:ind w:right="46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Выставка творческих работ  «Золотые  руки моей мамы»</w:t>
            </w:r>
          </w:p>
        </w:tc>
        <w:tc>
          <w:tcPr>
            <w:tcW w:w="2455" w:type="dxa"/>
          </w:tcPr>
          <w:p w14:paraId="50A92E5E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05649DC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00047AD0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7F548620" w14:textId="77777777" w:rsidTr="00D62288">
        <w:trPr>
          <w:trHeight w:val="406"/>
        </w:trPr>
        <w:tc>
          <w:tcPr>
            <w:tcW w:w="4971" w:type="dxa"/>
          </w:tcPr>
          <w:p w14:paraId="538EAB3D" w14:textId="77777777" w:rsidR="00D92232" w:rsidRPr="00BE4335" w:rsidRDefault="00D92232" w:rsidP="00D92232">
            <w:pPr>
              <w:pStyle w:val="TableParagraph"/>
              <w:spacing w:line="276" w:lineRule="auto"/>
              <w:ind w:right="46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Конкурс рисунка «Мать- казачка»</w:t>
            </w:r>
          </w:p>
        </w:tc>
        <w:tc>
          <w:tcPr>
            <w:tcW w:w="2455" w:type="dxa"/>
          </w:tcPr>
          <w:p w14:paraId="234C2086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3A887498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1FEDC2BD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6E0D9211" w14:textId="77777777" w:rsidTr="00D62288">
        <w:trPr>
          <w:trHeight w:val="406"/>
        </w:trPr>
        <w:tc>
          <w:tcPr>
            <w:tcW w:w="4971" w:type="dxa"/>
          </w:tcPr>
          <w:p w14:paraId="68AA860A" w14:textId="77777777" w:rsidR="00D92232" w:rsidRPr="00BE4335" w:rsidRDefault="00D92232" w:rsidP="00D92232">
            <w:pPr>
              <w:pStyle w:val="TableParagraph"/>
              <w:spacing w:line="276" w:lineRule="auto"/>
              <w:ind w:left="171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Конкурс  рисунка «Героям России  моей»</w:t>
            </w:r>
          </w:p>
        </w:tc>
        <w:tc>
          <w:tcPr>
            <w:tcW w:w="2455" w:type="dxa"/>
          </w:tcPr>
          <w:p w14:paraId="70E516C1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1FA6E44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608F21B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583CF4F5" w14:textId="77777777" w:rsidTr="00D62288">
        <w:trPr>
          <w:trHeight w:val="406"/>
        </w:trPr>
        <w:tc>
          <w:tcPr>
            <w:tcW w:w="4971" w:type="dxa"/>
          </w:tcPr>
          <w:p w14:paraId="19A98A8B" w14:textId="77777777" w:rsidR="00D92232" w:rsidRPr="00BE4335" w:rsidRDefault="00D92232" w:rsidP="00D92232">
            <w:pPr>
              <w:pStyle w:val="TableParagraph"/>
              <w:spacing w:line="276" w:lineRule="auto"/>
              <w:ind w:right="647" w:firstLine="6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 xml:space="preserve">Оформление кабинетов и рекреаций </w:t>
            </w:r>
          </w:p>
          <w:p w14:paraId="1834AD6C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«В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новый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год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вместе»</w:t>
            </w:r>
          </w:p>
        </w:tc>
        <w:tc>
          <w:tcPr>
            <w:tcW w:w="2455" w:type="dxa"/>
          </w:tcPr>
          <w:p w14:paraId="37EDC12E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3718DD5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FF07EC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6FB2E933" w14:textId="77777777" w:rsidTr="00D62288">
        <w:trPr>
          <w:trHeight w:val="406"/>
        </w:trPr>
        <w:tc>
          <w:tcPr>
            <w:tcW w:w="4971" w:type="dxa"/>
          </w:tcPr>
          <w:p w14:paraId="358E3239" w14:textId="77777777" w:rsidR="00D92232" w:rsidRPr="00BE4335" w:rsidRDefault="00D92232" w:rsidP="00D92232">
            <w:pPr>
              <w:pStyle w:val="TableParagraph"/>
              <w:spacing w:line="276" w:lineRule="auto"/>
              <w:ind w:right="333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Информационный</w:t>
            </w:r>
            <w:r w:rsidRPr="00BE4335">
              <w:rPr>
                <w:spacing w:val="-1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стенд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«Осторожно,</w:t>
            </w:r>
            <w:r w:rsidRPr="00BE4335">
              <w:rPr>
                <w:spacing w:val="-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гололед!»</w:t>
            </w:r>
          </w:p>
        </w:tc>
        <w:tc>
          <w:tcPr>
            <w:tcW w:w="2455" w:type="dxa"/>
          </w:tcPr>
          <w:p w14:paraId="2B2978AB" w14:textId="77777777" w:rsidR="00D92232" w:rsidRPr="00BE4335" w:rsidRDefault="00D92232" w:rsidP="00D92232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7107084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35D60CB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176A9C48" w14:textId="77777777" w:rsidTr="00D62288">
        <w:trPr>
          <w:trHeight w:val="406"/>
        </w:trPr>
        <w:tc>
          <w:tcPr>
            <w:tcW w:w="4971" w:type="dxa"/>
          </w:tcPr>
          <w:p w14:paraId="376F945F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Фотовыставка  «Мой папа- солдат»</w:t>
            </w:r>
          </w:p>
        </w:tc>
        <w:tc>
          <w:tcPr>
            <w:tcW w:w="2455" w:type="dxa"/>
          </w:tcPr>
          <w:p w14:paraId="4E9BCD63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14:paraId="4A2336B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3F7E074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251705D7" w14:textId="77777777" w:rsidTr="00D62288">
        <w:trPr>
          <w:trHeight w:val="406"/>
        </w:trPr>
        <w:tc>
          <w:tcPr>
            <w:tcW w:w="4971" w:type="dxa"/>
          </w:tcPr>
          <w:p w14:paraId="6FFA3D5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Интерактивная  карта  «По местам Боевой  славы» (ко дню освобождения Краснодара)</w:t>
            </w:r>
          </w:p>
        </w:tc>
        <w:tc>
          <w:tcPr>
            <w:tcW w:w="2455" w:type="dxa"/>
          </w:tcPr>
          <w:p w14:paraId="6E0FFB82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14:paraId="7630A063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285E10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6F3BE40E" w14:textId="77777777" w:rsidTr="00D62288">
        <w:trPr>
          <w:trHeight w:val="406"/>
        </w:trPr>
        <w:tc>
          <w:tcPr>
            <w:tcW w:w="4971" w:type="dxa"/>
          </w:tcPr>
          <w:p w14:paraId="7F47CE5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интерьера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</w:t>
            </w:r>
          </w:p>
          <w:p w14:paraId="00C3B328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Международному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женскому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Дню</w:t>
            </w:r>
          </w:p>
        </w:tc>
        <w:tc>
          <w:tcPr>
            <w:tcW w:w="2455" w:type="dxa"/>
          </w:tcPr>
          <w:p w14:paraId="6EBCA706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март</w:t>
            </w:r>
          </w:p>
        </w:tc>
        <w:tc>
          <w:tcPr>
            <w:tcW w:w="2526" w:type="dxa"/>
          </w:tcPr>
          <w:p w14:paraId="5660727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D130F3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15374732" w14:textId="77777777" w:rsidTr="00D62288">
        <w:trPr>
          <w:trHeight w:val="406"/>
        </w:trPr>
        <w:tc>
          <w:tcPr>
            <w:tcW w:w="4971" w:type="dxa"/>
          </w:tcPr>
          <w:p w14:paraId="67A8F1EF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 xml:space="preserve">кабинетов 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ко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Дню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Победы</w:t>
            </w:r>
          </w:p>
        </w:tc>
        <w:tc>
          <w:tcPr>
            <w:tcW w:w="2455" w:type="dxa"/>
          </w:tcPr>
          <w:p w14:paraId="5756399C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21ED031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1C9B8483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03C48D16" w14:textId="77777777" w:rsidTr="00D62288">
        <w:trPr>
          <w:trHeight w:val="406"/>
        </w:trPr>
        <w:tc>
          <w:tcPr>
            <w:tcW w:w="4971" w:type="dxa"/>
          </w:tcPr>
          <w:p w14:paraId="04B3061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Экспозиция «Плакаты войны»</w:t>
            </w:r>
          </w:p>
        </w:tc>
        <w:tc>
          <w:tcPr>
            <w:tcW w:w="2455" w:type="dxa"/>
          </w:tcPr>
          <w:p w14:paraId="62FD20F4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23E61BD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DC7C45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3FBFB4A8" w14:textId="77777777" w:rsidTr="00D62288">
        <w:trPr>
          <w:trHeight w:val="406"/>
        </w:trPr>
        <w:tc>
          <w:tcPr>
            <w:tcW w:w="4971" w:type="dxa"/>
          </w:tcPr>
          <w:p w14:paraId="2665370C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Конкурс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рисунков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«Здравствуй,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лето!»</w:t>
            </w:r>
          </w:p>
        </w:tc>
        <w:tc>
          <w:tcPr>
            <w:tcW w:w="2455" w:type="dxa"/>
          </w:tcPr>
          <w:p w14:paraId="13FD87BA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004C9F2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16832218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4A26273D" w14:textId="77777777" w:rsidTr="00D62288">
        <w:trPr>
          <w:trHeight w:val="406"/>
        </w:trPr>
        <w:tc>
          <w:tcPr>
            <w:tcW w:w="4971" w:type="dxa"/>
          </w:tcPr>
          <w:p w14:paraId="3882733F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 информационных пространств к  дням воинской  славы России</w:t>
            </w:r>
          </w:p>
        </w:tc>
        <w:tc>
          <w:tcPr>
            <w:tcW w:w="2455" w:type="dxa"/>
          </w:tcPr>
          <w:p w14:paraId="7F8BF83F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37BF8A37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Советник по ВР</w:t>
            </w:r>
          </w:p>
        </w:tc>
      </w:tr>
      <w:tr w:rsidR="00D92232" w:rsidRPr="00D62288" w14:paraId="723C5DA1" w14:textId="77777777" w:rsidTr="00D62288">
        <w:trPr>
          <w:trHeight w:val="406"/>
        </w:trPr>
        <w:tc>
          <w:tcPr>
            <w:tcW w:w="4971" w:type="dxa"/>
          </w:tcPr>
          <w:p w14:paraId="34BC1F09" w14:textId="48B2F8CB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  стендов «</w:t>
            </w:r>
            <w:r w:rsidR="005345AD">
              <w:rPr>
                <w:sz w:val="24"/>
                <w:szCs w:val="24"/>
              </w:rPr>
              <w:t>Орлята России»</w:t>
            </w:r>
            <w:r w:rsidRPr="00BE4335">
              <w:rPr>
                <w:sz w:val="24"/>
                <w:szCs w:val="24"/>
              </w:rPr>
              <w:t xml:space="preserve">  «Разговор о важном»</w:t>
            </w:r>
          </w:p>
        </w:tc>
        <w:tc>
          <w:tcPr>
            <w:tcW w:w="2455" w:type="dxa"/>
          </w:tcPr>
          <w:p w14:paraId="2FFF67E0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7440BA6A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Советник по ВР</w:t>
            </w:r>
          </w:p>
        </w:tc>
      </w:tr>
      <w:tr w:rsidR="00D92232" w:rsidRPr="00D62288" w14:paraId="1E8C0765" w14:textId="77777777" w:rsidTr="00BE4335">
        <w:trPr>
          <w:trHeight w:val="406"/>
        </w:trPr>
        <w:tc>
          <w:tcPr>
            <w:tcW w:w="9952" w:type="dxa"/>
            <w:gridSpan w:val="3"/>
          </w:tcPr>
          <w:p w14:paraId="10E0E3B3" w14:textId="77777777" w:rsidR="00D92232" w:rsidRPr="00131FA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131FA5">
              <w:rPr>
                <w:b/>
                <w:sz w:val="24"/>
                <w:szCs w:val="24"/>
              </w:rPr>
              <w:t>Модуль «Социальное партнёрство»</w:t>
            </w:r>
          </w:p>
        </w:tc>
      </w:tr>
      <w:tr w:rsidR="00D92232" w:rsidRPr="00D62288" w14:paraId="572F1897" w14:textId="77777777" w:rsidTr="00D62288">
        <w:trPr>
          <w:trHeight w:val="406"/>
        </w:trPr>
        <w:tc>
          <w:tcPr>
            <w:tcW w:w="4971" w:type="dxa"/>
          </w:tcPr>
          <w:p w14:paraId="7D047E76" w14:textId="77777777" w:rsidR="00D92232" w:rsidRPr="00BE4335" w:rsidRDefault="00D92232" w:rsidP="00D92232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Участие представителей организаций-партнеров, в том числе в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соответствии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lastRenderedPageBreak/>
              <w:t>договорами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сотрудничестве,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проведении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отдельных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мероприятий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рамках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рабочей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программы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воспитания и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календарного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плана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воспитательной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работы</w:t>
            </w:r>
          </w:p>
        </w:tc>
        <w:tc>
          <w:tcPr>
            <w:tcW w:w="2455" w:type="dxa"/>
          </w:tcPr>
          <w:p w14:paraId="30746DBA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6" w:type="dxa"/>
          </w:tcPr>
          <w:p w14:paraId="7DA251F5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ВР</w:t>
            </w:r>
          </w:p>
        </w:tc>
      </w:tr>
      <w:tr w:rsidR="00D92232" w:rsidRPr="00D62288" w14:paraId="6DB2E392" w14:textId="77777777" w:rsidTr="00D62288">
        <w:trPr>
          <w:trHeight w:val="406"/>
        </w:trPr>
        <w:tc>
          <w:tcPr>
            <w:tcW w:w="4971" w:type="dxa"/>
          </w:tcPr>
          <w:p w14:paraId="5F7BFE6F" w14:textId="4DA07947" w:rsidR="00D92232" w:rsidRPr="00BE4335" w:rsidRDefault="00D92232" w:rsidP="005345AD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Участие</w:t>
            </w:r>
            <w:r w:rsidRPr="00BE4335">
              <w:rPr>
                <w:spacing w:val="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представителей</w:t>
            </w:r>
            <w:r w:rsidRPr="00BE4335">
              <w:rPr>
                <w:spacing w:val="5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организаций-партнеров</w:t>
            </w:r>
            <w:r w:rsidRPr="00BE4335">
              <w:rPr>
                <w:spacing w:val="5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5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проведении</w:t>
            </w:r>
            <w:r w:rsidR="005345AD">
              <w:rPr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отдельных</w:t>
            </w:r>
            <w:r w:rsidR="005345AD">
              <w:rPr>
                <w:sz w:val="24"/>
                <w:szCs w:val="24"/>
              </w:rPr>
              <w:t xml:space="preserve">  </w:t>
            </w:r>
            <w:r w:rsidRPr="00BE4335">
              <w:rPr>
                <w:sz w:val="24"/>
                <w:szCs w:val="24"/>
              </w:rPr>
              <w:t>уроков,</w:t>
            </w:r>
            <w:r w:rsidR="005345AD">
              <w:rPr>
                <w:sz w:val="24"/>
                <w:szCs w:val="24"/>
              </w:rPr>
              <w:t xml:space="preserve"> </w:t>
            </w:r>
            <w:r w:rsidR="005345AD" w:rsidRPr="00BE4335">
              <w:rPr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внеурочных</w:t>
            </w:r>
            <w:r w:rsidR="005345AD">
              <w:rPr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занятий,</w:t>
            </w:r>
            <w:r w:rsidR="005345AD">
              <w:rPr>
                <w:sz w:val="24"/>
                <w:szCs w:val="24"/>
              </w:rPr>
              <w:t xml:space="preserve"> </w:t>
            </w:r>
            <w:r w:rsidR="005345AD"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pacing w:val="-1"/>
                <w:sz w:val="24"/>
                <w:szCs w:val="24"/>
              </w:rPr>
              <w:t>внешкольных</w:t>
            </w:r>
            <w:r w:rsidRPr="00BE4335">
              <w:rPr>
                <w:spacing w:val="-4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мероприятий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соответствующей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тематической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направленности;</w:t>
            </w:r>
          </w:p>
        </w:tc>
        <w:tc>
          <w:tcPr>
            <w:tcW w:w="2455" w:type="dxa"/>
          </w:tcPr>
          <w:p w14:paraId="32DCC935" w14:textId="77777777" w:rsidR="00D92232" w:rsidRPr="00BE4335" w:rsidRDefault="00D92232" w:rsidP="00D9223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5B1FCAC6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завуч по ВР</w:t>
            </w:r>
          </w:p>
        </w:tc>
      </w:tr>
      <w:tr w:rsidR="00D92232" w:rsidRPr="00D62288" w14:paraId="4A70DED6" w14:textId="77777777" w:rsidTr="008239E5">
        <w:trPr>
          <w:trHeight w:val="406"/>
        </w:trPr>
        <w:tc>
          <w:tcPr>
            <w:tcW w:w="9952" w:type="dxa"/>
            <w:gridSpan w:val="3"/>
          </w:tcPr>
          <w:p w14:paraId="02D1497C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>Модуль</w:t>
            </w:r>
          </w:p>
          <w:p w14:paraId="31FCCDD3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 xml:space="preserve"> «Профилактика  и безопасность»</w:t>
            </w:r>
          </w:p>
        </w:tc>
      </w:tr>
      <w:tr w:rsidR="00D92232" w:rsidRPr="00D62288" w14:paraId="1885DBF0" w14:textId="77777777" w:rsidTr="00D62288">
        <w:trPr>
          <w:trHeight w:val="460"/>
        </w:trPr>
        <w:tc>
          <w:tcPr>
            <w:tcW w:w="4971" w:type="dxa"/>
          </w:tcPr>
          <w:p w14:paraId="672197A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Составление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социального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паспорта</w:t>
            </w:r>
            <w:r w:rsidRPr="00BE4335">
              <w:rPr>
                <w:spacing w:val="4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гимназии</w:t>
            </w:r>
          </w:p>
        </w:tc>
        <w:tc>
          <w:tcPr>
            <w:tcW w:w="2455" w:type="dxa"/>
          </w:tcPr>
          <w:p w14:paraId="0EC3A854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До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10.09.2023</w:t>
            </w:r>
          </w:p>
        </w:tc>
        <w:tc>
          <w:tcPr>
            <w:tcW w:w="2526" w:type="dxa"/>
          </w:tcPr>
          <w:p w14:paraId="031D5D03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</w:t>
            </w:r>
          </w:p>
        </w:tc>
      </w:tr>
      <w:tr w:rsidR="00D92232" w:rsidRPr="00D62288" w14:paraId="6EB2EF01" w14:textId="77777777" w:rsidTr="00D62288">
        <w:trPr>
          <w:trHeight w:val="688"/>
        </w:trPr>
        <w:tc>
          <w:tcPr>
            <w:tcW w:w="4971" w:type="dxa"/>
          </w:tcPr>
          <w:p w14:paraId="6253413B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Совместный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рейд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семьи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</w:t>
            </w:r>
          </w:p>
        </w:tc>
        <w:tc>
          <w:tcPr>
            <w:tcW w:w="2455" w:type="dxa"/>
          </w:tcPr>
          <w:p w14:paraId="2EFA6A5F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По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требованию</w:t>
            </w:r>
          </w:p>
        </w:tc>
        <w:tc>
          <w:tcPr>
            <w:tcW w:w="2526" w:type="dxa"/>
          </w:tcPr>
          <w:p w14:paraId="57CF949A" w14:textId="77777777" w:rsidR="00D92232" w:rsidRPr="00BE4335" w:rsidRDefault="00D92232" w:rsidP="00D92232">
            <w:pPr>
              <w:pStyle w:val="TableParagraph"/>
              <w:spacing w:line="276" w:lineRule="auto"/>
              <w:ind w:left="154" w:right="151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директора,</w:t>
            </w:r>
          </w:p>
          <w:p w14:paraId="5184CCD5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48"/>
              <w:jc w:val="center"/>
              <w:rPr>
                <w:sz w:val="24"/>
                <w:szCs w:val="24"/>
              </w:rPr>
            </w:pPr>
            <w:r w:rsidRPr="00BE4335">
              <w:rPr>
                <w:w w:val="95"/>
                <w:sz w:val="24"/>
                <w:szCs w:val="24"/>
              </w:rPr>
              <w:t>инспектор</w:t>
            </w:r>
            <w:r w:rsidRPr="00BE43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4335">
              <w:rPr>
                <w:w w:val="95"/>
                <w:sz w:val="24"/>
                <w:szCs w:val="24"/>
              </w:rPr>
              <w:t>ОПДН,</w:t>
            </w:r>
            <w:r w:rsidRPr="00BE43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4335">
              <w:rPr>
                <w:w w:val="95"/>
                <w:sz w:val="24"/>
                <w:szCs w:val="24"/>
              </w:rPr>
              <w:t>социальный</w:t>
            </w:r>
            <w:r w:rsidRPr="00BE4335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</w:t>
            </w:r>
          </w:p>
        </w:tc>
      </w:tr>
      <w:tr w:rsidR="00D92232" w:rsidRPr="00D62288" w14:paraId="3A2DBEAA" w14:textId="77777777" w:rsidTr="00D62288">
        <w:trPr>
          <w:trHeight w:val="1610"/>
        </w:trPr>
        <w:tc>
          <w:tcPr>
            <w:tcW w:w="4971" w:type="dxa"/>
          </w:tcPr>
          <w:p w14:paraId="6187DB38" w14:textId="77777777" w:rsidR="00D92232" w:rsidRPr="00BE4335" w:rsidRDefault="00D92232" w:rsidP="00D92232">
            <w:pPr>
              <w:pStyle w:val="TableParagraph"/>
              <w:spacing w:line="276" w:lineRule="auto"/>
              <w:ind w:right="838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Сверка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списков</w:t>
            </w:r>
            <w:r w:rsidRPr="00BE4335">
              <w:rPr>
                <w:spacing w:val="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учащихся,</w:t>
            </w:r>
            <w:r w:rsidRPr="00BE4335">
              <w:rPr>
                <w:spacing w:val="-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состоящих на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внутришкольном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учете,</w:t>
            </w:r>
            <w:r w:rsidRPr="00BE4335">
              <w:rPr>
                <w:spacing w:val="-1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выявление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</w:t>
            </w:r>
            <w:r w:rsidRPr="00BE4335">
              <w:rPr>
                <w:spacing w:val="-1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из</w:t>
            </w:r>
          </w:p>
          <w:p w14:paraId="33F1D5E0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«группы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риска»,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из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семей,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находящихся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социально-</w:t>
            </w:r>
            <w:r w:rsidRPr="00BE4335">
              <w:rPr>
                <w:spacing w:val="-5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опасном положении, детей, оказавшихся в трудных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жизненных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ситуациях,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систематически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не</w:t>
            </w:r>
          </w:p>
          <w:p w14:paraId="5FA6C6BE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посещающие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учебные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занятия,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склонных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</w:t>
            </w:r>
          </w:p>
          <w:p w14:paraId="1C235518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правонарушениям,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детей,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находящихся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под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опекой.</w:t>
            </w:r>
          </w:p>
        </w:tc>
        <w:tc>
          <w:tcPr>
            <w:tcW w:w="2455" w:type="dxa"/>
          </w:tcPr>
          <w:p w14:paraId="12844D0B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788C51DF" w14:textId="77777777" w:rsidR="00D92232" w:rsidRPr="00BE4335" w:rsidRDefault="00D92232" w:rsidP="00D92232">
            <w:pPr>
              <w:pStyle w:val="TableParagraph"/>
              <w:spacing w:line="276" w:lineRule="auto"/>
              <w:ind w:left="583" w:right="363" w:hanging="192"/>
              <w:rPr>
                <w:sz w:val="24"/>
                <w:szCs w:val="24"/>
              </w:rPr>
            </w:pPr>
            <w:r w:rsidRPr="00BE4335">
              <w:rPr>
                <w:spacing w:val="-1"/>
                <w:sz w:val="24"/>
                <w:szCs w:val="24"/>
              </w:rPr>
              <w:t>Заместитель директора,</w:t>
            </w:r>
            <w:r w:rsidRPr="00BE4335">
              <w:rPr>
                <w:spacing w:val="-5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социальный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</w:t>
            </w:r>
          </w:p>
        </w:tc>
      </w:tr>
      <w:tr w:rsidR="00D92232" w:rsidRPr="00D62288" w14:paraId="0E79B42E" w14:textId="77777777" w:rsidTr="00D62288">
        <w:trPr>
          <w:trHeight w:val="688"/>
        </w:trPr>
        <w:tc>
          <w:tcPr>
            <w:tcW w:w="4971" w:type="dxa"/>
          </w:tcPr>
          <w:p w14:paraId="07F853E8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Работа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документацией,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обновление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личных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дел учащихся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«группы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риска»,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детей,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находящихся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под</w:t>
            </w:r>
            <w:r w:rsidRPr="00BE4335">
              <w:rPr>
                <w:spacing w:val="-5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опекой.</w:t>
            </w:r>
          </w:p>
        </w:tc>
        <w:tc>
          <w:tcPr>
            <w:tcW w:w="2455" w:type="dxa"/>
          </w:tcPr>
          <w:p w14:paraId="5CB79E15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месяца</w:t>
            </w:r>
          </w:p>
        </w:tc>
        <w:tc>
          <w:tcPr>
            <w:tcW w:w="2526" w:type="dxa"/>
          </w:tcPr>
          <w:p w14:paraId="0B386B51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49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Социальный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</w:t>
            </w:r>
          </w:p>
        </w:tc>
      </w:tr>
      <w:tr w:rsidR="00D92232" w:rsidRPr="00D62288" w14:paraId="4AFDD0CB" w14:textId="77777777" w:rsidTr="00D62288">
        <w:trPr>
          <w:trHeight w:val="688"/>
        </w:trPr>
        <w:tc>
          <w:tcPr>
            <w:tcW w:w="4971" w:type="dxa"/>
          </w:tcPr>
          <w:p w14:paraId="6E021390" w14:textId="77777777" w:rsidR="00D92232" w:rsidRPr="00BE4335" w:rsidRDefault="00D92232" w:rsidP="00D92232">
            <w:pPr>
              <w:pStyle w:val="TableParagraph"/>
              <w:spacing w:line="276" w:lineRule="auto"/>
              <w:ind w:right="579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Контроль за посещаемостью и успеваемостью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из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«группы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риска»,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выявление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</w:t>
            </w:r>
            <w:r w:rsidRPr="00BE4335">
              <w:rPr>
                <w:spacing w:val="-5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систематически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не</w:t>
            </w:r>
            <w:r w:rsidRPr="00BE4335">
              <w:rPr>
                <w:spacing w:val="-1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посещающие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учебные</w:t>
            </w:r>
            <w:r w:rsidRPr="00BE4335">
              <w:rPr>
                <w:spacing w:val="-1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занятия,</w:t>
            </w:r>
          </w:p>
          <w:p w14:paraId="60B566C2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неуспевающих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учащихся.</w:t>
            </w:r>
          </w:p>
        </w:tc>
        <w:tc>
          <w:tcPr>
            <w:tcW w:w="2455" w:type="dxa"/>
          </w:tcPr>
          <w:p w14:paraId="2A340C9A" w14:textId="77777777" w:rsidR="00D92232" w:rsidRPr="00BE4335" w:rsidRDefault="00D92232" w:rsidP="00D92232">
            <w:pPr>
              <w:pStyle w:val="TableParagraph"/>
              <w:spacing w:line="276" w:lineRule="auto"/>
              <w:ind w:left="272" w:right="262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Ежедневно</w:t>
            </w:r>
          </w:p>
        </w:tc>
        <w:tc>
          <w:tcPr>
            <w:tcW w:w="2526" w:type="dxa"/>
          </w:tcPr>
          <w:p w14:paraId="29D4278B" w14:textId="77777777" w:rsidR="00D92232" w:rsidRPr="00BE4335" w:rsidRDefault="00D92232" w:rsidP="00D92232">
            <w:pPr>
              <w:pStyle w:val="TableParagraph"/>
              <w:spacing w:line="276" w:lineRule="auto"/>
              <w:ind w:left="583" w:right="363" w:hanging="192"/>
              <w:rPr>
                <w:sz w:val="24"/>
                <w:szCs w:val="24"/>
              </w:rPr>
            </w:pPr>
            <w:r w:rsidRPr="00BE4335">
              <w:rPr>
                <w:spacing w:val="-1"/>
                <w:sz w:val="24"/>
                <w:szCs w:val="24"/>
              </w:rPr>
              <w:t>Заместитель директора,</w:t>
            </w:r>
            <w:r w:rsidRPr="00BE4335">
              <w:rPr>
                <w:spacing w:val="-5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социальный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</w:t>
            </w:r>
          </w:p>
        </w:tc>
      </w:tr>
      <w:tr w:rsidR="00D92232" w:rsidRPr="00D62288" w14:paraId="6E246FD7" w14:textId="77777777" w:rsidTr="00D62288">
        <w:trPr>
          <w:trHeight w:val="688"/>
        </w:trPr>
        <w:tc>
          <w:tcPr>
            <w:tcW w:w="4971" w:type="dxa"/>
          </w:tcPr>
          <w:p w14:paraId="063FD8A9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Совет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455" w:type="dxa"/>
          </w:tcPr>
          <w:p w14:paraId="5A6787DC" w14:textId="77777777" w:rsidR="00D92232" w:rsidRPr="00BE4335" w:rsidRDefault="00D92232" w:rsidP="00D92232">
            <w:pPr>
              <w:pStyle w:val="TableParagraph"/>
              <w:spacing w:line="276" w:lineRule="auto"/>
              <w:ind w:left="792" w:right="399" w:hanging="370"/>
              <w:rPr>
                <w:sz w:val="24"/>
                <w:szCs w:val="24"/>
              </w:rPr>
            </w:pPr>
            <w:r w:rsidRPr="00BE4335">
              <w:rPr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50D3F32A" w14:textId="77777777" w:rsidR="00D92232" w:rsidRPr="00BE4335" w:rsidRDefault="00D92232" w:rsidP="00D92232">
            <w:pPr>
              <w:pStyle w:val="TableParagraph"/>
              <w:spacing w:line="276" w:lineRule="auto"/>
              <w:ind w:left="583" w:right="363" w:hanging="192"/>
              <w:rPr>
                <w:sz w:val="24"/>
                <w:szCs w:val="24"/>
              </w:rPr>
            </w:pPr>
            <w:r w:rsidRPr="00BE4335">
              <w:rPr>
                <w:spacing w:val="-1"/>
                <w:sz w:val="24"/>
                <w:szCs w:val="24"/>
              </w:rPr>
              <w:t>Заместитель директора,</w:t>
            </w:r>
            <w:r w:rsidRPr="00BE4335">
              <w:rPr>
                <w:spacing w:val="-5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социальный</w:t>
            </w:r>
            <w:r w:rsidRPr="00BE4335">
              <w:rPr>
                <w:spacing w:val="-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педагог</w:t>
            </w:r>
          </w:p>
        </w:tc>
      </w:tr>
      <w:tr w:rsidR="00D92232" w:rsidRPr="00D62288" w14:paraId="6698AE8E" w14:textId="77777777" w:rsidTr="00D62288">
        <w:trPr>
          <w:trHeight w:val="688"/>
        </w:trPr>
        <w:tc>
          <w:tcPr>
            <w:tcW w:w="4971" w:type="dxa"/>
          </w:tcPr>
          <w:p w14:paraId="06E3864B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Работа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школьной</w:t>
            </w:r>
            <w:r w:rsidRPr="00BE4335">
              <w:rPr>
                <w:spacing w:val="-1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службы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примирения</w:t>
            </w:r>
          </w:p>
        </w:tc>
        <w:tc>
          <w:tcPr>
            <w:tcW w:w="2455" w:type="dxa"/>
          </w:tcPr>
          <w:p w14:paraId="61A39009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периода</w:t>
            </w:r>
          </w:p>
        </w:tc>
        <w:tc>
          <w:tcPr>
            <w:tcW w:w="2526" w:type="dxa"/>
          </w:tcPr>
          <w:p w14:paraId="5AD98A3A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</w:t>
            </w:r>
          </w:p>
        </w:tc>
      </w:tr>
      <w:tr w:rsidR="00D92232" w:rsidRPr="00D62288" w14:paraId="5FD6E4A7" w14:textId="77777777" w:rsidTr="00D62288">
        <w:trPr>
          <w:trHeight w:val="688"/>
        </w:trPr>
        <w:tc>
          <w:tcPr>
            <w:tcW w:w="4971" w:type="dxa"/>
          </w:tcPr>
          <w:p w14:paraId="0A6D757A" w14:textId="77777777" w:rsidR="00D92232" w:rsidRPr="00BE4335" w:rsidRDefault="00D92232" w:rsidP="00D92232">
            <w:pPr>
              <w:pStyle w:val="TableParagraph"/>
              <w:spacing w:line="276" w:lineRule="auto"/>
              <w:ind w:right="521"/>
              <w:rPr>
                <w:sz w:val="24"/>
                <w:szCs w:val="24"/>
              </w:rPr>
            </w:pPr>
            <w:r w:rsidRPr="00BE4335">
              <w:rPr>
                <w:spacing w:val="-1"/>
                <w:sz w:val="24"/>
                <w:szCs w:val="24"/>
              </w:rPr>
              <w:t>Размещение</w:t>
            </w:r>
            <w:r w:rsidRPr="00BE4335">
              <w:rPr>
                <w:spacing w:val="-1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</w:t>
            </w:r>
            <w:r w:rsidRPr="00BE4335">
              <w:rPr>
                <w:spacing w:val="-1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сайте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нормативных,</w:t>
            </w:r>
            <w:r w:rsidRPr="00BE4335">
              <w:rPr>
                <w:spacing w:val="-1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методических,</w:t>
            </w:r>
            <w:r w:rsidRPr="00BE4335">
              <w:rPr>
                <w:spacing w:val="-5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 xml:space="preserve">справочных материалов </w:t>
            </w:r>
            <w:r w:rsidRPr="00BE4335">
              <w:rPr>
                <w:sz w:val="24"/>
                <w:szCs w:val="24"/>
              </w:rPr>
              <w:lastRenderedPageBreak/>
              <w:t>по профилактике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безнадзорности,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правонарушений,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наркомании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</w:p>
          <w:p w14:paraId="24406E69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pacing w:val="-1"/>
                <w:sz w:val="24"/>
                <w:szCs w:val="24"/>
              </w:rPr>
              <w:t>экстремизма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среди</w:t>
            </w:r>
            <w:r w:rsidRPr="00BE4335">
              <w:rPr>
                <w:spacing w:val="-1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455" w:type="dxa"/>
          </w:tcPr>
          <w:p w14:paraId="56D8889C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месяца</w:t>
            </w:r>
          </w:p>
        </w:tc>
        <w:tc>
          <w:tcPr>
            <w:tcW w:w="2526" w:type="dxa"/>
          </w:tcPr>
          <w:p w14:paraId="4BFDBA0A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</w:t>
            </w:r>
          </w:p>
        </w:tc>
      </w:tr>
      <w:tr w:rsidR="00D92232" w:rsidRPr="00D62288" w14:paraId="75250789" w14:textId="77777777" w:rsidTr="00D62288">
        <w:trPr>
          <w:trHeight w:val="688"/>
        </w:trPr>
        <w:tc>
          <w:tcPr>
            <w:tcW w:w="4971" w:type="dxa"/>
          </w:tcPr>
          <w:p w14:paraId="520EBE6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Контроль за недопущением распространения на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территории гимназии  материалов и использования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учащимися</w:t>
            </w:r>
            <w:r w:rsidRPr="00BE4335">
              <w:rPr>
                <w:spacing w:val="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Интернет</w:t>
            </w:r>
            <w:r w:rsidRPr="00BE4335">
              <w:rPr>
                <w:spacing w:val="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–ресурсов,</w:t>
            </w:r>
            <w:r w:rsidRPr="00BE4335">
              <w:rPr>
                <w:spacing w:val="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несовместимых</w:t>
            </w:r>
            <w:r w:rsidRPr="00BE4335">
              <w:rPr>
                <w:spacing w:val="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</w:t>
            </w:r>
          </w:p>
          <w:p w14:paraId="1AAB1FD4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задачами</w:t>
            </w:r>
            <w:r w:rsidRPr="00BE4335">
              <w:rPr>
                <w:spacing w:val="-1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образования</w:t>
            </w:r>
            <w:r w:rsidRPr="00BE4335">
              <w:rPr>
                <w:spacing w:val="-1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  <w:r w:rsidRPr="00BE4335">
              <w:rPr>
                <w:spacing w:val="-1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воспитания</w:t>
            </w:r>
          </w:p>
        </w:tc>
        <w:tc>
          <w:tcPr>
            <w:tcW w:w="2455" w:type="dxa"/>
          </w:tcPr>
          <w:p w14:paraId="31F0DA83" w14:textId="77777777" w:rsidR="00D92232" w:rsidRPr="00BE4335" w:rsidRDefault="00D92232" w:rsidP="00D92232">
            <w:pPr>
              <w:pStyle w:val="TableParagraph"/>
              <w:spacing w:line="276" w:lineRule="auto"/>
              <w:ind w:left="270" w:right="263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периода</w:t>
            </w:r>
          </w:p>
        </w:tc>
        <w:tc>
          <w:tcPr>
            <w:tcW w:w="2526" w:type="dxa"/>
          </w:tcPr>
          <w:p w14:paraId="7FFBACE7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</w:t>
            </w:r>
          </w:p>
        </w:tc>
      </w:tr>
      <w:tr w:rsidR="00D92232" w:rsidRPr="00D62288" w14:paraId="724331BC" w14:textId="77777777" w:rsidTr="00D62288">
        <w:trPr>
          <w:trHeight w:val="688"/>
        </w:trPr>
        <w:tc>
          <w:tcPr>
            <w:tcW w:w="4971" w:type="dxa"/>
          </w:tcPr>
          <w:p w14:paraId="289F0915" w14:textId="77777777" w:rsidR="00D92232" w:rsidRPr="00BE4335" w:rsidRDefault="00D92232" w:rsidP="00D92232">
            <w:pPr>
              <w:pStyle w:val="TableParagraph"/>
              <w:spacing w:line="276" w:lineRule="auto"/>
              <w:ind w:right="834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Взаимодействие</w:t>
            </w:r>
            <w:r w:rsidRPr="00BE4335">
              <w:rPr>
                <w:spacing w:val="-1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специалистами</w:t>
            </w:r>
            <w:r w:rsidRPr="00BE4335">
              <w:rPr>
                <w:spacing w:val="-1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учреждений</w:t>
            </w:r>
            <w:r w:rsidRPr="00BE4335">
              <w:rPr>
                <w:spacing w:val="-5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системы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455" w:type="dxa"/>
          </w:tcPr>
          <w:p w14:paraId="782C3D46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периода</w:t>
            </w:r>
          </w:p>
        </w:tc>
        <w:tc>
          <w:tcPr>
            <w:tcW w:w="2526" w:type="dxa"/>
          </w:tcPr>
          <w:p w14:paraId="54378DAE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</w:t>
            </w:r>
          </w:p>
        </w:tc>
      </w:tr>
      <w:tr w:rsidR="00D92232" w:rsidRPr="00D62288" w14:paraId="5425ABCE" w14:textId="77777777" w:rsidTr="00D62288">
        <w:trPr>
          <w:trHeight w:val="688"/>
        </w:trPr>
        <w:tc>
          <w:tcPr>
            <w:tcW w:w="4971" w:type="dxa"/>
          </w:tcPr>
          <w:p w14:paraId="16D7FE39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Проведение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разъяснительной</w:t>
            </w:r>
            <w:r w:rsidRPr="00BE4335">
              <w:rPr>
                <w:spacing w:val="-6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работы</w:t>
            </w:r>
            <w:r w:rsidRPr="00BE4335">
              <w:rPr>
                <w:spacing w:val="-5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о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необходимости</w:t>
            </w:r>
            <w:r w:rsidRPr="00BE4335">
              <w:rPr>
                <w:spacing w:val="-5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соблюдения требований</w:t>
            </w:r>
            <w:r w:rsidRPr="00BE4335">
              <w:rPr>
                <w:spacing w:val="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к</w:t>
            </w:r>
            <w:r w:rsidRPr="00BE4335">
              <w:rPr>
                <w:spacing w:val="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внешнему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виду</w:t>
            </w:r>
          </w:p>
        </w:tc>
        <w:tc>
          <w:tcPr>
            <w:tcW w:w="2455" w:type="dxa"/>
          </w:tcPr>
          <w:p w14:paraId="77408D2C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месяца</w:t>
            </w:r>
          </w:p>
        </w:tc>
        <w:tc>
          <w:tcPr>
            <w:tcW w:w="2526" w:type="dxa"/>
          </w:tcPr>
          <w:p w14:paraId="0274C13B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</w:t>
            </w:r>
          </w:p>
        </w:tc>
      </w:tr>
      <w:tr w:rsidR="00D92232" w:rsidRPr="00D62288" w14:paraId="5A5DDE9E" w14:textId="77777777" w:rsidTr="00D62288">
        <w:trPr>
          <w:trHeight w:val="688"/>
        </w:trPr>
        <w:tc>
          <w:tcPr>
            <w:tcW w:w="4971" w:type="dxa"/>
          </w:tcPr>
          <w:p w14:paraId="443CE098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Оформление</w:t>
            </w:r>
            <w:r w:rsidRPr="00BE4335">
              <w:rPr>
                <w:spacing w:val="-8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и</w:t>
            </w:r>
            <w:r w:rsidRPr="00BE4335">
              <w:rPr>
                <w:spacing w:val="-1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поддержание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7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актуальном</w:t>
            </w:r>
            <w:r w:rsidRPr="00BE4335">
              <w:rPr>
                <w:spacing w:val="-9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состоянии</w:t>
            </w:r>
            <w:r w:rsidRPr="00BE4335">
              <w:rPr>
                <w:spacing w:val="-50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уголка</w:t>
            </w:r>
            <w:r w:rsidRPr="00BE4335">
              <w:rPr>
                <w:spacing w:val="1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правовых</w:t>
            </w:r>
            <w:r w:rsidRPr="00BE4335">
              <w:rPr>
                <w:spacing w:val="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знаний</w:t>
            </w:r>
          </w:p>
        </w:tc>
        <w:tc>
          <w:tcPr>
            <w:tcW w:w="2455" w:type="dxa"/>
          </w:tcPr>
          <w:p w14:paraId="6E810121" w14:textId="77777777" w:rsidR="00D92232" w:rsidRPr="00BE4335" w:rsidRDefault="00D92232" w:rsidP="00D9223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</w:t>
            </w:r>
            <w:r w:rsidRPr="00BE4335">
              <w:rPr>
                <w:spacing w:val="-4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течение</w:t>
            </w:r>
            <w:r w:rsidRPr="00BE4335">
              <w:rPr>
                <w:spacing w:val="-2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месяца</w:t>
            </w:r>
          </w:p>
        </w:tc>
        <w:tc>
          <w:tcPr>
            <w:tcW w:w="2526" w:type="dxa"/>
          </w:tcPr>
          <w:p w14:paraId="66154DFD" w14:textId="77777777" w:rsidR="00D92232" w:rsidRPr="00BE4335" w:rsidRDefault="00D92232" w:rsidP="00D92232">
            <w:pPr>
              <w:pStyle w:val="TableParagraph"/>
              <w:spacing w:line="276" w:lineRule="auto"/>
              <w:ind w:left="156" w:right="150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Заместитель</w:t>
            </w:r>
            <w:r w:rsidRPr="00BE4335">
              <w:rPr>
                <w:spacing w:val="-13"/>
                <w:sz w:val="24"/>
                <w:szCs w:val="24"/>
              </w:rPr>
              <w:t xml:space="preserve"> </w:t>
            </w:r>
            <w:r w:rsidRPr="00BE4335">
              <w:rPr>
                <w:sz w:val="24"/>
                <w:szCs w:val="24"/>
              </w:rPr>
              <w:t>директора</w:t>
            </w:r>
          </w:p>
        </w:tc>
      </w:tr>
      <w:tr w:rsidR="00D92232" w:rsidRPr="00D62288" w14:paraId="49C8EA3C" w14:textId="77777777" w:rsidTr="00D62288">
        <w:trPr>
          <w:trHeight w:val="688"/>
        </w:trPr>
        <w:tc>
          <w:tcPr>
            <w:tcW w:w="4971" w:type="dxa"/>
          </w:tcPr>
          <w:p w14:paraId="5E3228F7" w14:textId="77777777" w:rsidR="00D92232" w:rsidRPr="00BE4335" w:rsidRDefault="00D92232" w:rsidP="00D92232">
            <w:pPr>
              <w:pStyle w:val="Default"/>
              <w:spacing w:line="276" w:lineRule="auto"/>
            </w:pPr>
            <w:r w:rsidRPr="00BE4335">
              <w:t>Неделя профилактики правонарушения в подростковой среде</w:t>
            </w:r>
          </w:p>
        </w:tc>
        <w:tc>
          <w:tcPr>
            <w:tcW w:w="2455" w:type="dxa"/>
          </w:tcPr>
          <w:p w14:paraId="455A7634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20-30.10.2023</w:t>
            </w:r>
          </w:p>
        </w:tc>
        <w:tc>
          <w:tcPr>
            <w:tcW w:w="2526" w:type="dxa"/>
          </w:tcPr>
          <w:p w14:paraId="3A758700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2232" w:rsidRPr="00D62288" w14:paraId="3D0635CB" w14:textId="77777777" w:rsidTr="00D62288">
        <w:trPr>
          <w:trHeight w:val="688"/>
        </w:trPr>
        <w:tc>
          <w:tcPr>
            <w:tcW w:w="4971" w:type="dxa"/>
          </w:tcPr>
          <w:p w14:paraId="3BCED477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2455" w:type="dxa"/>
          </w:tcPr>
          <w:p w14:paraId="08B9BCD0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15-25.11. 2023</w:t>
            </w:r>
          </w:p>
        </w:tc>
        <w:tc>
          <w:tcPr>
            <w:tcW w:w="2526" w:type="dxa"/>
          </w:tcPr>
          <w:p w14:paraId="588D3A6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2232" w:rsidRPr="00D62288" w14:paraId="4857B915" w14:textId="77777777" w:rsidTr="00D62288">
        <w:trPr>
          <w:trHeight w:val="688"/>
        </w:trPr>
        <w:tc>
          <w:tcPr>
            <w:tcW w:w="4971" w:type="dxa"/>
          </w:tcPr>
          <w:p w14:paraId="324A8550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2455" w:type="dxa"/>
          </w:tcPr>
          <w:p w14:paraId="6FE91C5C" w14:textId="77777777" w:rsidR="00D92232" w:rsidRPr="00BE4335" w:rsidRDefault="00D92232" w:rsidP="00D9223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1-10.04.2024</w:t>
            </w:r>
          </w:p>
        </w:tc>
        <w:tc>
          <w:tcPr>
            <w:tcW w:w="2526" w:type="dxa"/>
          </w:tcPr>
          <w:p w14:paraId="5CF1EE81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2232" w:rsidRPr="00D62288" w14:paraId="4672B632" w14:textId="77777777" w:rsidTr="00D62288">
        <w:trPr>
          <w:trHeight w:val="688"/>
        </w:trPr>
        <w:tc>
          <w:tcPr>
            <w:tcW w:w="4971" w:type="dxa"/>
          </w:tcPr>
          <w:p w14:paraId="68643BE2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Беседы, направленные на формирование ЗОЖ</w:t>
            </w:r>
          </w:p>
        </w:tc>
        <w:tc>
          <w:tcPr>
            <w:tcW w:w="2455" w:type="dxa"/>
          </w:tcPr>
          <w:p w14:paraId="685A447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4" w:right="3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6A014A4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E8B060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D92232" w:rsidRPr="00D62288" w14:paraId="77B3031A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39C487D6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обучающихся.</w:t>
            </w:r>
          </w:p>
          <w:p w14:paraId="439BF741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Информационная работа с учащимися и их законными представителями</w:t>
            </w:r>
          </w:p>
        </w:tc>
        <w:tc>
          <w:tcPr>
            <w:tcW w:w="2455" w:type="dxa"/>
            <w:vAlign w:val="center"/>
          </w:tcPr>
          <w:p w14:paraId="516962A3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526" w:type="dxa"/>
          </w:tcPr>
          <w:p w14:paraId="52F9E1E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75B4656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3A623A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D92232" w:rsidRPr="00D62288" w14:paraId="75899E68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298AEE30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bCs/>
                <w:sz w:val="24"/>
                <w:szCs w:val="24"/>
              </w:rPr>
              <w:t>«Нарко-стоп!»: информационные афиши, листовки, памятки антинаркотической направленности</w:t>
            </w:r>
          </w:p>
        </w:tc>
        <w:tc>
          <w:tcPr>
            <w:tcW w:w="2455" w:type="dxa"/>
            <w:vAlign w:val="center"/>
          </w:tcPr>
          <w:p w14:paraId="51E07716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526" w:type="dxa"/>
          </w:tcPr>
          <w:p w14:paraId="2B45640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01C377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75F6F597" w14:textId="77777777" w:rsidTr="00372F06">
        <w:trPr>
          <w:trHeight w:val="688"/>
        </w:trPr>
        <w:tc>
          <w:tcPr>
            <w:tcW w:w="4971" w:type="dxa"/>
          </w:tcPr>
          <w:p w14:paraId="3B8F007B" w14:textId="77777777" w:rsidR="00D92232" w:rsidRPr="00BE4335" w:rsidRDefault="00D92232" w:rsidP="00D92232">
            <w:pPr>
              <w:numPr>
                <w:ilvl w:val="0"/>
                <w:numId w:val="1"/>
              </w:numPr>
              <w:shd w:val="clear" w:color="auto" w:fill="FFFFFF"/>
              <w:spacing w:before="96" w:after="96" w:line="276" w:lineRule="auto"/>
              <w:ind w:left="1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профилактики правонарушения в подростковой среде.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Квест-игра «Пять шагов  здоровья»</w:t>
            </w:r>
          </w:p>
        </w:tc>
        <w:tc>
          <w:tcPr>
            <w:tcW w:w="2455" w:type="dxa"/>
            <w:vAlign w:val="center"/>
          </w:tcPr>
          <w:p w14:paraId="78123C88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526" w:type="dxa"/>
          </w:tcPr>
          <w:p w14:paraId="6EA9230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9B23DBA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5A6FF468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1E3886B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Анкетирование «Слагаемые  моего  здоровья»</w:t>
            </w:r>
          </w:p>
        </w:tc>
        <w:tc>
          <w:tcPr>
            <w:tcW w:w="2455" w:type="dxa"/>
            <w:vAlign w:val="center"/>
          </w:tcPr>
          <w:p w14:paraId="7994BA79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526" w:type="dxa"/>
          </w:tcPr>
          <w:p w14:paraId="59C2A34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AFF97D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5F443E05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14001E90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Профилактическая акция «В нашей школе</w:t>
            </w:r>
          </w:p>
          <w:p w14:paraId="63A1398D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не курят!»</w:t>
            </w:r>
          </w:p>
          <w:p w14:paraId="3B29BBC0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-Открытый  микрофон «В поисках истины»</w:t>
            </w:r>
          </w:p>
          <w:p w14:paraId="4B14934F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- выпуск листовок, буклетов «Стоп вейп»;</w:t>
            </w:r>
          </w:p>
          <w:p w14:paraId="6F642061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- конкурс «Письмо курильщику»;</w:t>
            </w:r>
          </w:p>
          <w:p w14:paraId="6F3B0B8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- конкурс слоганов «Жизнь без табака»;</w:t>
            </w:r>
          </w:p>
        </w:tc>
        <w:tc>
          <w:tcPr>
            <w:tcW w:w="2455" w:type="dxa"/>
            <w:vAlign w:val="center"/>
          </w:tcPr>
          <w:p w14:paraId="4736B953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26" w:type="dxa"/>
          </w:tcPr>
          <w:p w14:paraId="1970794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AEA31C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5584589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51485726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6D0F03F3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580C3143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Акция «День позитива»</w:t>
            </w:r>
          </w:p>
        </w:tc>
        <w:tc>
          <w:tcPr>
            <w:tcW w:w="2455" w:type="dxa"/>
            <w:vAlign w:val="center"/>
          </w:tcPr>
          <w:p w14:paraId="66CAC34F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0BB3A41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5AAB98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019C729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  <w:p w14:paraId="69E40E8C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50C0FD2D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7417669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433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Флэш-моб в формате музыкальной зарядки  </w:t>
            </w:r>
            <w:r w:rsidRPr="00BE4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«Спорт, красота, здоровье»</w:t>
            </w:r>
          </w:p>
        </w:tc>
        <w:tc>
          <w:tcPr>
            <w:tcW w:w="2455" w:type="dxa"/>
            <w:vAlign w:val="center"/>
          </w:tcPr>
          <w:p w14:paraId="40C72BC9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33E786C7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42A421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7435E58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52B3A4AA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000FFEB5" w14:textId="77777777" w:rsidTr="00372F06">
        <w:trPr>
          <w:trHeight w:val="688"/>
        </w:trPr>
        <w:tc>
          <w:tcPr>
            <w:tcW w:w="4971" w:type="dxa"/>
          </w:tcPr>
          <w:p w14:paraId="16BD850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Квест-игра «Моя жизнь»</w:t>
            </w:r>
          </w:p>
        </w:tc>
        <w:tc>
          <w:tcPr>
            <w:tcW w:w="2455" w:type="dxa"/>
            <w:vAlign w:val="center"/>
          </w:tcPr>
          <w:p w14:paraId="7FA4798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63D683FC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7923BE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52FD34C0" w14:textId="77777777" w:rsidTr="00372F06">
        <w:trPr>
          <w:trHeight w:val="688"/>
        </w:trPr>
        <w:tc>
          <w:tcPr>
            <w:tcW w:w="4971" w:type="dxa"/>
          </w:tcPr>
          <w:p w14:paraId="00AB22AD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«Стоп, сигарета»</w:t>
            </w:r>
          </w:p>
          <w:p w14:paraId="405DEDD0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игра-викторина «Что такое Хорошо и что такое плохо»;</w:t>
            </w:r>
          </w:p>
          <w:p w14:paraId="6E791713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игра- викторина «Плохие поступки. Какие они?»;</w:t>
            </w:r>
          </w:p>
          <w:p w14:paraId="36772605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bCs/>
                <w:sz w:val="24"/>
                <w:szCs w:val="24"/>
              </w:rPr>
              <w:t>- игра- викторина «Умей сказать «Нет!»</w:t>
            </w:r>
            <w:r w:rsidRPr="00BE4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14:paraId="13FA59DF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0656818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FB2DBE6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4BAADC9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74DCBAF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263EE5AF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56DD8B61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Защита  творческих  проектов 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2455" w:type="dxa"/>
            <w:vAlign w:val="center"/>
          </w:tcPr>
          <w:p w14:paraId="0C38FC1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012B5E1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77C45AA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42D5FC5A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16D543E9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55FE2E02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«Сообщи, где торгуют смертью»  </w:t>
            </w:r>
          </w:p>
        </w:tc>
        <w:tc>
          <w:tcPr>
            <w:tcW w:w="2455" w:type="dxa"/>
            <w:vAlign w:val="center"/>
          </w:tcPr>
          <w:p w14:paraId="1337EEDA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63D2D8CA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AD3B50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1C3DBA29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0E9AFE1D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3E3"/>
              </w:rPr>
            </w:pPr>
            <w:r w:rsidRPr="00BE43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Акция: «Красные тюльпаны надежды» к Всемирному дню борьбы со СПИДОМ</w:t>
            </w:r>
          </w:p>
        </w:tc>
        <w:tc>
          <w:tcPr>
            <w:tcW w:w="2455" w:type="dxa"/>
            <w:vAlign w:val="center"/>
          </w:tcPr>
          <w:p w14:paraId="6B13686A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6299881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706D59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62040604" w14:textId="77777777" w:rsidTr="00D62288">
        <w:trPr>
          <w:trHeight w:val="688"/>
        </w:trPr>
        <w:tc>
          <w:tcPr>
            <w:tcW w:w="4971" w:type="dxa"/>
          </w:tcPr>
          <w:p w14:paraId="071B6D5F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Круглый стол «Поговорим откровенно»</w:t>
            </w:r>
          </w:p>
        </w:tc>
        <w:tc>
          <w:tcPr>
            <w:tcW w:w="2455" w:type="dxa"/>
          </w:tcPr>
          <w:p w14:paraId="423F8B0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14:paraId="1AC4C018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90A0F9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D92232" w:rsidRPr="00D62288" w14:paraId="2A8CEA7C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4F67A736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рамках Недели здоровья школьника Кубани:</w:t>
            </w:r>
          </w:p>
          <w:p w14:paraId="5686A1B3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«На зарядку становись!»;</w:t>
            </w:r>
          </w:p>
          <w:p w14:paraId="05F63D20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E4335">
              <w:rPr>
                <w:rFonts w:ascii="Times New Roman" w:hAnsi="Times New Roman"/>
                <w:sz w:val="24"/>
                <w:szCs w:val="24"/>
              </w:rPr>
              <w:t xml:space="preserve"> распространение памяток для родителей</w:t>
            </w:r>
            <w:r w:rsidRPr="00BE4335">
              <w:rPr>
                <w:rFonts w:ascii="Times New Roman" w:hAnsi="Times New Roman"/>
                <w:bCs/>
                <w:sz w:val="24"/>
                <w:szCs w:val="24"/>
              </w:rPr>
              <w:t xml:space="preserve"> «Спасем жизнь вместе»</w:t>
            </w:r>
          </w:p>
        </w:tc>
        <w:tc>
          <w:tcPr>
            <w:tcW w:w="2455" w:type="dxa"/>
            <w:vAlign w:val="center"/>
          </w:tcPr>
          <w:p w14:paraId="5293BA15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526" w:type="dxa"/>
          </w:tcPr>
          <w:p w14:paraId="0856A01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7E48010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2B5D04C6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60E1BC20" w14:textId="77777777" w:rsidTr="00372F06">
        <w:trPr>
          <w:trHeight w:val="688"/>
        </w:trPr>
        <w:tc>
          <w:tcPr>
            <w:tcW w:w="4971" w:type="dxa"/>
          </w:tcPr>
          <w:p w14:paraId="7B0C669E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Calibri" w:hAnsi="Times New Roman" w:cs="Times New Roman"/>
                <w:sz w:val="24"/>
                <w:szCs w:val="24"/>
              </w:rPr>
              <w:t>Акция «Ударим комплексом ГТО по  табакокурению и наркомании»</w:t>
            </w:r>
          </w:p>
        </w:tc>
        <w:tc>
          <w:tcPr>
            <w:tcW w:w="2455" w:type="dxa"/>
          </w:tcPr>
          <w:p w14:paraId="25C9B7DB" w14:textId="77777777" w:rsidR="00D92232" w:rsidRPr="00BE4335" w:rsidRDefault="00D92232" w:rsidP="00D9223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02.2024</w:t>
            </w:r>
          </w:p>
        </w:tc>
        <w:tc>
          <w:tcPr>
            <w:tcW w:w="2526" w:type="dxa"/>
          </w:tcPr>
          <w:p w14:paraId="469F1B29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92232" w:rsidRPr="00D62288" w14:paraId="4FA87B4F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4EFAF55C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Выступление  агитбригад «Все краски творчества против наркотиков»</w:t>
            </w:r>
          </w:p>
        </w:tc>
        <w:tc>
          <w:tcPr>
            <w:tcW w:w="2455" w:type="dxa"/>
            <w:vAlign w:val="center"/>
          </w:tcPr>
          <w:p w14:paraId="0CA3AD2E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526" w:type="dxa"/>
          </w:tcPr>
          <w:p w14:paraId="7E37809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324E3578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7D66110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681C0CB4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0D8F550D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«Чтобы быть здоровым, я  должен…»</w:t>
            </w:r>
          </w:p>
        </w:tc>
        <w:tc>
          <w:tcPr>
            <w:tcW w:w="2455" w:type="dxa"/>
            <w:vAlign w:val="center"/>
          </w:tcPr>
          <w:p w14:paraId="4EBE94E9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Март  2024</w:t>
            </w:r>
          </w:p>
        </w:tc>
        <w:tc>
          <w:tcPr>
            <w:tcW w:w="2526" w:type="dxa"/>
          </w:tcPr>
          <w:p w14:paraId="0063898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5A00CE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16022B5F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1720373C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 программа  «Вместе  всё   преодолеем»</w:t>
            </w:r>
          </w:p>
        </w:tc>
        <w:tc>
          <w:tcPr>
            <w:tcW w:w="2455" w:type="dxa"/>
            <w:vAlign w:val="center"/>
          </w:tcPr>
          <w:p w14:paraId="49F3C453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Март  2024</w:t>
            </w:r>
          </w:p>
        </w:tc>
        <w:tc>
          <w:tcPr>
            <w:tcW w:w="2526" w:type="dxa"/>
          </w:tcPr>
          <w:p w14:paraId="27BF819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8DB44BC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0EE8DA0F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65B57AEA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6C469EA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Cs/>
                <w:sz w:val="24"/>
                <w:szCs w:val="24"/>
              </w:rPr>
              <w:t>Игра  «Что? Где? Когда?»  по теме  ЗОЖ</w:t>
            </w:r>
          </w:p>
        </w:tc>
        <w:tc>
          <w:tcPr>
            <w:tcW w:w="2455" w:type="dxa"/>
            <w:vAlign w:val="center"/>
          </w:tcPr>
          <w:p w14:paraId="6C41168D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Апрель  2024</w:t>
            </w:r>
          </w:p>
        </w:tc>
        <w:tc>
          <w:tcPr>
            <w:tcW w:w="2526" w:type="dxa"/>
          </w:tcPr>
          <w:p w14:paraId="180B0DBF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1B08D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572FF42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63F4242F" w14:textId="77777777" w:rsidTr="00372F06">
        <w:trPr>
          <w:trHeight w:val="688"/>
        </w:trPr>
        <w:tc>
          <w:tcPr>
            <w:tcW w:w="4971" w:type="dxa"/>
          </w:tcPr>
          <w:p w14:paraId="7E39568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Защита  презентаций  «Краски  жизни  в нас  самих»</w:t>
            </w:r>
          </w:p>
        </w:tc>
        <w:tc>
          <w:tcPr>
            <w:tcW w:w="2455" w:type="dxa"/>
            <w:vAlign w:val="center"/>
          </w:tcPr>
          <w:p w14:paraId="78BA1624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Апрель  2024</w:t>
            </w:r>
          </w:p>
        </w:tc>
        <w:tc>
          <w:tcPr>
            <w:tcW w:w="2526" w:type="dxa"/>
          </w:tcPr>
          <w:p w14:paraId="15F068D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2F2495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2EEB26B9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281D04E7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учащихся «Отношение подростка к пагубным привычкам».</w:t>
            </w:r>
          </w:p>
        </w:tc>
        <w:tc>
          <w:tcPr>
            <w:tcW w:w="2455" w:type="dxa"/>
            <w:vAlign w:val="center"/>
          </w:tcPr>
          <w:p w14:paraId="7C51E5FC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526" w:type="dxa"/>
          </w:tcPr>
          <w:p w14:paraId="6CF0ED1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1C508AF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2718756E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0E395882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Акция «Нет безвредного табака» ко Всемирному дню без табака</w:t>
            </w:r>
          </w:p>
        </w:tc>
        <w:tc>
          <w:tcPr>
            <w:tcW w:w="2455" w:type="dxa"/>
            <w:vAlign w:val="center"/>
          </w:tcPr>
          <w:p w14:paraId="490529C6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Май 2024 года</w:t>
            </w:r>
          </w:p>
        </w:tc>
        <w:tc>
          <w:tcPr>
            <w:tcW w:w="2526" w:type="dxa"/>
          </w:tcPr>
          <w:p w14:paraId="662073C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605C9B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28371F4A" w14:textId="77777777" w:rsidTr="00372F06">
        <w:trPr>
          <w:trHeight w:val="688"/>
        </w:trPr>
        <w:tc>
          <w:tcPr>
            <w:tcW w:w="4971" w:type="dxa"/>
            <w:vAlign w:val="center"/>
          </w:tcPr>
          <w:p w14:paraId="705DD1C7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борьбы</w:t>
            </w:r>
          </w:p>
          <w:p w14:paraId="5A45B0CF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с наркоманией и наркобизнесом</w:t>
            </w:r>
          </w:p>
        </w:tc>
        <w:tc>
          <w:tcPr>
            <w:tcW w:w="2455" w:type="dxa"/>
            <w:vAlign w:val="center"/>
          </w:tcPr>
          <w:p w14:paraId="3E9CD63B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21D377E4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526" w:type="dxa"/>
          </w:tcPr>
          <w:p w14:paraId="48AB333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AD92A4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2" w:rsidRPr="00D62288" w14:paraId="3B98E191" w14:textId="77777777" w:rsidTr="00D62288">
        <w:trPr>
          <w:trHeight w:val="688"/>
        </w:trPr>
        <w:tc>
          <w:tcPr>
            <w:tcW w:w="4971" w:type="dxa"/>
          </w:tcPr>
          <w:p w14:paraId="65B8105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2455" w:type="dxa"/>
          </w:tcPr>
          <w:p w14:paraId="61584EEB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4" w:right="3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13D881B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73F5E68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D92232" w:rsidRPr="00D62288" w14:paraId="326518C4" w14:textId="77777777" w:rsidTr="00D62288">
        <w:trPr>
          <w:trHeight w:val="688"/>
        </w:trPr>
        <w:tc>
          <w:tcPr>
            <w:tcW w:w="4971" w:type="dxa"/>
          </w:tcPr>
          <w:p w14:paraId="73125782" w14:textId="77777777" w:rsidR="00D92232" w:rsidRPr="00BE4335" w:rsidRDefault="00D92232" w:rsidP="00D9223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 xml:space="preserve">Месячник по безопасности дорожного движения </w:t>
            </w:r>
          </w:p>
        </w:tc>
        <w:tc>
          <w:tcPr>
            <w:tcW w:w="2455" w:type="dxa"/>
          </w:tcPr>
          <w:p w14:paraId="21B3FC48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526" w:type="dxa"/>
          </w:tcPr>
          <w:p w14:paraId="10E218EC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4CE2C32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276F9873" w14:textId="77777777" w:rsidTr="00D62288">
        <w:trPr>
          <w:trHeight w:val="688"/>
        </w:trPr>
        <w:tc>
          <w:tcPr>
            <w:tcW w:w="4971" w:type="dxa"/>
          </w:tcPr>
          <w:p w14:paraId="6B73E520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Краевой день безопасности: проведение классных часов, бесед с учащимися</w:t>
            </w:r>
          </w:p>
        </w:tc>
        <w:tc>
          <w:tcPr>
            <w:tcW w:w="2455" w:type="dxa"/>
          </w:tcPr>
          <w:p w14:paraId="5829F93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526" w:type="dxa"/>
          </w:tcPr>
          <w:p w14:paraId="5D4B28F8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92232" w:rsidRPr="00D62288" w14:paraId="63FF3470" w14:textId="77777777" w:rsidTr="00D62288">
        <w:trPr>
          <w:trHeight w:val="688"/>
        </w:trPr>
        <w:tc>
          <w:tcPr>
            <w:tcW w:w="4971" w:type="dxa"/>
          </w:tcPr>
          <w:p w14:paraId="7F382BE5" w14:textId="77777777" w:rsidR="00D92232" w:rsidRPr="00BE4335" w:rsidRDefault="00D92232" w:rsidP="00D92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памяток и маршрутных листов «Безопасный путь в школу».</w:t>
            </w:r>
          </w:p>
        </w:tc>
        <w:tc>
          <w:tcPr>
            <w:tcW w:w="2455" w:type="dxa"/>
          </w:tcPr>
          <w:p w14:paraId="28F8F24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2526" w:type="dxa"/>
          </w:tcPr>
          <w:p w14:paraId="7173012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92232" w:rsidRPr="00D62288" w14:paraId="49D4A282" w14:textId="77777777" w:rsidTr="00D62288">
        <w:trPr>
          <w:trHeight w:val="688"/>
        </w:trPr>
        <w:tc>
          <w:tcPr>
            <w:tcW w:w="4971" w:type="dxa"/>
          </w:tcPr>
          <w:p w14:paraId="508BAACB" w14:textId="77777777" w:rsidR="00D92232" w:rsidRPr="00BE4335" w:rsidRDefault="00D92232" w:rsidP="00D92232">
            <w:pPr>
              <w:pStyle w:val="Default"/>
              <w:spacing w:line="276" w:lineRule="auto"/>
            </w:pPr>
            <w:r w:rsidRPr="00BE4335">
              <w:t>Соревнования  юных велосипедистов</w:t>
            </w:r>
          </w:p>
        </w:tc>
        <w:tc>
          <w:tcPr>
            <w:tcW w:w="2455" w:type="dxa"/>
          </w:tcPr>
          <w:p w14:paraId="1923FC20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2526" w:type="dxa"/>
          </w:tcPr>
          <w:p w14:paraId="148C0AF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5B8CF66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50012C95" w14:textId="77777777" w:rsidTr="00D62288">
        <w:trPr>
          <w:trHeight w:val="688"/>
        </w:trPr>
        <w:tc>
          <w:tcPr>
            <w:tcW w:w="4971" w:type="dxa"/>
          </w:tcPr>
          <w:p w14:paraId="7D6B22B3" w14:textId="77777777" w:rsidR="00D92232" w:rsidRPr="00BE4335" w:rsidRDefault="00D92232" w:rsidP="00D9223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Мероприятия в рамках "Единого дня правил дорожного движения"</w:t>
            </w:r>
          </w:p>
        </w:tc>
        <w:tc>
          <w:tcPr>
            <w:tcW w:w="2455" w:type="dxa"/>
          </w:tcPr>
          <w:p w14:paraId="121F2631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526" w:type="dxa"/>
          </w:tcPr>
          <w:p w14:paraId="5008CE56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7CE09D58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5FE721D3" w14:textId="77777777" w:rsidTr="00D62288">
        <w:trPr>
          <w:trHeight w:val="688"/>
        </w:trPr>
        <w:tc>
          <w:tcPr>
            <w:tcW w:w="4971" w:type="dxa"/>
          </w:tcPr>
          <w:p w14:paraId="58183475" w14:textId="77777777" w:rsidR="00D92232" w:rsidRPr="00BE4335" w:rsidRDefault="00D92232" w:rsidP="00D9223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 xml:space="preserve">Конкурс календарей по ПДД </w:t>
            </w:r>
          </w:p>
        </w:tc>
        <w:tc>
          <w:tcPr>
            <w:tcW w:w="2455" w:type="dxa"/>
          </w:tcPr>
          <w:p w14:paraId="33A14EA9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2526" w:type="dxa"/>
          </w:tcPr>
          <w:p w14:paraId="4E53814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7493A9D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2D52BCB3" w14:textId="77777777" w:rsidTr="00D62288">
        <w:trPr>
          <w:trHeight w:val="688"/>
        </w:trPr>
        <w:tc>
          <w:tcPr>
            <w:tcW w:w="4971" w:type="dxa"/>
          </w:tcPr>
          <w:p w14:paraId="4109869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335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Акция «Внимание, каникулы!»</w:t>
            </w:r>
          </w:p>
        </w:tc>
        <w:tc>
          <w:tcPr>
            <w:tcW w:w="2455" w:type="dxa"/>
          </w:tcPr>
          <w:p w14:paraId="257C96F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526" w:type="dxa"/>
          </w:tcPr>
          <w:p w14:paraId="37B821E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2DF8654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1DAAA293" w14:textId="77777777" w:rsidTr="00D62288">
        <w:trPr>
          <w:trHeight w:val="688"/>
        </w:trPr>
        <w:tc>
          <w:tcPr>
            <w:tcW w:w="4971" w:type="dxa"/>
          </w:tcPr>
          <w:p w14:paraId="5A1DD952" w14:textId="77777777" w:rsidR="00D92232" w:rsidRPr="00BE4335" w:rsidRDefault="00D92232" w:rsidP="00D92232">
            <w:pPr>
              <w:spacing w:line="276" w:lineRule="auto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БДД</w:t>
            </w:r>
          </w:p>
        </w:tc>
        <w:tc>
          <w:tcPr>
            <w:tcW w:w="2455" w:type="dxa"/>
          </w:tcPr>
          <w:p w14:paraId="462704C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2526" w:type="dxa"/>
          </w:tcPr>
          <w:p w14:paraId="61EEB53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92232" w:rsidRPr="00D62288" w14:paraId="3B47AF28" w14:textId="77777777" w:rsidTr="00D62288">
        <w:trPr>
          <w:trHeight w:val="688"/>
        </w:trPr>
        <w:tc>
          <w:tcPr>
            <w:tcW w:w="4971" w:type="dxa"/>
          </w:tcPr>
          <w:p w14:paraId="362B9F98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Агитбригада «Путешествие в  страну  дорожных  знаков»</w:t>
            </w:r>
          </w:p>
        </w:tc>
        <w:tc>
          <w:tcPr>
            <w:tcW w:w="2455" w:type="dxa"/>
          </w:tcPr>
          <w:p w14:paraId="42965AE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2526" w:type="dxa"/>
          </w:tcPr>
          <w:p w14:paraId="1D2AB4E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0A6AB8F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30FDD686" w14:textId="77777777" w:rsidTr="00D62288">
        <w:trPr>
          <w:trHeight w:val="688"/>
        </w:trPr>
        <w:tc>
          <w:tcPr>
            <w:tcW w:w="4971" w:type="dxa"/>
          </w:tcPr>
          <w:p w14:paraId="481764ED" w14:textId="77777777" w:rsidR="00D92232" w:rsidRPr="00BE4335" w:rsidRDefault="00D92232" w:rsidP="00D92232">
            <w:pPr>
              <w:pStyle w:val="Default"/>
              <w:spacing w:line="276" w:lineRule="auto"/>
            </w:pPr>
            <w:r w:rsidRPr="00BE4335">
              <w:t>Тренировочное занятие «Азбука дорожных знаков» (5-8)</w:t>
            </w:r>
          </w:p>
        </w:tc>
        <w:tc>
          <w:tcPr>
            <w:tcW w:w="2455" w:type="dxa"/>
          </w:tcPr>
          <w:p w14:paraId="4487B84E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2526" w:type="dxa"/>
          </w:tcPr>
          <w:p w14:paraId="25B66AD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622E9B0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08CC792E" w14:textId="77777777" w:rsidTr="00D62288">
        <w:trPr>
          <w:trHeight w:val="688"/>
        </w:trPr>
        <w:tc>
          <w:tcPr>
            <w:tcW w:w="4971" w:type="dxa"/>
          </w:tcPr>
          <w:p w14:paraId="151BA601" w14:textId="77777777" w:rsidR="00D92232" w:rsidRPr="00BE4335" w:rsidRDefault="00D92232" w:rsidP="00D922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Информационно- пропагандистская акция «Засветись»</w:t>
            </w:r>
          </w:p>
        </w:tc>
        <w:tc>
          <w:tcPr>
            <w:tcW w:w="2455" w:type="dxa"/>
          </w:tcPr>
          <w:p w14:paraId="60BC273D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0" w:right="35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2526" w:type="dxa"/>
          </w:tcPr>
          <w:p w14:paraId="2D3A35D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2D2F408F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5BAD63A8" w14:textId="77777777" w:rsidTr="00D62288">
        <w:trPr>
          <w:trHeight w:val="688"/>
        </w:trPr>
        <w:tc>
          <w:tcPr>
            <w:tcW w:w="4971" w:type="dxa"/>
          </w:tcPr>
          <w:p w14:paraId="27519B4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отряда в стенгазете и на сайте гимназии  «Правила эти должны знать все дети!» </w:t>
            </w:r>
          </w:p>
        </w:tc>
        <w:tc>
          <w:tcPr>
            <w:tcW w:w="2455" w:type="dxa"/>
          </w:tcPr>
          <w:p w14:paraId="00BEA3CD" w14:textId="77777777" w:rsidR="00D92232" w:rsidRPr="00BE4335" w:rsidRDefault="00D92232" w:rsidP="00D92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2526" w:type="dxa"/>
          </w:tcPr>
          <w:p w14:paraId="2C9E9B0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</w:tc>
      </w:tr>
      <w:tr w:rsidR="00D92232" w:rsidRPr="00D62288" w14:paraId="7C77FCB7" w14:textId="77777777" w:rsidTr="00D62288">
        <w:trPr>
          <w:trHeight w:val="688"/>
        </w:trPr>
        <w:tc>
          <w:tcPr>
            <w:tcW w:w="4971" w:type="dxa"/>
          </w:tcPr>
          <w:p w14:paraId="25D517C3" w14:textId="77777777" w:rsidR="00D92232" w:rsidRPr="00BE4335" w:rsidRDefault="00D92232" w:rsidP="00D92232">
            <w:pPr>
              <w:pStyle w:val="Default"/>
              <w:spacing w:line="276" w:lineRule="auto"/>
            </w:pPr>
            <w:r w:rsidRPr="00BE4335">
              <w:t>Игра- путешествие «путешествие по автограду» (5-8)</w:t>
            </w:r>
          </w:p>
        </w:tc>
        <w:tc>
          <w:tcPr>
            <w:tcW w:w="2455" w:type="dxa"/>
          </w:tcPr>
          <w:p w14:paraId="7AFD4909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2526" w:type="dxa"/>
          </w:tcPr>
          <w:p w14:paraId="61E7DD1F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171ADC0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</w:tr>
      <w:tr w:rsidR="00D92232" w:rsidRPr="00D62288" w14:paraId="4463AC13" w14:textId="77777777" w:rsidTr="00D62288">
        <w:trPr>
          <w:trHeight w:val="688"/>
        </w:trPr>
        <w:tc>
          <w:tcPr>
            <w:tcW w:w="4971" w:type="dxa"/>
          </w:tcPr>
          <w:p w14:paraId="2226E235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безопасности дорожного движения (по отдельному плану)</w:t>
            </w:r>
          </w:p>
        </w:tc>
        <w:tc>
          <w:tcPr>
            <w:tcW w:w="2455" w:type="dxa"/>
          </w:tcPr>
          <w:p w14:paraId="48C0CA1E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03.2024</w:t>
            </w:r>
          </w:p>
        </w:tc>
        <w:tc>
          <w:tcPr>
            <w:tcW w:w="2526" w:type="dxa"/>
          </w:tcPr>
          <w:p w14:paraId="2716C9F3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304E3C1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3B5BF14D" w14:textId="77777777" w:rsidTr="00372F06">
        <w:trPr>
          <w:trHeight w:val="1002"/>
        </w:trPr>
        <w:tc>
          <w:tcPr>
            <w:tcW w:w="4971" w:type="dxa"/>
          </w:tcPr>
          <w:p w14:paraId="3ECD227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Школьный тур соревнований «Безопасное колесо».</w:t>
            </w:r>
          </w:p>
        </w:tc>
        <w:tc>
          <w:tcPr>
            <w:tcW w:w="2455" w:type="dxa"/>
          </w:tcPr>
          <w:p w14:paraId="5EAF95E7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</w:tc>
        <w:tc>
          <w:tcPr>
            <w:tcW w:w="2526" w:type="dxa"/>
          </w:tcPr>
          <w:p w14:paraId="1116AFFD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2E6A340F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11E9F97C" w14:textId="77777777" w:rsidTr="00D62288">
        <w:trPr>
          <w:trHeight w:val="412"/>
        </w:trPr>
        <w:tc>
          <w:tcPr>
            <w:tcW w:w="4971" w:type="dxa"/>
          </w:tcPr>
          <w:p w14:paraId="5144E63F" w14:textId="77777777" w:rsidR="00D92232" w:rsidRPr="00BE4335" w:rsidRDefault="00D92232" w:rsidP="00D9223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 xml:space="preserve">Спортивные игры «Красный, жёлтый, зелёный» </w:t>
            </w:r>
          </w:p>
        </w:tc>
        <w:tc>
          <w:tcPr>
            <w:tcW w:w="2455" w:type="dxa"/>
          </w:tcPr>
          <w:p w14:paraId="5B41DF78" w14:textId="77777777" w:rsidR="00D92232" w:rsidRPr="00BE4335" w:rsidRDefault="00D92232" w:rsidP="00D922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05.2024</w:t>
            </w:r>
          </w:p>
        </w:tc>
        <w:tc>
          <w:tcPr>
            <w:tcW w:w="2526" w:type="dxa"/>
          </w:tcPr>
          <w:p w14:paraId="0926DD9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3310431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50A3CB34" w14:textId="77777777" w:rsidTr="00D62288">
        <w:trPr>
          <w:trHeight w:val="688"/>
        </w:trPr>
        <w:tc>
          <w:tcPr>
            <w:tcW w:w="4971" w:type="dxa"/>
          </w:tcPr>
          <w:p w14:paraId="5814CBC2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Информационно- пропагандистская кампания «Пешеход! Соблюдай правила дорожного движения!»</w:t>
            </w:r>
          </w:p>
        </w:tc>
        <w:tc>
          <w:tcPr>
            <w:tcW w:w="2455" w:type="dxa"/>
          </w:tcPr>
          <w:p w14:paraId="30D9B6C8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</w:tc>
        <w:tc>
          <w:tcPr>
            <w:tcW w:w="2526" w:type="dxa"/>
          </w:tcPr>
          <w:p w14:paraId="2B45E050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32BB25BE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336" w:hanging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0587934A" w14:textId="77777777" w:rsidTr="00D62288">
        <w:trPr>
          <w:trHeight w:val="688"/>
        </w:trPr>
        <w:tc>
          <w:tcPr>
            <w:tcW w:w="4971" w:type="dxa"/>
          </w:tcPr>
          <w:p w14:paraId="36B77A49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«Внимание, дети», посвящённая окончанию учебного года (по отдельному плану)</w:t>
            </w:r>
          </w:p>
        </w:tc>
        <w:tc>
          <w:tcPr>
            <w:tcW w:w="2455" w:type="dxa"/>
          </w:tcPr>
          <w:p w14:paraId="37DB07AE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15.05.-15.06.2024</w:t>
            </w:r>
          </w:p>
        </w:tc>
        <w:tc>
          <w:tcPr>
            <w:tcW w:w="2526" w:type="dxa"/>
          </w:tcPr>
          <w:p w14:paraId="68C26AC9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33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D92232" w:rsidRPr="00D62288" w14:paraId="09C3762E" w14:textId="77777777" w:rsidTr="00D62288">
        <w:trPr>
          <w:trHeight w:val="688"/>
        </w:trPr>
        <w:tc>
          <w:tcPr>
            <w:tcW w:w="4971" w:type="dxa"/>
          </w:tcPr>
          <w:p w14:paraId="3D2A316F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Профилактический рейд «ЮИД и ГИБДД – предупреждают ДТП»</w:t>
            </w:r>
          </w:p>
        </w:tc>
        <w:tc>
          <w:tcPr>
            <w:tcW w:w="2455" w:type="dxa"/>
          </w:tcPr>
          <w:p w14:paraId="16B747F8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четверть. </w:t>
            </w:r>
          </w:p>
        </w:tc>
        <w:tc>
          <w:tcPr>
            <w:tcW w:w="2526" w:type="dxa"/>
          </w:tcPr>
          <w:p w14:paraId="1050A40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00B0629B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33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232" w:rsidRPr="00D62288" w14:paraId="171A6223" w14:textId="77777777" w:rsidTr="00D62288">
        <w:trPr>
          <w:trHeight w:val="688"/>
        </w:trPr>
        <w:tc>
          <w:tcPr>
            <w:tcW w:w="4971" w:type="dxa"/>
          </w:tcPr>
          <w:p w14:paraId="2A997A1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по оценке динамики формирования знаний и умений учащихся по теме ПДД </w:t>
            </w:r>
          </w:p>
        </w:tc>
        <w:tc>
          <w:tcPr>
            <w:tcW w:w="2455" w:type="dxa"/>
          </w:tcPr>
          <w:p w14:paraId="5CED65E2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526" w:type="dxa"/>
          </w:tcPr>
          <w:p w14:paraId="1A6A870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03CAD357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33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232" w:rsidRPr="00D62288" w14:paraId="73EE973F" w14:textId="77777777" w:rsidTr="00D62288">
        <w:trPr>
          <w:trHeight w:val="688"/>
        </w:trPr>
        <w:tc>
          <w:tcPr>
            <w:tcW w:w="4971" w:type="dxa"/>
          </w:tcPr>
          <w:p w14:paraId="6A338EA9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и информационная работа ЮИД </w:t>
            </w:r>
          </w:p>
        </w:tc>
        <w:tc>
          <w:tcPr>
            <w:tcW w:w="2455" w:type="dxa"/>
          </w:tcPr>
          <w:p w14:paraId="56F4E13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0B7072B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</w:tc>
      </w:tr>
      <w:tr w:rsidR="00D92232" w:rsidRPr="00D62288" w14:paraId="16F316E4" w14:textId="77777777" w:rsidTr="00D62288">
        <w:trPr>
          <w:trHeight w:val="688"/>
        </w:trPr>
        <w:tc>
          <w:tcPr>
            <w:tcW w:w="4971" w:type="dxa"/>
          </w:tcPr>
          <w:p w14:paraId="232D3CE1" w14:textId="77777777" w:rsidR="00D92232" w:rsidRPr="00BE4335" w:rsidRDefault="00D92232" w:rsidP="00D92232">
            <w:pPr>
              <w:pStyle w:val="c13"/>
              <w:spacing w:before="0" w:beforeAutospacing="0" w:after="0" w:afterAutospacing="0" w:line="276" w:lineRule="auto"/>
              <w:rPr>
                <w:color w:val="333333"/>
              </w:rPr>
            </w:pPr>
            <w:r w:rsidRPr="00BE4335">
              <w:t>Оформление  индивидуальных маршрутных листов безопасного пути «Дом-школа- дом»</w:t>
            </w:r>
          </w:p>
        </w:tc>
        <w:tc>
          <w:tcPr>
            <w:tcW w:w="2455" w:type="dxa"/>
          </w:tcPr>
          <w:p w14:paraId="19855A48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2BE54E21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310FCDEE" w14:textId="77777777" w:rsidTr="00D62288">
        <w:trPr>
          <w:trHeight w:val="464"/>
        </w:trPr>
        <w:tc>
          <w:tcPr>
            <w:tcW w:w="4971" w:type="dxa"/>
          </w:tcPr>
          <w:p w14:paraId="06C1E693" w14:textId="77777777" w:rsidR="00D92232" w:rsidRPr="00BE4335" w:rsidRDefault="00D92232" w:rsidP="00D9223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Распространение  памяток по обеспечению безопасности дорожного движения</w:t>
            </w:r>
          </w:p>
        </w:tc>
        <w:tc>
          <w:tcPr>
            <w:tcW w:w="2455" w:type="dxa"/>
          </w:tcPr>
          <w:p w14:paraId="57B73C4A" w14:textId="77777777" w:rsidR="00D92232" w:rsidRPr="00BE4335" w:rsidRDefault="00D92232" w:rsidP="00D922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2B90C723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</w:t>
            </w:r>
          </w:p>
          <w:p w14:paraId="6C3464E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52AD1BC8" w14:textId="77777777" w:rsidTr="00D62288">
        <w:trPr>
          <w:trHeight w:val="688"/>
        </w:trPr>
        <w:tc>
          <w:tcPr>
            <w:tcW w:w="4971" w:type="dxa"/>
          </w:tcPr>
          <w:p w14:paraId="465BFF66" w14:textId="77777777" w:rsidR="00D92232" w:rsidRPr="00BE4335" w:rsidRDefault="00D92232" w:rsidP="00D9223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Профилактические беседы обучающихся школы с инспекторами по ПДД в рамках классных часов, общешкольных мероприятий, круглых столов</w:t>
            </w:r>
          </w:p>
        </w:tc>
        <w:tc>
          <w:tcPr>
            <w:tcW w:w="2455" w:type="dxa"/>
          </w:tcPr>
          <w:p w14:paraId="5261C106" w14:textId="77777777" w:rsidR="00D92232" w:rsidRPr="00BE4335" w:rsidRDefault="00D92232" w:rsidP="00D922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0B36DC4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588C2C30" w14:textId="77777777" w:rsidTr="00D62288">
        <w:trPr>
          <w:trHeight w:val="688"/>
        </w:trPr>
        <w:tc>
          <w:tcPr>
            <w:tcW w:w="4971" w:type="dxa"/>
          </w:tcPr>
          <w:p w14:paraId="560FA3E4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Беседы  в рамках  программы «Безопасная медиасреда»</w:t>
            </w:r>
          </w:p>
        </w:tc>
        <w:tc>
          <w:tcPr>
            <w:tcW w:w="2455" w:type="dxa"/>
          </w:tcPr>
          <w:p w14:paraId="310F52AC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4" w:right="3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33E35917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33DDA192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D92232" w:rsidRPr="00D62288" w14:paraId="4DD226E6" w14:textId="77777777" w:rsidTr="00BE4335">
        <w:trPr>
          <w:trHeight w:val="688"/>
        </w:trPr>
        <w:tc>
          <w:tcPr>
            <w:tcW w:w="4971" w:type="dxa"/>
            <w:vAlign w:val="center"/>
          </w:tcPr>
          <w:p w14:paraId="14881897" w14:textId="77777777" w:rsidR="00D92232" w:rsidRPr="00BE4335" w:rsidRDefault="00D92232" w:rsidP="00D92232">
            <w:pPr>
              <w:spacing w:line="276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Анкетирование обучающихся «Твой любимы йконтент»</w:t>
            </w:r>
          </w:p>
          <w:p w14:paraId="44240297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«Опасность интернет- буллинга»</w:t>
            </w:r>
          </w:p>
        </w:tc>
        <w:tc>
          <w:tcPr>
            <w:tcW w:w="2455" w:type="dxa"/>
            <w:vAlign w:val="center"/>
          </w:tcPr>
          <w:p w14:paraId="34843B5D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декабрь2023, апрель  2024</w:t>
            </w:r>
          </w:p>
        </w:tc>
        <w:tc>
          <w:tcPr>
            <w:tcW w:w="2526" w:type="dxa"/>
          </w:tcPr>
          <w:p w14:paraId="4FE636D3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3A3D9B60" w14:textId="77777777" w:rsidTr="00BE4335">
        <w:trPr>
          <w:trHeight w:val="688"/>
        </w:trPr>
        <w:tc>
          <w:tcPr>
            <w:tcW w:w="4971" w:type="dxa"/>
            <w:vAlign w:val="center"/>
          </w:tcPr>
          <w:p w14:paraId="122B3520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распространение памяток среди обучающихся  «Правила безопасности в интернете».</w:t>
            </w:r>
          </w:p>
        </w:tc>
        <w:tc>
          <w:tcPr>
            <w:tcW w:w="2455" w:type="dxa"/>
            <w:vAlign w:val="center"/>
          </w:tcPr>
          <w:p w14:paraId="1EA1D1DC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526" w:type="dxa"/>
          </w:tcPr>
          <w:p w14:paraId="40FCB878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0D6BCF65" w14:textId="77777777" w:rsidTr="00BE4335">
        <w:trPr>
          <w:trHeight w:val="688"/>
        </w:trPr>
        <w:tc>
          <w:tcPr>
            <w:tcW w:w="4971" w:type="dxa"/>
          </w:tcPr>
          <w:p w14:paraId="687E8C29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 творческих работ (рисунков) «Правила безопасного пользования интернетом», «Риски и угрозы интернет-среды для детей», «Интернет и мы: плюсы и минусы»</w:t>
            </w:r>
          </w:p>
        </w:tc>
        <w:tc>
          <w:tcPr>
            <w:tcW w:w="2455" w:type="dxa"/>
            <w:vAlign w:val="center"/>
          </w:tcPr>
          <w:p w14:paraId="59D3FC60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526" w:type="dxa"/>
          </w:tcPr>
          <w:p w14:paraId="3485D5E7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664D29F4" w14:textId="77777777" w:rsidTr="00D62288">
        <w:trPr>
          <w:trHeight w:val="688"/>
        </w:trPr>
        <w:tc>
          <w:tcPr>
            <w:tcW w:w="4971" w:type="dxa"/>
          </w:tcPr>
          <w:p w14:paraId="7C000C50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«Знатоки интернет безопасности» (Игра-викторина в виде интерактивной презентации)</w:t>
            </w:r>
          </w:p>
        </w:tc>
        <w:tc>
          <w:tcPr>
            <w:tcW w:w="2455" w:type="dxa"/>
          </w:tcPr>
          <w:p w14:paraId="28E542DD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2023</w:t>
            </w:r>
          </w:p>
        </w:tc>
        <w:tc>
          <w:tcPr>
            <w:tcW w:w="2526" w:type="dxa"/>
          </w:tcPr>
          <w:p w14:paraId="7E42DE0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Наталенко С.В.</w:t>
            </w:r>
          </w:p>
        </w:tc>
      </w:tr>
      <w:tr w:rsidR="00D92232" w:rsidRPr="00D62288" w14:paraId="5870321C" w14:textId="77777777" w:rsidTr="00BE4335">
        <w:trPr>
          <w:trHeight w:val="688"/>
        </w:trPr>
        <w:tc>
          <w:tcPr>
            <w:tcW w:w="4971" w:type="dxa"/>
          </w:tcPr>
          <w:p w14:paraId="394F6D7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 «Медиаграмотность и цифровая гигиена»</w:t>
            </w:r>
          </w:p>
        </w:tc>
        <w:tc>
          <w:tcPr>
            <w:tcW w:w="2455" w:type="dxa"/>
            <w:vAlign w:val="center"/>
          </w:tcPr>
          <w:p w14:paraId="3726BFA0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526" w:type="dxa"/>
          </w:tcPr>
          <w:p w14:paraId="649237B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Галанова К.И.</w:t>
            </w:r>
          </w:p>
        </w:tc>
      </w:tr>
      <w:tr w:rsidR="00D92232" w:rsidRPr="00D62288" w14:paraId="3FF6D8BD" w14:textId="77777777" w:rsidTr="00BE4335">
        <w:trPr>
          <w:trHeight w:val="688"/>
        </w:trPr>
        <w:tc>
          <w:tcPr>
            <w:tcW w:w="4971" w:type="dxa"/>
          </w:tcPr>
          <w:p w14:paraId="633F32B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 о правилах поведения в сети Интернет «Прогулка через ИнтерНетЛес»</w:t>
            </w:r>
          </w:p>
        </w:tc>
        <w:tc>
          <w:tcPr>
            <w:tcW w:w="2455" w:type="dxa"/>
            <w:vAlign w:val="center"/>
          </w:tcPr>
          <w:p w14:paraId="0A896875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2023</w:t>
            </w:r>
          </w:p>
        </w:tc>
        <w:tc>
          <w:tcPr>
            <w:tcW w:w="2526" w:type="dxa"/>
          </w:tcPr>
          <w:p w14:paraId="5478F90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Галанова К.И.</w:t>
            </w:r>
          </w:p>
        </w:tc>
      </w:tr>
      <w:tr w:rsidR="00D92232" w:rsidRPr="00D62288" w14:paraId="159E8FC8" w14:textId="77777777" w:rsidTr="00BE4335">
        <w:trPr>
          <w:trHeight w:val="688"/>
        </w:trPr>
        <w:tc>
          <w:tcPr>
            <w:tcW w:w="4971" w:type="dxa"/>
            <w:vAlign w:val="center"/>
          </w:tcPr>
          <w:p w14:paraId="7BE597E8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акции «Час кода»</w:t>
            </w:r>
          </w:p>
        </w:tc>
        <w:tc>
          <w:tcPr>
            <w:tcW w:w="2455" w:type="dxa"/>
            <w:vAlign w:val="center"/>
          </w:tcPr>
          <w:p w14:paraId="3201A9E6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2023</w:t>
            </w:r>
          </w:p>
        </w:tc>
        <w:tc>
          <w:tcPr>
            <w:tcW w:w="2526" w:type="dxa"/>
          </w:tcPr>
          <w:p w14:paraId="04DFB7E5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Наталенко С.В.</w:t>
            </w:r>
          </w:p>
        </w:tc>
      </w:tr>
      <w:tr w:rsidR="00D92232" w:rsidRPr="00D62288" w14:paraId="700D36A2" w14:textId="77777777" w:rsidTr="00BE4335">
        <w:trPr>
          <w:trHeight w:val="688"/>
        </w:trPr>
        <w:tc>
          <w:tcPr>
            <w:tcW w:w="4971" w:type="dxa"/>
          </w:tcPr>
          <w:p w14:paraId="7EFE98FC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детей в международном квесте (онлайн-конкурсе) по цифровой грамотности «Сетевичок» на сайте www.Сетевичок.рф</w:t>
            </w:r>
          </w:p>
        </w:tc>
        <w:tc>
          <w:tcPr>
            <w:tcW w:w="2455" w:type="dxa"/>
            <w:vAlign w:val="center"/>
          </w:tcPr>
          <w:p w14:paraId="083FF7A2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526" w:type="dxa"/>
          </w:tcPr>
          <w:p w14:paraId="190BAD8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Наталенко С.В.</w:t>
            </w:r>
          </w:p>
        </w:tc>
      </w:tr>
      <w:tr w:rsidR="00D92232" w:rsidRPr="00D62288" w14:paraId="3E2FBF64" w14:textId="77777777" w:rsidTr="00BE4335">
        <w:trPr>
          <w:trHeight w:val="688"/>
        </w:trPr>
        <w:tc>
          <w:tcPr>
            <w:tcW w:w="4971" w:type="dxa"/>
          </w:tcPr>
          <w:p w14:paraId="45F5EB33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безопасного интернета «Безопасность в  глобальной сети»</w:t>
            </w:r>
          </w:p>
        </w:tc>
        <w:tc>
          <w:tcPr>
            <w:tcW w:w="2455" w:type="dxa"/>
          </w:tcPr>
          <w:p w14:paraId="064CD13B" w14:textId="77777777" w:rsidR="00D92232" w:rsidRPr="00BE4335" w:rsidRDefault="00D92232" w:rsidP="00D9223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1-15.02.2024</w:t>
            </w:r>
          </w:p>
        </w:tc>
        <w:tc>
          <w:tcPr>
            <w:tcW w:w="2526" w:type="dxa"/>
          </w:tcPr>
          <w:p w14:paraId="4C0385C5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 по ВР педагог- организатор</w:t>
            </w:r>
          </w:p>
        </w:tc>
      </w:tr>
      <w:tr w:rsidR="00D92232" w:rsidRPr="00D62288" w14:paraId="43E56D67" w14:textId="77777777" w:rsidTr="00BE4335">
        <w:trPr>
          <w:trHeight w:val="688"/>
        </w:trPr>
        <w:tc>
          <w:tcPr>
            <w:tcW w:w="4971" w:type="dxa"/>
          </w:tcPr>
          <w:p w14:paraId="48CE3D9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игра «Интернешка» (5  классы)</w:t>
            </w:r>
          </w:p>
        </w:tc>
        <w:tc>
          <w:tcPr>
            <w:tcW w:w="2455" w:type="dxa"/>
            <w:vAlign w:val="center"/>
          </w:tcPr>
          <w:p w14:paraId="2B1D90AA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526" w:type="dxa"/>
          </w:tcPr>
          <w:p w14:paraId="28439630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 по ВР педагог- организатор</w:t>
            </w:r>
          </w:p>
        </w:tc>
      </w:tr>
      <w:tr w:rsidR="00D92232" w:rsidRPr="00D62288" w14:paraId="3B9BFD66" w14:textId="77777777" w:rsidTr="00BE4335">
        <w:trPr>
          <w:trHeight w:val="688"/>
        </w:trPr>
        <w:tc>
          <w:tcPr>
            <w:tcW w:w="4971" w:type="dxa"/>
          </w:tcPr>
          <w:p w14:paraId="53A2EA93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«Критический взгляд на Интернет»</w:t>
            </w:r>
          </w:p>
        </w:tc>
        <w:tc>
          <w:tcPr>
            <w:tcW w:w="2455" w:type="dxa"/>
            <w:vAlign w:val="center"/>
          </w:tcPr>
          <w:p w14:paraId="2C0DE14B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526" w:type="dxa"/>
          </w:tcPr>
          <w:p w14:paraId="2B88D68F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 по ВР педагог- организатор</w:t>
            </w:r>
          </w:p>
        </w:tc>
      </w:tr>
      <w:tr w:rsidR="00D92232" w:rsidRPr="00D62288" w14:paraId="38EB1549" w14:textId="77777777" w:rsidTr="00BE4335">
        <w:trPr>
          <w:trHeight w:val="688"/>
        </w:trPr>
        <w:tc>
          <w:tcPr>
            <w:tcW w:w="4971" w:type="dxa"/>
          </w:tcPr>
          <w:p w14:paraId="6A54F689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 «Как сказочный герой учился безопасному поведению в Интернете». </w:t>
            </w:r>
          </w:p>
        </w:tc>
        <w:tc>
          <w:tcPr>
            <w:tcW w:w="2455" w:type="dxa"/>
            <w:vAlign w:val="center"/>
          </w:tcPr>
          <w:p w14:paraId="5882E6B8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2024</w:t>
            </w:r>
          </w:p>
        </w:tc>
        <w:tc>
          <w:tcPr>
            <w:tcW w:w="2526" w:type="dxa"/>
          </w:tcPr>
          <w:p w14:paraId="30DA11D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 по ВР педагог- организатор</w:t>
            </w:r>
          </w:p>
        </w:tc>
      </w:tr>
      <w:tr w:rsidR="00D92232" w:rsidRPr="00D62288" w14:paraId="4DC1A310" w14:textId="77777777" w:rsidTr="00D62288">
        <w:trPr>
          <w:trHeight w:val="688"/>
        </w:trPr>
        <w:tc>
          <w:tcPr>
            <w:tcW w:w="4971" w:type="dxa"/>
          </w:tcPr>
          <w:p w14:paraId="2D9C637E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Анкетирование «Знаешь ли ты Закон Краснодарского края № 1539 – КЗ?»</w:t>
            </w:r>
          </w:p>
        </w:tc>
        <w:tc>
          <w:tcPr>
            <w:tcW w:w="2455" w:type="dxa"/>
          </w:tcPr>
          <w:p w14:paraId="63A1A7AC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BAA5597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60A24F1B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10E1A884" w14:textId="77777777" w:rsidTr="00D62288">
        <w:trPr>
          <w:trHeight w:val="688"/>
        </w:trPr>
        <w:tc>
          <w:tcPr>
            <w:tcW w:w="4971" w:type="dxa"/>
          </w:tcPr>
          <w:p w14:paraId="18997801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«Закон неравнодушия»  (5-7 класс)</w:t>
            </w:r>
          </w:p>
        </w:tc>
        <w:tc>
          <w:tcPr>
            <w:tcW w:w="2455" w:type="dxa"/>
          </w:tcPr>
          <w:p w14:paraId="529D7403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26" w:type="dxa"/>
          </w:tcPr>
          <w:p w14:paraId="7D78730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1A573B34" w14:textId="77777777" w:rsidTr="00D62288">
        <w:trPr>
          <w:trHeight w:val="688"/>
        </w:trPr>
        <w:tc>
          <w:tcPr>
            <w:tcW w:w="4971" w:type="dxa"/>
          </w:tcPr>
          <w:p w14:paraId="3C0A82D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Ток-шоу «Права ребенка: по закону и по жизни» с учащимися  8-9   классов</w:t>
            </w:r>
          </w:p>
        </w:tc>
        <w:tc>
          <w:tcPr>
            <w:tcW w:w="2455" w:type="dxa"/>
          </w:tcPr>
          <w:p w14:paraId="7A49E5AA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7FFCA51D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0BCBA79F" w14:textId="77777777" w:rsidTr="00D62288">
        <w:trPr>
          <w:trHeight w:val="688"/>
        </w:trPr>
        <w:tc>
          <w:tcPr>
            <w:tcW w:w="4971" w:type="dxa"/>
          </w:tcPr>
          <w:p w14:paraId="1F870280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знаний: - «Беспризорник – кто он?», уч-ся 5-7 классов; - «Моя правовая ответственность» , 8-10 классы</w:t>
            </w:r>
          </w:p>
        </w:tc>
        <w:tc>
          <w:tcPr>
            <w:tcW w:w="2455" w:type="dxa"/>
          </w:tcPr>
          <w:p w14:paraId="19779C5A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1CB5F6D9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7F86246E" w14:textId="77777777" w:rsidTr="00D62288">
        <w:trPr>
          <w:trHeight w:val="688"/>
        </w:trPr>
        <w:tc>
          <w:tcPr>
            <w:tcW w:w="4971" w:type="dxa"/>
          </w:tcPr>
          <w:p w14:paraId="1EEA2880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слоганов «На Кубани мир чудесен, когда ребёнок бодр и весел» (7-8  класс) </w:t>
            </w:r>
          </w:p>
        </w:tc>
        <w:tc>
          <w:tcPr>
            <w:tcW w:w="2455" w:type="dxa"/>
          </w:tcPr>
          <w:p w14:paraId="182070A6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2F8E41FC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5C77B94C" w14:textId="77777777" w:rsidTr="00D62288">
        <w:trPr>
          <w:trHeight w:val="688"/>
        </w:trPr>
        <w:tc>
          <w:tcPr>
            <w:tcW w:w="4971" w:type="dxa"/>
          </w:tcPr>
          <w:p w14:paraId="58307F87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Игра – викторина «Я ребенок. Я имею право».(5-6  класс)</w:t>
            </w:r>
          </w:p>
        </w:tc>
        <w:tc>
          <w:tcPr>
            <w:tcW w:w="2455" w:type="dxa"/>
          </w:tcPr>
          <w:p w14:paraId="579949B7" w14:textId="77777777" w:rsidR="00D92232" w:rsidRPr="00BE4335" w:rsidRDefault="00D92232" w:rsidP="00D92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2EADCBFF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44E8A1F3" w14:textId="77777777" w:rsidTr="00D62288">
        <w:trPr>
          <w:trHeight w:val="688"/>
        </w:trPr>
        <w:tc>
          <w:tcPr>
            <w:tcW w:w="4971" w:type="dxa"/>
          </w:tcPr>
          <w:p w14:paraId="780C7345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Индивидуальная работа с учащимися нарушившими закон № 1539 «О мерах по </w:t>
            </w:r>
            <w:r w:rsidRPr="00BE4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профилактике безнадзорности и правонарушений в Краснодарском крае »</w:t>
            </w:r>
          </w:p>
        </w:tc>
        <w:tc>
          <w:tcPr>
            <w:tcW w:w="2455" w:type="dxa"/>
          </w:tcPr>
          <w:p w14:paraId="10AF1608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6" w:type="dxa"/>
          </w:tcPr>
          <w:p w14:paraId="27ECDD0A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30D9BEE7" w14:textId="77777777" w:rsidTr="00D62288">
        <w:trPr>
          <w:trHeight w:val="688"/>
        </w:trPr>
        <w:tc>
          <w:tcPr>
            <w:tcW w:w="4971" w:type="dxa"/>
          </w:tcPr>
          <w:p w14:paraId="2B99AE89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Инструктажи по реализации Закона КК №1539 КЗ «О мерах по профилактике безнадзорности и правонарушений, несовершеннолетних в Краснодарском крае»</w:t>
            </w:r>
          </w:p>
        </w:tc>
        <w:tc>
          <w:tcPr>
            <w:tcW w:w="2455" w:type="dxa"/>
          </w:tcPr>
          <w:p w14:paraId="41C98DA5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6C4BBE8B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401DEA6E" w14:textId="77777777" w:rsidTr="00D62288">
        <w:trPr>
          <w:trHeight w:val="688"/>
        </w:trPr>
        <w:tc>
          <w:tcPr>
            <w:tcW w:w="4971" w:type="dxa"/>
          </w:tcPr>
          <w:p w14:paraId="2C7D66AE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экстремизма</w:t>
            </w:r>
          </w:p>
        </w:tc>
        <w:tc>
          <w:tcPr>
            <w:tcW w:w="2455" w:type="dxa"/>
          </w:tcPr>
          <w:p w14:paraId="61D8F4FB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4" w:right="3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5B3B1DDE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05F5C1F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D92232" w:rsidRPr="00D62288" w14:paraId="3073E9FA" w14:textId="77777777" w:rsidTr="00D62288">
        <w:trPr>
          <w:trHeight w:val="688"/>
        </w:trPr>
        <w:tc>
          <w:tcPr>
            <w:tcW w:w="4971" w:type="dxa"/>
          </w:tcPr>
          <w:p w14:paraId="56B75A6C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Беседы по правовому   воспитания  учащихся</w:t>
            </w:r>
          </w:p>
        </w:tc>
        <w:tc>
          <w:tcPr>
            <w:tcW w:w="2455" w:type="dxa"/>
          </w:tcPr>
          <w:p w14:paraId="5314C09E" w14:textId="77777777" w:rsidR="00D92232" w:rsidRPr="00BE4335" w:rsidRDefault="00D92232" w:rsidP="00D92232">
            <w:pPr>
              <w:shd w:val="clear" w:color="auto" w:fill="FFFFFF"/>
              <w:spacing w:line="276" w:lineRule="auto"/>
              <w:ind w:left="14" w:right="3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6" w:type="dxa"/>
          </w:tcPr>
          <w:p w14:paraId="5E2E5001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31C011B4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D92232" w:rsidRPr="00D62288" w14:paraId="57665F46" w14:textId="77777777" w:rsidTr="00D62288">
        <w:trPr>
          <w:trHeight w:val="688"/>
        </w:trPr>
        <w:tc>
          <w:tcPr>
            <w:tcW w:w="4971" w:type="dxa"/>
          </w:tcPr>
          <w:p w14:paraId="69E3EF8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Дня памяти жертв борьбы с терроризмом</w:t>
            </w:r>
          </w:p>
        </w:tc>
        <w:tc>
          <w:tcPr>
            <w:tcW w:w="2455" w:type="dxa"/>
          </w:tcPr>
          <w:p w14:paraId="686870A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09B74889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3CED17A6" w14:textId="77777777" w:rsidTr="00D62288">
        <w:trPr>
          <w:trHeight w:val="688"/>
        </w:trPr>
        <w:tc>
          <w:tcPr>
            <w:tcW w:w="4971" w:type="dxa"/>
          </w:tcPr>
          <w:p w14:paraId="0D61E06B" w14:textId="77777777" w:rsidR="00D92232" w:rsidRPr="00BE4335" w:rsidRDefault="00D92232" w:rsidP="00D92232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BE4335">
              <w:t>Неделя профилактики  экстремизма</w:t>
            </w:r>
          </w:p>
        </w:tc>
        <w:tc>
          <w:tcPr>
            <w:tcW w:w="2455" w:type="dxa"/>
          </w:tcPr>
          <w:p w14:paraId="7EEB1021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2-10.09.</w:t>
            </w:r>
          </w:p>
        </w:tc>
        <w:tc>
          <w:tcPr>
            <w:tcW w:w="2526" w:type="dxa"/>
          </w:tcPr>
          <w:p w14:paraId="1AD6C916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33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667B7B00" w14:textId="77777777" w:rsidTr="00D62288">
        <w:trPr>
          <w:trHeight w:val="688"/>
        </w:trPr>
        <w:tc>
          <w:tcPr>
            <w:tcW w:w="4971" w:type="dxa"/>
          </w:tcPr>
          <w:p w14:paraId="6EB12028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E4335">
              <w:rPr>
                <w:rFonts w:ascii="Times New Roman" w:hAnsi="Times New Roman" w:cs="Times New Roman"/>
                <w:bCs/>
                <w:sz w:val="24"/>
                <w:szCs w:val="24"/>
              </w:rPr>
              <w:t>«Спешите делать добро»</w:t>
            </w:r>
          </w:p>
        </w:tc>
        <w:tc>
          <w:tcPr>
            <w:tcW w:w="2455" w:type="dxa"/>
          </w:tcPr>
          <w:p w14:paraId="1C2B8B1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26" w:type="dxa"/>
          </w:tcPr>
          <w:p w14:paraId="4D8445ED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 по ВР педагог- организатор</w:t>
            </w:r>
          </w:p>
        </w:tc>
      </w:tr>
      <w:tr w:rsidR="00D92232" w:rsidRPr="00D62288" w14:paraId="75E3E30A" w14:textId="77777777" w:rsidTr="00D62288">
        <w:trPr>
          <w:trHeight w:val="688"/>
        </w:trPr>
        <w:tc>
          <w:tcPr>
            <w:tcW w:w="4971" w:type="dxa"/>
          </w:tcPr>
          <w:p w14:paraId="2A2A8A0A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455" w:type="dxa"/>
          </w:tcPr>
          <w:p w14:paraId="3CFE6FB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14:paraId="081056F0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советник  по ВР педагог- организатор</w:t>
            </w:r>
          </w:p>
        </w:tc>
      </w:tr>
      <w:tr w:rsidR="00D92232" w:rsidRPr="00D62288" w14:paraId="7B19E8AE" w14:textId="77777777" w:rsidTr="00D62288">
        <w:trPr>
          <w:trHeight w:val="688"/>
        </w:trPr>
        <w:tc>
          <w:tcPr>
            <w:tcW w:w="4971" w:type="dxa"/>
          </w:tcPr>
          <w:p w14:paraId="4289FD21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профилактики  попадания несовершеннолетних под влияние экстремистских организаций</w:t>
            </w:r>
          </w:p>
        </w:tc>
        <w:tc>
          <w:tcPr>
            <w:tcW w:w="2455" w:type="dxa"/>
          </w:tcPr>
          <w:p w14:paraId="42C0B6A0" w14:textId="77777777" w:rsidR="00D92232" w:rsidRPr="00BE4335" w:rsidRDefault="00D92232" w:rsidP="00D9223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15-25.01.</w:t>
            </w:r>
          </w:p>
        </w:tc>
        <w:tc>
          <w:tcPr>
            <w:tcW w:w="2526" w:type="dxa"/>
          </w:tcPr>
          <w:p w14:paraId="762AF795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968F8B3" w14:textId="77777777" w:rsidR="00D92232" w:rsidRPr="00BE4335" w:rsidRDefault="00D92232" w:rsidP="00D9223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2232" w:rsidRPr="00D62288" w14:paraId="39A57C52" w14:textId="77777777" w:rsidTr="00D62288">
        <w:trPr>
          <w:trHeight w:val="688"/>
        </w:trPr>
        <w:tc>
          <w:tcPr>
            <w:tcW w:w="4971" w:type="dxa"/>
          </w:tcPr>
          <w:p w14:paraId="2C004C81" w14:textId="77777777" w:rsidR="00D92232" w:rsidRPr="00BE4335" w:rsidRDefault="00D92232" w:rsidP="00D92232">
            <w:pPr>
              <w:pStyle w:val="a7"/>
              <w:shd w:val="clear" w:color="auto" w:fill="FAFAFA"/>
              <w:spacing w:before="0" w:beforeAutospacing="0" w:after="0" w:afterAutospacing="0" w:line="276" w:lineRule="auto"/>
              <w:textAlignment w:val="baseline"/>
            </w:pPr>
            <w:r w:rsidRPr="00BE4335">
              <w:rPr>
                <w:bCs/>
                <w:bdr w:val="none" w:sz="0" w:space="0" w:color="auto" w:frame="1"/>
                <w:shd w:val="clear" w:color="auto" w:fill="FAFAFA"/>
              </w:rPr>
              <w:t>Мероприятия, посвящённые  присоединению  Крыма</w:t>
            </w:r>
          </w:p>
        </w:tc>
        <w:tc>
          <w:tcPr>
            <w:tcW w:w="2455" w:type="dxa"/>
          </w:tcPr>
          <w:p w14:paraId="2283BCEB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6" w:type="dxa"/>
          </w:tcPr>
          <w:p w14:paraId="32F344DC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по ВР </w:t>
            </w:r>
          </w:p>
        </w:tc>
      </w:tr>
      <w:tr w:rsidR="00D92232" w:rsidRPr="00D62288" w14:paraId="67FDF767" w14:textId="77777777" w:rsidTr="00D62288">
        <w:trPr>
          <w:trHeight w:val="688"/>
        </w:trPr>
        <w:tc>
          <w:tcPr>
            <w:tcW w:w="4971" w:type="dxa"/>
          </w:tcPr>
          <w:p w14:paraId="1C9F2BCF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 Молодежь - ЗА культуру мира, ПРОТИВ терроризма»</w:t>
            </w:r>
          </w:p>
        </w:tc>
        <w:tc>
          <w:tcPr>
            <w:tcW w:w="2455" w:type="dxa"/>
          </w:tcPr>
          <w:p w14:paraId="21606BC2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0B12B6DD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0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71CEC8FC" w14:textId="77777777" w:rsidTr="00D62288">
        <w:trPr>
          <w:trHeight w:val="688"/>
        </w:trPr>
        <w:tc>
          <w:tcPr>
            <w:tcW w:w="4971" w:type="dxa"/>
          </w:tcPr>
          <w:p w14:paraId="15091053" w14:textId="77777777" w:rsidR="00D92232" w:rsidRPr="00BE4335" w:rsidRDefault="00D92232" w:rsidP="00D922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«Детство  без жестокости и насилия»</w:t>
            </w:r>
          </w:p>
        </w:tc>
        <w:tc>
          <w:tcPr>
            <w:tcW w:w="2455" w:type="dxa"/>
          </w:tcPr>
          <w:p w14:paraId="17C3F4D4" w14:textId="77777777" w:rsidR="00D92232" w:rsidRPr="00BE4335" w:rsidRDefault="00D92232" w:rsidP="00D9223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март 2024</w:t>
            </w:r>
          </w:p>
        </w:tc>
        <w:tc>
          <w:tcPr>
            <w:tcW w:w="2526" w:type="dxa"/>
          </w:tcPr>
          <w:p w14:paraId="53943717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8125188" w14:textId="77777777" w:rsidR="00D92232" w:rsidRPr="00BE4335" w:rsidRDefault="00D92232" w:rsidP="00D92232">
            <w:pPr>
              <w:shd w:val="clear" w:color="auto" w:fill="FFFFFF"/>
              <w:spacing w:line="276" w:lineRule="auto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D92232" w:rsidRPr="00D62288" w14:paraId="70EA81A5" w14:textId="77777777" w:rsidTr="00D62288">
        <w:trPr>
          <w:trHeight w:val="688"/>
        </w:trPr>
        <w:tc>
          <w:tcPr>
            <w:tcW w:w="4971" w:type="dxa"/>
          </w:tcPr>
          <w:p w14:paraId="2501720C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 Ловкий пожарный. Мои действия при  пожаре»</w:t>
            </w:r>
          </w:p>
        </w:tc>
        <w:tc>
          <w:tcPr>
            <w:tcW w:w="2455" w:type="dxa"/>
          </w:tcPr>
          <w:p w14:paraId="4380EBA2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февраль  2024</w:t>
            </w:r>
          </w:p>
        </w:tc>
        <w:tc>
          <w:tcPr>
            <w:tcW w:w="2526" w:type="dxa"/>
          </w:tcPr>
          <w:p w14:paraId="43DC854F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7DF3114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1718A941" w14:textId="77777777" w:rsidTr="00D62288">
        <w:trPr>
          <w:trHeight w:val="688"/>
        </w:trPr>
        <w:tc>
          <w:tcPr>
            <w:tcW w:w="4971" w:type="dxa"/>
          </w:tcPr>
          <w:p w14:paraId="6F7C8143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конкурс пословиц «О пожаре и не только»</w:t>
            </w:r>
          </w:p>
        </w:tc>
        <w:tc>
          <w:tcPr>
            <w:tcW w:w="2455" w:type="dxa"/>
          </w:tcPr>
          <w:p w14:paraId="1677DDF4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526" w:type="dxa"/>
          </w:tcPr>
          <w:p w14:paraId="0F8AA1CD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546DE5E0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10D4947F" w14:textId="77777777" w:rsidTr="00D62288">
        <w:trPr>
          <w:trHeight w:val="688"/>
        </w:trPr>
        <w:tc>
          <w:tcPr>
            <w:tcW w:w="4971" w:type="dxa"/>
          </w:tcPr>
          <w:p w14:paraId="2821E527" w14:textId="77777777" w:rsidR="00D92232" w:rsidRPr="00BE4335" w:rsidRDefault="00D92232" w:rsidP="00D9223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E4335">
              <w:rPr>
                <w:color w:val="000000"/>
              </w:rPr>
              <w:t>Сочинения по пожарной безопасности «Почетная профессия пожарный».</w:t>
            </w:r>
          </w:p>
          <w:p w14:paraId="3760C809" w14:textId="77777777" w:rsidR="00D92232" w:rsidRPr="00BE4335" w:rsidRDefault="00D92232" w:rsidP="00D9223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455" w:type="dxa"/>
          </w:tcPr>
          <w:p w14:paraId="16E6C3F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526" w:type="dxa"/>
          </w:tcPr>
          <w:p w14:paraId="2DF85ACF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2BC071A5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46B4D181" w14:textId="77777777" w:rsidTr="00D62288">
        <w:trPr>
          <w:trHeight w:val="688"/>
        </w:trPr>
        <w:tc>
          <w:tcPr>
            <w:tcW w:w="4971" w:type="dxa"/>
          </w:tcPr>
          <w:p w14:paraId="46517F8A" w14:textId="77777777" w:rsidR="00D92232" w:rsidRPr="00BE4335" w:rsidRDefault="00D92232" w:rsidP="00D922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плакатов «Огонь -друг и враг человека» </w:t>
            </w:r>
          </w:p>
        </w:tc>
        <w:tc>
          <w:tcPr>
            <w:tcW w:w="2455" w:type="dxa"/>
          </w:tcPr>
          <w:p w14:paraId="3F969BD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526" w:type="dxa"/>
          </w:tcPr>
          <w:p w14:paraId="0FE53E42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14:paraId="68921176" w14:textId="77777777" w:rsidR="00D92232" w:rsidRPr="00BE4335" w:rsidRDefault="00D92232" w:rsidP="00D9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232" w:rsidRPr="00D62288" w14:paraId="2EF44E6D" w14:textId="77777777" w:rsidTr="008239E5">
        <w:trPr>
          <w:trHeight w:val="688"/>
        </w:trPr>
        <w:tc>
          <w:tcPr>
            <w:tcW w:w="9952" w:type="dxa"/>
            <w:gridSpan w:val="3"/>
          </w:tcPr>
          <w:p w14:paraId="21D62273" w14:textId="77777777" w:rsidR="00D92232" w:rsidRPr="00BE4335" w:rsidRDefault="00D92232" w:rsidP="00D9223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«Школьные медиа»</w:t>
            </w:r>
          </w:p>
        </w:tc>
      </w:tr>
      <w:tr w:rsidR="00D92232" w:rsidRPr="00D62288" w14:paraId="4B286AA8" w14:textId="77777777" w:rsidTr="00D62288">
        <w:trPr>
          <w:trHeight w:val="526"/>
        </w:trPr>
        <w:tc>
          <w:tcPr>
            <w:tcW w:w="4971" w:type="dxa"/>
          </w:tcPr>
          <w:p w14:paraId="6D716B5C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   творческих работ  учащихся   в официальных группах гимназии  социальной </w:t>
            </w: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сети ВКонтакте</w:t>
            </w:r>
          </w:p>
        </w:tc>
        <w:tc>
          <w:tcPr>
            <w:tcW w:w="2455" w:type="dxa"/>
          </w:tcPr>
          <w:p w14:paraId="3330985E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2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6" w:type="dxa"/>
          </w:tcPr>
          <w:p w14:paraId="6A521002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  <w:p w14:paraId="693D0FF7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669A5E81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Педагог- организатор</w:t>
            </w:r>
          </w:p>
        </w:tc>
      </w:tr>
      <w:tr w:rsidR="00D92232" w:rsidRPr="00D62288" w14:paraId="3349233C" w14:textId="77777777" w:rsidTr="00D62288">
        <w:trPr>
          <w:trHeight w:val="406"/>
        </w:trPr>
        <w:tc>
          <w:tcPr>
            <w:tcW w:w="4971" w:type="dxa"/>
          </w:tcPr>
          <w:p w14:paraId="6890892B" w14:textId="77777777" w:rsidR="00D92232" w:rsidRPr="00BE4335" w:rsidRDefault="00D92232" w:rsidP="00D9223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    школьной газеты «ШАГ»</w:t>
            </w:r>
          </w:p>
        </w:tc>
        <w:tc>
          <w:tcPr>
            <w:tcW w:w="2455" w:type="dxa"/>
          </w:tcPr>
          <w:p w14:paraId="0BEB242B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2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56D74E86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  <w:p w14:paraId="1CEC60C5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</w:p>
        </w:tc>
      </w:tr>
      <w:tr w:rsidR="00D92232" w:rsidRPr="00D62288" w14:paraId="4D39C377" w14:textId="77777777" w:rsidTr="00D62288">
        <w:trPr>
          <w:trHeight w:val="406"/>
        </w:trPr>
        <w:tc>
          <w:tcPr>
            <w:tcW w:w="4971" w:type="dxa"/>
          </w:tcPr>
          <w:p w14:paraId="17D97B15" w14:textId="77777777" w:rsidR="00D92232" w:rsidRPr="00BE4335" w:rsidRDefault="00D92232" w:rsidP="00D92232">
            <w:pPr>
              <w:tabs>
                <w:tab w:val="left" w:pos="4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Фото-, видеосъемка  классных  мероприятий   для создания летописи  гимназии</w:t>
            </w:r>
          </w:p>
        </w:tc>
        <w:tc>
          <w:tcPr>
            <w:tcW w:w="2455" w:type="dxa"/>
          </w:tcPr>
          <w:p w14:paraId="0D5396A5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2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5AC6EC64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  <w:p w14:paraId="1C6797DD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</w:p>
        </w:tc>
      </w:tr>
      <w:tr w:rsidR="00D92232" w:rsidRPr="00D62288" w14:paraId="57334A2F" w14:textId="77777777" w:rsidTr="00D62288">
        <w:trPr>
          <w:trHeight w:val="406"/>
        </w:trPr>
        <w:tc>
          <w:tcPr>
            <w:tcW w:w="4971" w:type="dxa"/>
          </w:tcPr>
          <w:p w14:paraId="3C0C7F54" w14:textId="77777777" w:rsidR="00D92232" w:rsidRPr="00BE4335" w:rsidRDefault="00D92232" w:rsidP="00D92232">
            <w:pPr>
              <w:tabs>
                <w:tab w:val="left" w:pos="4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презентационных видеороликов</w:t>
            </w:r>
          </w:p>
        </w:tc>
        <w:tc>
          <w:tcPr>
            <w:tcW w:w="2455" w:type="dxa"/>
          </w:tcPr>
          <w:p w14:paraId="467D7DDA" w14:textId="77777777" w:rsidR="00D92232" w:rsidRPr="00BE4335" w:rsidRDefault="00D92232" w:rsidP="00D92232">
            <w:pPr>
              <w:pStyle w:val="TableParagraph"/>
              <w:spacing w:line="276" w:lineRule="auto"/>
              <w:ind w:left="103" w:right="92"/>
              <w:jc w:val="center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5751E0D9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  <w:r w:rsidRPr="00BE4335">
              <w:rPr>
                <w:sz w:val="24"/>
                <w:szCs w:val="24"/>
              </w:rPr>
              <w:t>Классные руководители</w:t>
            </w:r>
          </w:p>
          <w:p w14:paraId="7B2BB7B3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rPr>
                <w:sz w:val="24"/>
                <w:szCs w:val="24"/>
              </w:rPr>
            </w:pPr>
          </w:p>
        </w:tc>
      </w:tr>
      <w:tr w:rsidR="00D92232" w:rsidRPr="00D62288" w14:paraId="1A1A59B2" w14:textId="77777777" w:rsidTr="00FD1EED">
        <w:trPr>
          <w:trHeight w:val="406"/>
        </w:trPr>
        <w:tc>
          <w:tcPr>
            <w:tcW w:w="9952" w:type="dxa"/>
            <w:gridSpan w:val="3"/>
          </w:tcPr>
          <w:p w14:paraId="65B1C629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 xml:space="preserve">Модуль </w:t>
            </w:r>
          </w:p>
          <w:p w14:paraId="700C11F8" w14:textId="77777777" w:rsidR="00D92232" w:rsidRPr="00BE4335" w:rsidRDefault="00D92232" w:rsidP="00D92232">
            <w:pPr>
              <w:pStyle w:val="TableParagraph"/>
              <w:spacing w:line="276" w:lineRule="auto"/>
              <w:ind w:left="85" w:right="80"/>
              <w:jc w:val="center"/>
              <w:rPr>
                <w:b/>
                <w:bCs/>
                <w:sz w:val="24"/>
                <w:szCs w:val="24"/>
              </w:rPr>
            </w:pPr>
            <w:r w:rsidRPr="00BE4335">
              <w:rPr>
                <w:b/>
                <w:bCs/>
                <w:sz w:val="24"/>
                <w:szCs w:val="24"/>
              </w:rPr>
              <w:t>«Школьный  музей»</w:t>
            </w:r>
          </w:p>
        </w:tc>
      </w:tr>
      <w:tr w:rsidR="001077A4" w:rsidRPr="00D62288" w14:paraId="0FE22380" w14:textId="77777777" w:rsidTr="00D62288">
        <w:tc>
          <w:tcPr>
            <w:tcW w:w="4971" w:type="dxa"/>
          </w:tcPr>
          <w:p w14:paraId="7FEFCC37" w14:textId="534144E7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«Школьный музей – хранитель воинской славы»</w:t>
            </w:r>
          </w:p>
        </w:tc>
        <w:tc>
          <w:tcPr>
            <w:tcW w:w="2455" w:type="dxa"/>
          </w:tcPr>
          <w:p w14:paraId="2D7A4FEB" w14:textId="30AB9E35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4858C09D" w14:textId="66F684E1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077A4" w:rsidRPr="00D62288" w14:paraId="0728B77E" w14:textId="77777777" w:rsidTr="00D62288">
        <w:tc>
          <w:tcPr>
            <w:tcW w:w="4971" w:type="dxa"/>
          </w:tcPr>
          <w:p w14:paraId="71789E85" w14:textId="0AEF975E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путь побед» - история </w:t>
            </w:r>
            <w:r w:rsidRPr="00D5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30 - й </w:t>
            </w: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Иркутской Дивизии»</w:t>
            </w:r>
          </w:p>
        </w:tc>
        <w:tc>
          <w:tcPr>
            <w:tcW w:w="2455" w:type="dxa"/>
          </w:tcPr>
          <w:p w14:paraId="3B6636EC" w14:textId="42E1294D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14:paraId="5B55D712" w14:textId="1A549816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077A4" w:rsidRPr="00D62288" w14:paraId="1991DC3A" w14:textId="77777777" w:rsidTr="00D62288">
        <w:tc>
          <w:tcPr>
            <w:tcW w:w="4971" w:type="dxa"/>
          </w:tcPr>
          <w:p w14:paraId="40140A1B" w14:textId="663F2E82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«Парад на Красной площади 7 ноября 1945г»</w:t>
            </w:r>
          </w:p>
        </w:tc>
        <w:tc>
          <w:tcPr>
            <w:tcW w:w="2455" w:type="dxa"/>
          </w:tcPr>
          <w:p w14:paraId="5BD48386" w14:textId="52FA5057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02C6A418" w14:textId="3A5B507F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077A4" w:rsidRPr="00D62288" w14:paraId="6004DB65" w14:textId="77777777" w:rsidTr="00D62288">
        <w:tc>
          <w:tcPr>
            <w:tcW w:w="4971" w:type="dxa"/>
          </w:tcPr>
          <w:p w14:paraId="0BBA56B2" w14:textId="644EE92C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«Битва под Москвой»</w:t>
            </w:r>
          </w:p>
        </w:tc>
        <w:tc>
          <w:tcPr>
            <w:tcW w:w="2455" w:type="dxa"/>
          </w:tcPr>
          <w:p w14:paraId="069CA8EF" w14:textId="67E90833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14:paraId="43098A21" w14:textId="5C2BDD12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</w:tc>
      </w:tr>
      <w:tr w:rsidR="001077A4" w:rsidRPr="00D62288" w14:paraId="25FBD028" w14:textId="77777777" w:rsidTr="00D62288">
        <w:tc>
          <w:tcPr>
            <w:tcW w:w="4971" w:type="dxa"/>
          </w:tcPr>
          <w:p w14:paraId="35618F81" w14:textId="76C4D5E9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455" w:type="dxa"/>
          </w:tcPr>
          <w:p w14:paraId="7ACB0B38" w14:textId="71EC6A43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14:paraId="5A7A6EDC" w14:textId="0112D343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077A4" w:rsidRPr="00D62288" w14:paraId="78801339" w14:textId="77777777" w:rsidTr="00D62288">
        <w:tc>
          <w:tcPr>
            <w:tcW w:w="4971" w:type="dxa"/>
          </w:tcPr>
          <w:p w14:paraId="486D4707" w14:textId="7B0A82AA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«Освобождение города Краснодара»</w:t>
            </w:r>
          </w:p>
        </w:tc>
        <w:tc>
          <w:tcPr>
            <w:tcW w:w="2455" w:type="dxa"/>
          </w:tcPr>
          <w:p w14:paraId="234AAFBC" w14:textId="15B56F19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14:paraId="0344911F" w14:textId="4A3F5A1A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077A4" w:rsidRPr="00D62288" w14:paraId="2716DDBE" w14:textId="77777777" w:rsidTr="00D62288">
        <w:tc>
          <w:tcPr>
            <w:tcW w:w="4971" w:type="dxa"/>
          </w:tcPr>
          <w:p w14:paraId="646E5E0E" w14:textId="430F60BB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«Советское оружие Победы – оружие стойкости и мужества»</w:t>
            </w:r>
          </w:p>
        </w:tc>
        <w:tc>
          <w:tcPr>
            <w:tcW w:w="2455" w:type="dxa"/>
          </w:tcPr>
          <w:p w14:paraId="791B22AA" w14:textId="6C73D524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6" w:type="dxa"/>
          </w:tcPr>
          <w:p w14:paraId="210DBCF6" w14:textId="7B706A17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077A4" w:rsidRPr="00D62288" w14:paraId="53639B78" w14:textId="77777777" w:rsidTr="00D62288">
        <w:tc>
          <w:tcPr>
            <w:tcW w:w="4971" w:type="dxa"/>
          </w:tcPr>
          <w:p w14:paraId="33459A97" w14:textId="43D1B968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«Военные награды в годы Великой Отечественной войны»</w:t>
            </w:r>
          </w:p>
        </w:tc>
        <w:tc>
          <w:tcPr>
            <w:tcW w:w="2455" w:type="dxa"/>
          </w:tcPr>
          <w:p w14:paraId="10486129" w14:textId="32C4B5B9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43C40E41" w14:textId="22A2E713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</w:tc>
      </w:tr>
      <w:tr w:rsidR="001077A4" w:rsidRPr="00D62288" w14:paraId="6134ADD7" w14:textId="77777777" w:rsidTr="00D62288">
        <w:tc>
          <w:tcPr>
            <w:tcW w:w="4971" w:type="dxa"/>
          </w:tcPr>
          <w:p w14:paraId="2F502BDA" w14:textId="395FC657" w:rsidR="001077A4" w:rsidRPr="00BE4335" w:rsidRDefault="001077A4" w:rsidP="0010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«Какая она современная армия – виды и рода войск вооруженных  сил России»</w:t>
            </w:r>
          </w:p>
        </w:tc>
        <w:tc>
          <w:tcPr>
            <w:tcW w:w="2455" w:type="dxa"/>
          </w:tcPr>
          <w:p w14:paraId="31AF1B32" w14:textId="3F7C468F" w:rsidR="001077A4" w:rsidRPr="00BE4335" w:rsidRDefault="001077A4" w:rsidP="0010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14:paraId="25B30E34" w14:textId="40BD2D9A" w:rsidR="001077A4" w:rsidRPr="00D87149" w:rsidRDefault="001077A4" w:rsidP="001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14:paraId="2DDAE8AE" w14:textId="77777777" w:rsidR="00AE538A" w:rsidRPr="002324F6" w:rsidRDefault="00AE538A" w:rsidP="002324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421D15A8" w14:textId="77777777" w:rsidR="00AE538A" w:rsidRDefault="00AE538A" w:rsidP="002324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0D49B94" w14:textId="77777777" w:rsidR="00BE4335" w:rsidRDefault="00BE4335" w:rsidP="002324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7617CE5" w14:textId="77777777" w:rsidR="00BE4335" w:rsidRDefault="00BE4335" w:rsidP="002324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01280B" w14:textId="77777777" w:rsidR="00BE4335" w:rsidRPr="002324F6" w:rsidRDefault="00BE4335" w:rsidP="002324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4335" w:rsidRPr="002324F6" w:rsidSect="0083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22"/>
    <w:multiLevelType w:val="multilevel"/>
    <w:tmpl w:val="063A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8A"/>
    <w:rsid w:val="001077A4"/>
    <w:rsid w:val="00131FA5"/>
    <w:rsid w:val="001464E2"/>
    <w:rsid w:val="002324F6"/>
    <w:rsid w:val="00340ABC"/>
    <w:rsid w:val="00366E8B"/>
    <w:rsid w:val="00372F06"/>
    <w:rsid w:val="003E2FFA"/>
    <w:rsid w:val="00405FA2"/>
    <w:rsid w:val="00417A8A"/>
    <w:rsid w:val="004777F6"/>
    <w:rsid w:val="005345AD"/>
    <w:rsid w:val="006831C7"/>
    <w:rsid w:val="006840E4"/>
    <w:rsid w:val="00694044"/>
    <w:rsid w:val="006E2B75"/>
    <w:rsid w:val="00780496"/>
    <w:rsid w:val="008239E5"/>
    <w:rsid w:val="008354BC"/>
    <w:rsid w:val="008848B9"/>
    <w:rsid w:val="00993AA9"/>
    <w:rsid w:val="00A20E09"/>
    <w:rsid w:val="00AE538A"/>
    <w:rsid w:val="00BC5077"/>
    <w:rsid w:val="00BE4335"/>
    <w:rsid w:val="00C17505"/>
    <w:rsid w:val="00C636C3"/>
    <w:rsid w:val="00D62288"/>
    <w:rsid w:val="00D92232"/>
    <w:rsid w:val="00EB0486"/>
    <w:rsid w:val="00F444FE"/>
    <w:rsid w:val="00F84C08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006"/>
  <w15:docId w15:val="{1485B1EE-DF10-4DD3-9D6E-119C0CC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E538A"/>
    <w:pPr>
      <w:widowControl w:val="0"/>
      <w:autoSpaceDE w:val="0"/>
      <w:autoSpaceDN w:val="0"/>
      <w:spacing w:after="0" w:line="240" w:lineRule="auto"/>
      <w:ind w:left="14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538A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538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53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4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4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84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84C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4C08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99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B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F06"/>
  </w:style>
  <w:style w:type="character" w:styleId="a8">
    <w:name w:val="Hyperlink"/>
    <w:basedOn w:val="a0"/>
    <w:uiPriority w:val="99"/>
    <w:semiHidden/>
    <w:unhideWhenUsed/>
    <w:rsid w:val="0037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2024-01-31T20:02:00Z</dcterms:created>
  <dcterms:modified xsi:type="dcterms:W3CDTF">2024-02-25T18:21:00Z</dcterms:modified>
</cp:coreProperties>
</file>